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4D1173" w:rsidRDefault="00980CC5" w:rsidP="000B6299">
      <w:pPr>
        <w:ind w:firstLine="0"/>
        <w:jc w:val="center"/>
      </w:pPr>
      <w:r w:rsidRPr="004D1173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4D1173" w:rsidRDefault="00EB17A2" w:rsidP="000B6299">
      <w:pPr>
        <w:ind w:firstLine="0"/>
        <w:jc w:val="center"/>
        <w:rPr>
          <w:b/>
          <w:bCs/>
          <w:sz w:val="36"/>
        </w:rPr>
      </w:pPr>
      <w:r w:rsidRPr="004D1173">
        <w:rPr>
          <w:b/>
          <w:bCs/>
          <w:sz w:val="36"/>
        </w:rPr>
        <w:t>З А К О Н</w:t>
      </w:r>
    </w:p>
    <w:p w:rsidR="00EB17A2" w:rsidRPr="004D1173" w:rsidRDefault="00EB17A2" w:rsidP="000B6299">
      <w:pPr>
        <w:ind w:firstLine="0"/>
        <w:jc w:val="center"/>
        <w:rPr>
          <w:b/>
          <w:bCs/>
        </w:rPr>
      </w:pPr>
      <w:r w:rsidRPr="004D1173">
        <w:rPr>
          <w:b/>
          <w:bCs/>
        </w:rPr>
        <w:t>ЯРОСЛАВСКОЙ ОБЛАСТИ</w:t>
      </w:r>
    </w:p>
    <w:p w:rsidR="000431E7" w:rsidRPr="004D1173" w:rsidRDefault="000431E7" w:rsidP="00365104">
      <w:pPr>
        <w:jc w:val="center"/>
        <w:rPr>
          <w:b/>
          <w:bCs/>
        </w:rPr>
      </w:pPr>
    </w:p>
    <w:p w:rsidR="00FD7A97" w:rsidRPr="004D1173" w:rsidRDefault="002C2D83" w:rsidP="00FD7A97">
      <w:pPr>
        <w:ind w:firstLine="0"/>
        <w:jc w:val="center"/>
        <w:rPr>
          <w:b/>
          <w:bCs/>
          <w:szCs w:val="28"/>
        </w:rPr>
      </w:pPr>
      <w:r w:rsidRPr="004D1173">
        <w:rPr>
          <w:b/>
          <w:bCs/>
          <w:szCs w:val="28"/>
        </w:rPr>
        <w:t xml:space="preserve">О </w:t>
      </w:r>
      <w:r w:rsidR="00FD7A97" w:rsidRPr="004D1173">
        <w:rPr>
          <w:b/>
          <w:bCs/>
          <w:szCs w:val="28"/>
        </w:rPr>
        <w:t>внесении изменени</w:t>
      </w:r>
      <w:r w:rsidR="00CF73D6" w:rsidRPr="00CF73D6">
        <w:rPr>
          <w:b/>
          <w:bCs/>
          <w:szCs w:val="28"/>
        </w:rPr>
        <w:t>й</w:t>
      </w:r>
      <w:r w:rsidR="00FD7A97" w:rsidRPr="004D1173">
        <w:rPr>
          <w:b/>
          <w:bCs/>
          <w:szCs w:val="28"/>
        </w:rPr>
        <w:t xml:space="preserve"> в</w:t>
      </w:r>
      <w:r w:rsidR="00701F80">
        <w:rPr>
          <w:b/>
          <w:bCs/>
          <w:szCs w:val="28"/>
        </w:rPr>
        <w:t xml:space="preserve"> приложение к</w:t>
      </w:r>
      <w:r w:rsidR="00FD7A97" w:rsidRPr="004D1173">
        <w:rPr>
          <w:b/>
          <w:bCs/>
          <w:szCs w:val="28"/>
        </w:rPr>
        <w:t xml:space="preserve"> Закон</w:t>
      </w:r>
      <w:r w:rsidR="00701F80">
        <w:rPr>
          <w:b/>
          <w:bCs/>
          <w:szCs w:val="28"/>
        </w:rPr>
        <w:t>у</w:t>
      </w:r>
      <w:r w:rsidR="00FD7A97" w:rsidRPr="004D1173">
        <w:rPr>
          <w:b/>
          <w:bCs/>
          <w:szCs w:val="28"/>
        </w:rPr>
        <w:t xml:space="preserve"> Ярославской области </w:t>
      </w:r>
    </w:p>
    <w:p w:rsidR="00064F67" w:rsidRPr="004D1173" w:rsidRDefault="00064F67" w:rsidP="00064F67">
      <w:pPr>
        <w:ind w:firstLine="0"/>
        <w:jc w:val="center"/>
        <w:rPr>
          <w:b/>
          <w:bCs/>
          <w:szCs w:val="28"/>
        </w:rPr>
      </w:pPr>
      <w:r w:rsidRPr="004D1173">
        <w:rPr>
          <w:b/>
          <w:bCs/>
          <w:szCs w:val="28"/>
        </w:rPr>
        <w:t xml:space="preserve">«О прогнозном плане (программе) приватизации имущества, </w:t>
      </w:r>
    </w:p>
    <w:p w:rsidR="00064F67" w:rsidRPr="004D1173" w:rsidRDefault="00064F67" w:rsidP="00064F67">
      <w:pPr>
        <w:ind w:firstLine="0"/>
        <w:jc w:val="center"/>
        <w:rPr>
          <w:b/>
          <w:bCs/>
          <w:szCs w:val="28"/>
        </w:rPr>
      </w:pPr>
      <w:r w:rsidRPr="004D1173">
        <w:rPr>
          <w:b/>
          <w:bCs/>
          <w:szCs w:val="28"/>
        </w:rPr>
        <w:t xml:space="preserve">находящегося в собственности Ярославской области, </w:t>
      </w:r>
    </w:p>
    <w:p w:rsidR="00FD7A97" w:rsidRPr="004D1173" w:rsidRDefault="00064F67" w:rsidP="00064F67">
      <w:pPr>
        <w:ind w:firstLine="0"/>
        <w:jc w:val="center"/>
        <w:rPr>
          <w:bCs/>
          <w:szCs w:val="28"/>
        </w:rPr>
      </w:pPr>
      <w:r w:rsidRPr="004D1173">
        <w:rPr>
          <w:b/>
          <w:bCs/>
          <w:szCs w:val="28"/>
        </w:rPr>
        <w:t>на 2026 год и на плановый период 2027 и 2028 годов»</w:t>
      </w:r>
    </w:p>
    <w:p w:rsidR="00AA16C0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186268" w:rsidRPr="004D1173" w:rsidRDefault="00186268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4D1173" w:rsidRDefault="00EB17A2" w:rsidP="00365104">
      <w:pPr>
        <w:tabs>
          <w:tab w:val="left" w:pos="709"/>
        </w:tabs>
        <w:ind w:firstLine="0"/>
        <w:rPr>
          <w:sz w:val="24"/>
        </w:rPr>
      </w:pPr>
      <w:r w:rsidRPr="004D1173">
        <w:rPr>
          <w:sz w:val="24"/>
        </w:rPr>
        <w:t>Принят Ярославской областной Думой</w:t>
      </w:r>
    </w:p>
    <w:p w:rsidR="00EB17A2" w:rsidRPr="004D1173" w:rsidRDefault="00EB17A2" w:rsidP="00365104">
      <w:pPr>
        <w:tabs>
          <w:tab w:val="left" w:pos="709"/>
        </w:tabs>
        <w:ind w:firstLine="0"/>
        <w:rPr>
          <w:sz w:val="24"/>
        </w:rPr>
      </w:pPr>
      <w:r w:rsidRPr="004D1173">
        <w:rPr>
          <w:sz w:val="24"/>
        </w:rPr>
        <w:t>«___</w:t>
      </w:r>
      <w:proofErr w:type="gramStart"/>
      <w:r w:rsidRPr="004D1173">
        <w:rPr>
          <w:sz w:val="24"/>
        </w:rPr>
        <w:t>_»_</w:t>
      </w:r>
      <w:proofErr w:type="gramEnd"/>
      <w:r w:rsidRPr="004D1173">
        <w:rPr>
          <w:sz w:val="24"/>
        </w:rPr>
        <w:t>____________ 202</w:t>
      </w:r>
      <w:r w:rsidR="00C32847" w:rsidRPr="004D1173">
        <w:rPr>
          <w:sz w:val="24"/>
        </w:rPr>
        <w:t>6</w:t>
      </w:r>
      <w:r w:rsidRPr="004D1173">
        <w:rPr>
          <w:sz w:val="24"/>
        </w:rPr>
        <w:t xml:space="preserve"> года</w:t>
      </w:r>
    </w:p>
    <w:p w:rsidR="008D052A" w:rsidRPr="004D1173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8D7105" w:rsidRPr="004D1173" w:rsidRDefault="008D7105" w:rsidP="008D7105">
      <w:pPr>
        <w:ind w:firstLine="0"/>
        <w:rPr>
          <w:bCs/>
          <w:szCs w:val="28"/>
        </w:rPr>
      </w:pPr>
    </w:p>
    <w:p w:rsidR="00186268" w:rsidRDefault="00676C9A" w:rsidP="00186268">
      <w:pPr>
        <w:ind w:firstLine="709"/>
        <w:rPr>
          <w:b/>
          <w:bCs/>
          <w:szCs w:val="28"/>
        </w:rPr>
      </w:pPr>
      <w:r w:rsidRPr="004D1173">
        <w:rPr>
          <w:b/>
          <w:bCs/>
          <w:szCs w:val="28"/>
        </w:rPr>
        <w:t>Статья 1</w:t>
      </w:r>
    </w:p>
    <w:p w:rsidR="00DA1846" w:rsidRDefault="00966EC4" w:rsidP="00DA1846">
      <w:pPr>
        <w:ind w:firstLine="709"/>
        <w:rPr>
          <w:bCs/>
          <w:szCs w:val="28"/>
        </w:rPr>
      </w:pPr>
      <w:r w:rsidRPr="00186268">
        <w:rPr>
          <w:bCs/>
          <w:szCs w:val="28"/>
        </w:rPr>
        <w:t xml:space="preserve">Внести </w:t>
      </w:r>
      <w:r w:rsidR="00186268">
        <w:rPr>
          <w:bCs/>
          <w:szCs w:val="28"/>
        </w:rPr>
        <w:t>в раздел 2 приложения к</w:t>
      </w:r>
      <w:r w:rsidRPr="00186268">
        <w:rPr>
          <w:bCs/>
          <w:szCs w:val="28"/>
        </w:rPr>
        <w:t xml:space="preserve"> Закон</w:t>
      </w:r>
      <w:r w:rsidR="00186268">
        <w:rPr>
          <w:bCs/>
          <w:szCs w:val="28"/>
        </w:rPr>
        <w:t>у Ярославской области от </w:t>
      </w:r>
      <w:r w:rsidRPr="00186268">
        <w:rPr>
          <w:bCs/>
          <w:szCs w:val="28"/>
        </w:rPr>
        <w:t xml:space="preserve">27.11.2025 № 55-з «О прогнозном плане (программе) приватизации имущества, находящегося в собственности Ярославской области, на 2026 год и на плановый период 2027 и 2028 годов» (Документ-Регион, </w:t>
      </w:r>
      <w:r w:rsidR="0037639E" w:rsidRPr="00186268">
        <w:rPr>
          <w:bCs/>
          <w:szCs w:val="28"/>
        </w:rPr>
        <w:t>2025</w:t>
      </w:r>
      <w:r w:rsidRPr="00186268">
        <w:rPr>
          <w:bCs/>
          <w:szCs w:val="28"/>
        </w:rPr>
        <w:t xml:space="preserve">, </w:t>
      </w:r>
      <w:r w:rsidR="0037639E" w:rsidRPr="00186268">
        <w:rPr>
          <w:bCs/>
          <w:szCs w:val="28"/>
        </w:rPr>
        <w:t>5</w:t>
      </w:r>
      <w:r w:rsidRPr="00186268">
        <w:rPr>
          <w:bCs/>
          <w:szCs w:val="28"/>
        </w:rPr>
        <w:t xml:space="preserve"> декабря, № </w:t>
      </w:r>
      <w:r w:rsidR="0037639E" w:rsidRPr="00186268">
        <w:rPr>
          <w:bCs/>
          <w:szCs w:val="28"/>
        </w:rPr>
        <w:t>93)</w:t>
      </w:r>
      <w:r w:rsidRPr="00186268">
        <w:rPr>
          <w:bCs/>
          <w:szCs w:val="28"/>
        </w:rPr>
        <w:t xml:space="preserve"> следующие изменения:</w:t>
      </w:r>
    </w:p>
    <w:p w:rsidR="002E4EDE" w:rsidRDefault="00DA1846" w:rsidP="00DA1846">
      <w:pPr>
        <w:ind w:firstLine="709"/>
        <w:rPr>
          <w:rFonts w:cs="Calibri"/>
          <w:bCs/>
          <w:szCs w:val="28"/>
          <w:lang w:eastAsia="en-US"/>
        </w:rPr>
      </w:pPr>
      <w:r w:rsidRPr="00DA1846">
        <w:rPr>
          <w:bCs/>
          <w:szCs w:val="28"/>
        </w:rPr>
        <w:t xml:space="preserve">1) </w:t>
      </w:r>
      <w:r w:rsidR="00316FB0" w:rsidRPr="00DA1846">
        <w:rPr>
          <w:bCs/>
          <w:szCs w:val="28"/>
        </w:rPr>
        <w:t xml:space="preserve">графу </w:t>
      </w:r>
      <w:r w:rsidR="002E4EDE" w:rsidRPr="00DA1846">
        <w:rPr>
          <w:bCs/>
          <w:szCs w:val="28"/>
        </w:rPr>
        <w:t xml:space="preserve">2 </w:t>
      </w:r>
      <w:r w:rsidR="00D30FCD" w:rsidRPr="00DA1846">
        <w:rPr>
          <w:bCs/>
          <w:szCs w:val="28"/>
        </w:rPr>
        <w:t>пункт</w:t>
      </w:r>
      <w:r w:rsidR="00316FB0" w:rsidRPr="00DA1846">
        <w:rPr>
          <w:bCs/>
          <w:szCs w:val="28"/>
        </w:rPr>
        <w:t>а</w:t>
      </w:r>
      <w:r w:rsidR="00D30FCD" w:rsidRPr="00DA1846">
        <w:rPr>
          <w:bCs/>
          <w:szCs w:val="28"/>
        </w:rPr>
        <w:t xml:space="preserve"> </w:t>
      </w:r>
      <w:r w:rsidR="00BB62FA" w:rsidRPr="00DA1846">
        <w:rPr>
          <w:bCs/>
          <w:szCs w:val="28"/>
        </w:rPr>
        <w:t>6</w:t>
      </w:r>
      <w:r w:rsidR="00D30FCD" w:rsidRPr="00DA1846">
        <w:rPr>
          <w:bCs/>
          <w:szCs w:val="28"/>
        </w:rPr>
        <w:t xml:space="preserve"> </w:t>
      </w:r>
      <w:r w:rsidR="002E4EDE" w:rsidRPr="00DA1846">
        <w:rPr>
          <w:bCs/>
          <w:szCs w:val="28"/>
        </w:rPr>
        <w:t xml:space="preserve">дополнить </w:t>
      </w:r>
      <w:r w:rsidR="00FD276C">
        <w:rPr>
          <w:bCs/>
          <w:szCs w:val="28"/>
        </w:rPr>
        <w:t>абзацами</w:t>
      </w:r>
      <w:r w:rsidR="002E4EDE" w:rsidRPr="00DA1846">
        <w:rPr>
          <w:bCs/>
          <w:szCs w:val="28"/>
        </w:rPr>
        <w:t xml:space="preserve"> </w:t>
      </w:r>
      <w:r w:rsidR="00316FB0" w:rsidRPr="00DA1846">
        <w:rPr>
          <w:bCs/>
          <w:szCs w:val="28"/>
        </w:rPr>
        <w:t>следующ</w:t>
      </w:r>
      <w:r w:rsidR="002E4EDE" w:rsidRPr="00DA1846">
        <w:rPr>
          <w:bCs/>
          <w:szCs w:val="28"/>
        </w:rPr>
        <w:t>его</w:t>
      </w:r>
      <w:r w:rsidR="00316FB0" w:rsidRPr="00DA1846">
        <w:rPr>
          <w:bCs/>
          <w:szCs w:val="28"/>
        </w:rPr>
        <w:t xml:space="preserve"> </w:t>
      </w:r>
      <w:r w:rsidR="002E4EDE" w:rsidRPr="00DA1846">
        <w:rPr>
          <w:bCs/>
          <w:szCs w:val="28"/>
        </w:rPr>
        <w:t>содержания</w:t>
      </w:r>
      <w:r w:rsidR="00004155" w:rsidRPr="00DA1846">
        <w:rPr>
          <w:rFonts w:cs="Calibri"/>
          <w:bCs/>
          <w:szCs w:val="28"/>
          <w:lang w:eastAsia="en-US"/>
        </w:rPr>
        <w:t>:</w:t>
      </w:r>
    </w:p>
    <w:p w:rsidR="00FD276C" w:rsidRPr="004D1173" w:rsidRDefault="00FD276C" w:rsidP="00FD276C">
      <w:pPr>
        <w:ind w:right="138" w:firstLine="709"/>
        <w:rPr>
          <w:rFonts w:cs="Calibri"/>
          <w:bCs/>
          <w:szCs w:val="28"/>
        </w:rPr>
      </w:pPr>
      <w:r w:rsidRPr="00FD276C">
        <w:rPr>
          <w:bCs/>
          <w:szCs w:val="28"/>
        </w:rPr>
        <w:t>«</w:t>
      </w:r>
      <w:r w:rsidRPr="004D1173">
        <w:rPr>
          <w:rFonts w:cs="Calibri"/>
          <w:bCs/>
          <w:szCs w:val="28"/>
        </w:rPr>
        <w:t>- распределительное устройство до 100В;</w:t>
      </w:r>
    </w:p>
    <w:p w:rsidR="00DA1846" w:rsidRDefault="00FD276C" w:rsidP="00FD276C">
      <w:pPr>
        <w:spacing w:line="288" w:lineRule="atLeast"/>
        <w:ind w:left="108" w:right="138" w:firstLine="601"/>
        <w:jc w:val="left"/>
        <w:rPr>
          <w:rFonts w:cs="Calibri"/>
          <w:bCs/>
          <w:szCs w:val="28"/>
        </w:rPr>
      </w:pPr>
      <w:r w:rsidRPr="004D1173">
        <w:rPr>
          <w:rFonts w:cs="Calibri"/>
          <w:bCs/>
          <w:szCs w:val="28"/>
        </w:rPr>
        <w:t>- трансформатор (2 штуки)</w:t>
      </w:r>
      <w:r>
        <w:rPr>
          <w:rFonts w:cs="Calibri"/>
          <w:bCs/>
          <w:szCs w:val="28"/>
        </w:rPr>
        <w:t>»;</w:t>
      </w:r>
    </w:p>
    <w:p w:rsidR="002506C1" w:rsidRDefault="002E4EDE" w:rsidP="00FD276C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2</w:t>
      </w:r>
      <w:r w:rsidRPr="00CE39B6">
        <w:rPr>
          <w:rFonts w:cs="Calibri"/>
          <w:bCs/>
          <w:szCs w:val="28"/>
          <w:lang w:eastAsia="en-US"/>
        </w:rPr>
        <w:t xml:space="preserve">) </w:t>
      </w:r>
      <w:r w:rsidR="002506C1" w:rsidRPr="00CE39B6">
        <w:rPr>
          <w:rFonts w:cs="Calibri"/>
          <w:bCs/>
          <w:szCs w:val="28"/>
          <w:lang w:eastAsia="en-US"/>
        </w:rPr>
        <w:t>пункт 26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3119"/>
        <w:gridCol w:w="2268"/>
        <w:gridCol w:w="425"/>
      </w:tblGrid>
      <w:tr w:rsidR="002506C1" w:rsidRPr="0004399C" w:rsidTr="002506C1">
        <w:tc>
          <w:tcPr>
            <w:tcW w:w="283" w:type="dxa"/>
            <w:tcBorders>
              <w:right w:val="single" w:sz="4" w:space="0" w:color="auto"/>
            </w:tcBorders>
          </w:tcPr>
          <w:p w:rsidR="002506C1" w:rsidRPr="00527D7A" w:rsidRDefault="002506C1" w:rsidP="00701F80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506C1" w:rsidRPr="00527D7A" w:rsidRDefault="002506C1" w:rsidP="00701F8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6C1" w:rsidRDefault="002506C1" w:rsidP="002506C1">
            <w:pPr>
              <w:tabs>
                <w:tab w:val="left" w:pos="3108"/>
              </w:tabs>
              <w:spacing w:line="288" w:lineRule="atLeast"/>
              <w:ind w:left="108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 xml:space="preserve">Комплекс нежилых </w:t>
            </w:r>
          </w:p>
          <w:p w:rsidR="002506C1" w:rsidRDefault="002506C1" w:rsidP="002506C1">
            <w:pPr>
              <w:tabs>
                <w:tab w:val="left" w:pos="3108"/>
              </w:tabs>
              <w:spacing w:line="288" w:lineRule="atLeast"/>
              <w:ind w:left="108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 xml:space="preserve">зданий, </w:t>
            </w:r>
          </w:p>
          <w:p w:rsidR="002506C1" w:rsidRDefault="002506C1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>кадастровый номер 76:20:060307:1167</w:t>
            </w:r>
          </w:p>
          <w:p w:rsidR="002506C1" w:rsidRPr="002506C1" w:rsidRDefault="002506C1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2506C1" w:rsidRDefault="002506C1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>с земельным участком, кадастровый номер 76:20:060307:4</w:t>
            </w:r>
          </w:p>
          <w:p w:rsidR="006F08C8" w:rsidRDefault="006F08C8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6F08C8" w:rsidRDefault="006F08C8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6F08C8" w:rsidRDefault="006F08C8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6F08C8" w:rsidRDefault="006F08C8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6F08C8" w:rsidRDefault="006F08C8" w:rsidP="002506C1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д</w:t>
            </w:r>
            <w:r w:rsidRPr="006F08C8">
              <w:rPr>
                <w:bCs/>
                <w:szCs w:val="28"/>
              </w:rPr>
              <w:t xml:space="preserve">вижимое имущество (прочие нефинансовые 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активы):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 xml:space="preserve">- </w:t>
            </w:r>
            <w:proofErr w:type="spellStart"/>
            <w:r w:rsidRPr="006F08C8">
              <w:rPr>
                <w:bCs/>
                <w:szCs w:val="28"/>
              </w:rPr>
              <w:t>двухстоечный</w:t>
            </w:r>
            <w:proofErr w:type="spellEnd"/>
            <w:r w:rsidRPr="006F08C8">
              <w:rPr>
                <w:bCs/>
                <w:szCs w:val="28"/>
              </w:rPr>
              <w:t xml:space="preserve"> подъ</w:t>
            </w:r>
            <w:r>
              <w:rPr>
                <w:bCs/>
                <w:szCs w:val="28"/>
              </w:rPr>
              <w:t>е</w:t>
            </w:r>
            <w:r w:rsidRPr="006F08C8">
              <w:rPr>
                <w:bCs/>
                <w:szCs w:val="28"/>
              </w:rPr>
              <w:t>мник 3 т. (12</w:t>
            </w:r>
            <w:r>
              <w:rPr>
                <w:bCs/>
                <w:szCs w:val="28"/>
              </w:rPr>
              <w:t xml:space="preserve"> – </w:t>
            </w:r>
            <w:r w:rsidRPr="006F08C8">
              <w:rPr>
                <w:bCs/>
                <w:szCs w:val="28"/>
              </w:rPr>
              <w:t>1700 мм) с верхней синхронизацией;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 xml:space="preserve">- </w:t>
            </w:r>
            <w:r w:rsidR="00CE39B6" w:rsidRPr="00CE39B6">
              <w:rPr>
                <w:bCs/>
                <w:szCs w:val="28"/>
              </w:rPr>
              <w:t>узел автоматического коммерческо</w:t>
            </w:r>
            <w:r w:rsidR="00CE39B6">
              <w:rPr>
                <w:bCs/>
                <w:szCs w:val="28"/>
              </w:rPr>
              <w:t>го учета тепловой энергии и теп</w:t>
            </w:r>
            <w:r w:rsidR="00CE39B6" w:rsidRPr="00CE39B6">
              <w:rPr>
                <w:bCs/>
                <w:szCs w:val="28"/>
              </w:rPr>
              <w:t>лоносителя;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- тревожная кнопка;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- автоматическая пожарная сигнализация;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- дворовая канализационная сеть;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pacing w:val="-6"/>
                <w:szCs w:val="28"/>
              </w:rPr>
              <w:t>- комбинированный станок</w:t>
            </w:r>
            <w:r w:rsidRPr="006F08C8">
              <w:rPr>
                <w:bCs/>
                <w:szCs w:val="28"/>
              </w:rPr>
              <w:t xml:space="preserve"> КДС-3;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 xml:space="preserve">- </w:t>
            </w:r>
            <w:proofErr w:type="spellStart"/>
            <w:r w:rsidRPr="006F08C8">
              <w:rPr>
                <w:bCs/>
                <w:szCs w:val="28"/>
              </w:rPr>
              <w:t>реймус</w:t>
            </w:r>
            <w:proofErr w:type="spellEnd"/>
            <w:r w:rsidRPr="006F08C8">
              <w:rPr>
                <w:bCs/>
                <w:szCs w:val="28"/>
              </w:rPr>
              <w:t xml:space="preserve"> станок СРС-7;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- универсальный станок ФДП-4;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>- фрезерный станок ФШ-4;</w:t>
            </w:r>
          </w:p>
          <w:p w:rsidR="006F08C8" w:rsidRPr="006F08C8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bCs/>
                <w:szCs w:val="28"/>
              </w:rPr>
            </w:pPr>
            <w:r w:rsidRPr="006F08C8">
              <w:rPr>
                <w:bCs/>
                <w:szCs w:val="28"/>
              </w:rPr>
              <w:t xml:space="preserve">- фуговальный станок </w:t>
            </w:r>
          </w:p>
          <w:p w:rsidR="006F08C8" w:rsidRPr="00527D7A" w:rsidRDefault="006F08C8" w:rsidP="006F08C8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  <w:r w:rsidRPr="006F08C8">
              <w:rPr>
                <w:bCs/>
                <w:szCs w:val="28"/>
              </w:rPr>
              <w:t>СФ-4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6C1" w:rsidRDefault="002506C1" w:rsidP="002506C1">
            <w:pPr>
              <w:ind w:left="142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lastRenderedPageBreak/>
              <w:t xml:space="preserve">Ярославская область, </w:t>
            </w:r>
          </w:p>
          <w:p w:rsidR="002506C1" w:rsidRDefault="002506C1" w:rsidP="002506C1">
            <w:pPr>
              <w:ind w:left="142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>г. Рыбинск, проспект Ленина, д. 158</w:t>
            </w:r>
          </w:p>
          <w:p w:rsidR="002506C1" w:rsidRDefault="002506C1" w:rsidP="002506C1">
            <w:pPr>
              <w:ind w:left="142" w:firstLine="0"/>
              <w:jc w:val="left"/>
              <w:rPr>
                <w:szCs w:val="28"/>
              </w:rPr>
            </w:pPr>
          </w:p>
          <w:p w:rsidR="002506C1" w:rsidRPr="002506C1" w:rsidRDefault="002506C1" w:rsidP="002506C1">
            <w:pPr>
              <w:ind w:left="142" w:firstLine="0"/>
              <w:jc w:val="left"/>
              <w:rPr>
                <w:szCs w:val="28"/>
              </w:rPr>
            </w:pPr>
          </w:p>
          <w:p w:rsidR="002506C1" w:rsidRPr="00527D7A" w:rsidRDefault="002506C1" w:rsidP="002506C1">
            <w:pPr>
              <w:ind w:left="142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>местоположение установлено относительно ориентира, расположенного в границах участка. Почтовый адрес ориентира: Ярославская область, г. Рыбинск, проспект Ленина, д. 158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06C1" w:rsidRPr="00527D7A" w:rsidRDefault="002506C1" w:rsidP="002506C1">
            <w:pPr>
              <w:spacing w:line="288" w:lineRule="atLeast"/>
              <w:ind w:left="141" w:firstLine="0"/>
              <w:jc w:val="left"/>
              <w:rPr>
                <w:szCs w:val="28"/>
              </w:rPr>
            </w:pPr>
            <w:r w:rsidRPr="002506C1">
              <w:rPr>
                <w:szCs w:val="28"/>
              </w:rPr>
              <w:t>нежилые здания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506C1" w:rsidRDefault="002506C1" w:rsidP="002506C1">
            <w:pPr>
              <w:spacing w:line="288" w:lineRule="atLeast"/>
              <w:ind w:firstLine="0"/>
              <w:rPr>
                <w:szCs w:val="28"/>
              </w:rPr>
            </w:pPr>
          </w:p>
          <w:p w:rsidR="002506C1" w:rsidRDefault="002506C1" w:rsidP="00701F80">
            <w:pPr>
              <w:spacing w:line="288" w:lineRule="atLeast"/>
              <w:ind w:firstLine="0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6F08C8" w:rsidRDefault="006F08C8" w:rsidP="00CE39B6">
            <w:pPr>
              <w:spacing w:line="288" w:lineRule="atLeast"/>
              <w:ind w:firstLine="0"/>
              <w:rPr>
                <w:szCs w:val="28"/>
              </w:rPr>
            </w:pPr>
          </w:p>
          <w:p w:rsidR="002506C1" w:rsidRPr="0004399C" w:rsidRDefault="002506C1" w:rsidP="00701F80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2506C1" w:rsidRDefault="002506C1" w:rsidP="00FD276C">
      <w:pPr>
        <w:ind w:firstLine="709"/>
        <w:rPr>
          <w:rFonts w:cs="Calibri"/>
          <w:bCs/>
          <w:szCs w:val="28"/>
          <w:lang w:eastAsia="en-US"/>
        </w:rPr>
      </w:pPr>
    </w:p>
    <w:p w:rsidR="002E4EDE" w:rsidRDefault="002506C1" w:rsidP="00FD276C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3) </w:t>
      </w:r>
      <w:r w:rsidR="00DA1846">
        <w:rPr>
          <w:rFonts w:cs="Calibri"/>
          <w:bCs/>
          <w:szCs w:val="28"/>
          <w:lang w:eastAsia="en-US"/>
        </w:rPr>
        <w:t>пункт 67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3119"/>
        <w:gridCol w:w="2268"/>
        <w:gridCol w:w="425"/>
      </w:tblGrid>
      <w:tr w:rsidR="002E4EDE" w:rsidRPr="0004399C" w:rsidTr="005D5AE8">
        <w:tc>
          <w:tcPr>
            <w:tcW w:w="283" w:type="dxa"/>
            <w:tcBorders>
              <w:right w:val="single" w:sz="4" w:space="0" w:color="auto"/>
            </w:tcBorders>
          </w:tcPr>
          <w:p w:rsidR="002E4EDE" w:rsidRPr="00527D7A" w:rsidRDefault="002E4EDE" w:rsidP="002F06E8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E4EDE" w:rsidRPr="00527D7A" w:rsidRDefault="002E4EDE" w:rsidP="002F06E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EDE" w:rsidRPr="002E4EDE" w:rsidRDefault="00FD276C" w:rsidP="00FD276C">
            <w:pPr>
              <w:spacing w:line="288" w:lineRule="atLeast"/>
              <w:ind w:left="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Имущественный комплекс в составе</w:t>
            </w:r>
            <w:r w:rsidR="004247DB">
              <w:rPr>
                <w:szCs w:val="28"/>
              </w:rPr>
              <w:t>: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F85A09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хранилище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для медикаментов № 1,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76:04:010435:101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F85A09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хранилище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для медикаментов № 2,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76:04:010435:94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проходная,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76:04:010435:122</w:t>
            </w:r>
          </w:p>
          <w:p w:rsidR="002E4EDE" w:rsidRPr="002E4EDE" w:rsidRDefault="002E4EDE" w:rsidP="004247DB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склад для хранения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огнеопасных веществ,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lastRenderedPageBreak/>
              <w:t>кадастровый номер 76:04:010435:154</w:t>
            </w:r>
          </w:p>
          <w:p w:rsidR="002E4EDE" w:rsidRPr="002E4EDE" w:rsidRDefault="002E4EDE" w:rsidP="004247DB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колодезная,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76:04:010435:143</w:t>
            </w:r>
          </w:p>
          <w:p w:rsidR="002E4EDE" w:rsidRPr="002E4EDE" w:rsidRDefault="002E4EDE" w:rsidP="004247DB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4247DB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резервуар для воды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Д-7,65,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76:04:010435:110</w:t>
            </w:r>
          </w:p>
          <w:p w:rsidR="002E4EDE" w:rsidRPr="002E4EDE" w:rsidRDefault="002E4EDE" w:rsidP="004247DB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резервуар,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76:04:010435:153</w:t>
            </w:r>
          </w:p>
          <w:p w:rsidR="002E4EDE" w:rsidRPr="002E4EDE" w:rsidRDefault="002E4EDE" w:rsidP="004247DB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с земельным участком, 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кадастровый номер 76:04:052701:272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движимое имущество (прочие нефинансовые активы):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- забор деревянный;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- колодец рубленый;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- котел отопительный;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- котел отопительный;</w:t>
            </w:r>
          </w:p>
          <w:p w:rsidR="002E4EDE" w:rsidRPr="002E4EDE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- вентилятор ВО-400 </w:t>
            </w:r>
            <w:r w:rsidR="004247DB">
              <w:rPr>
                <w:szCs w:val="28"/>
              </w:rPr>
              <w:br/>
            </w:r>
            <w:r w:rsidRPr="002E4EDE">
              <w:rPr>
                <w:szCs w:val="28"/>
              </w:rPr>
              <w:t xml:space="preserve">с защитной решеткой </w:t>
            </w:r>
            <w:r w:rsidR="004247DB">
              <w:rPr>
                <w:szCs w:val="28"/>
              </w:rPr>
              <w:br/>
            </w:r>
            <w:r w:rsidRPr="002E4EDE">
              <w:rPr>
                <w:szCs w:val="28"/>
              </w:rPr>
              <w:t>(серии 02);</w:t>
            </w:r>
          </w:p>
          <w:p w:rsidR="002E4EDE" w:rsidRPr="004E7D58" w:rsidRDefault="002E4EDE" w:rsidP="002E4ED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- </w:t>
            </w:r>
            <w:r w:rsidRPr="004E7D58">
              <w:rPr>
                <w:szCs w:val="28"/>
              </w:rPr>
              <w:t>насос К8/18 (2,2 кВт);</w:t>
            </w:r>
          </w:p>
          <w:p w:rsidR="002E4EDE" w:rsidRPr="00527D7A" w:rsidRDefault="00FD276C" w:rsidP="00FD276C">
            <w:pPr>
              <w:tabs>
                <w:tab w:val="left" w:pos="3108"/>
              </w:tabs>
              <w:spacing w:line="288" w:lineRule="atLeast"/>
              <w:ind w:left="108" w:right="138" w:firstLine="0"/>
              <w:jc w:val="left"/>
              <w:rPr>
                <w:szCs w:val="28"/>
              </w:rPr>
            </w:pPr>
            <w:r w:rsidRPr="004E7D58">
              <w:rPr>
                <w:szCs w:val="28"/>
              </w:rPr>
              <w:t xml:space="preserve">- насос К 65-50-160, </w:t>
            </w:r>
            <w:r w:rsidR="004E7D58">
              <w:rPr>
                <w:szCs w:val="28"/>
              </w:rPr>
              <w:br/>
            </w:r>
            <w:r w:rsidRPr="004E7D58">
              <w:rPr>
                <w:szCs w:val="28"/>
              </w:rPr>
              <w:t xml:space="preserve">5,5 </w:t>
            </w:r>
            <w:r w:rsidR="002E4EDE" w:rsidRPr="004E7D58">
              <w:rPr>
                <w:szCs w:val="28"/>
              </w:rPr>
              <w:t>кВт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EDE" w:rsidRDefault="002E4EDE" w:rsidP="002F06E8">
            <w:pPr>
              <w:ind w:left="142" w:firstLine="0"/>
              <w:jc w:val="left"/>
              <w:rPr>
                <w:szCs w:val="28"/>
              </w:rPr>
            </w:pPr>
          </w:p>
          <w:p w:rsidR="002E4EDE" w:rsidRDefault="002E4EDE" w:rsidP="004247DB">
            <w:pPr>
              <w:ind w:firstLine="0"/>
              <w:jc w:val="left"/>
              <w:rPr>
                <w:szCs w:val="28"/>
              </w:rPr>
            </w:pPr>
          </w:p>
          <w:p w:rsidR="00FD276C" w:rsidRDefault="00FD276C" w:rsidP="004247DB">
            <w:pPr>
              <w:ind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F85A09" w:rsidRDefault="002E4EDE" w:rsidP="00FD276C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</w:t>
            </w: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4247DB" w:rsidRPr="002E4EDE" w:rsidRDefault="004247DB" w:rsidP="00F85A09">
            <w:pPr>
              <w:ind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2E4EDE" w:rsidRPr="002E4EDE" w:rsidRDefault="002E4EDE" w:rsidP="004247DB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CE39B6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</w:t>
            </w:r>
          </w:p>
          <w:p w:rsidR="00CE39B6" w:rsidRDefault="00CE39B6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lastRenderedPageBreak/>
              <w:t xml:space="preserve">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4247DB">
            <w:pPr>
              <w:ind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4247DB">
            <w:pPr>
              <w:ind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п. </w:t>
            </w:r>
            <w:proofErr w:type="spellStart"/>
            <w:r w:rsidRPr="002E4EDE">
              <w:rPr>
                <w:szCs w:val="28"/>
              </w:rPr>
              <w:t>Ясеневка</w:t>
            </w:r>
            <w:proofErr w:type="spellEnd"/>
          </w:p>
          <w:p w:rsidR="002E4EDE" w:rsidRPr="002E4EDE" w:rsidRDefault="002E4EDE" w:rsidP="004247DB">
            <w:pPr>
              <w:ind w:firstLine="0"/>
              <w:jc w:val="left"/>
              <w:rPr>
                <w:szCs w:val="28"/>
              </w:rPr>
            </w:pPr>
          </w:p>
          <w:p w:rsidR="002E4EDE" w:rsidRPr="002E4EDE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 xml:space="preserve">Ярославская область, </w:t>
            </w:r>
          </w:p>
          <w:p w:rsidR="004247DB" w:rsidRDefault="002E4EDE" w:rsidP="002E4EDE">
            <w:pPr>
              <w:ind w:left="142" w:firstLine="0"/>
              <w:jc w:val="left"/>
              <w:rPr>
                <w:szCs w:val="28"/>
              </w:rPr>
            </w:pPr>
            <w:r w:rsidRPr="002E4EDE">
              <w:rPr>
                <w:szCs w:val="28"/>
              </w:rPr>
              <w:t>Гаврилов-</w:t>
            </w:r>
            <w:proofErr w:type="spellStart"/>
            <w:r w:rsidRPr="002E4EDE">
              <w:rPr>
                <w:szCs w:val="28"/>
              </w:rPr>
              <w:t>Ямский</w:t>
            </w:r>
            <w:proofErr w:type="spellEnd"/>
            <w:r w:rsidRPr="002E4EDE">
              <w:rPr>
                <w:szCs w:val="28"/>
              </w:rPr>
              <w:t xml:space="preserve"> район, </w:t>
            </w:r>
            <w:proofErr w:type="spellStart"/>
            <w:r w:rsidRPr="002E4EDE">
              <w:rPr>
                <w:szCs w:val="28"/>
              </w:rPr>
              <w:t>Шопшинский</w:t>
            </w:r>
            <w:proofErr w:type="spellEnd"/>
            <w:r w:rsidRPr="002E4EDE">
              <w:rPr>
                <w:szCs w:val="28"/>
              </w:rPr>
              <w:t xml:space="preserve"> сельский округ, район </w:t>
            </w:r>
          </w:p>
          <w:p w:rsidR="002E4EDE" w:rsidRPr="002E4EDE" w:rsidRDefault="004247DB" w:rsidP="002E4EDE">
            <w:pPr>
              <w:ind w:lef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п. </w:t>
            </w:r>
            <w:proofErr w:type="spellStart"/>
            <w:r w:rsidR="002E4EDE" w:rsidRPr="002E4EDE">
              <w:rPr>
                <w:szCs w:val="28"/>
              </w:rPr>
              <w:t>Ясеневка</w:t>
            </w:r>
            <w:proofErr w:type="spellEnd"/>
          </w:p>
          <w:p w:rsidR="002E4EDE" w:rsidRPr="00527D7A" w:rsidRDefault="002E4EDE" w:rsidP="002F06E8">
            <w:pPr>
              <w:ind w:left="142" w:firstLine="0"/>
              <w:jc w:val="left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EDE" w:rsidRDefault="002E4EDE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4247DB">
            <w:pPr>
              <w:spacing w:line="288" w:lineRule="atLeast"/>
              <w:ind w:firstLine="0"/>
              <w:rPr>
                <w:szCs w:val="28"/>
              </w:rPr>
            </w:pPr>
          </w:p>
          <w:p w:rsidR="00FD276C" w:rsidRDefault="00FD276C" w:rsidP="004247DB">
            <w:pPr>
              <w:spacing w:line="288" w:lineRule="atLeast"/>
              <w:ind w:firstLine="0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247DB" w:rsidRPr="00DA1846" w:rsidRDefault="004247DB" w:rsidP="00FD276C">
            <w:pPr>
              <w:spacing w:line="288" w:lineRule="atLeast"/>
              <w:ind w:firstLine="0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CE39B6" w:rsidRPr="00DA1846" w:rsidRDefault="00CE39B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4247DB">
            <w:pPr>
              <w:spacing w:line="288" w:lineRule="atLeast"/>
              <w:ind w:firstLine="0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иное сооружение</w:t>
            </w:r>
          </w:p>
          <w:p w:rsidR="00DA1846" w:rsidRPr="00DA1846" w:rsidRDefault="00DA1846" w:rsidP="004E7D58">
            <w:pPr>
              <w:spacing w:line="288" w:lineRule="atLeast"/>
              <w:ind w:firstLine="0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0"/>
              <w:jc w:val="left"/>
              <w:rPr>
                <w:szCs w:val="28"/>
              </w:rPr>
            </w:pPr>
          </w:p>
          <w:p w:rsidR="00DA1846" w:rsidRDefault="00DA1846" w:rsidP="004E7D58">
            <w:pPr>
              <w:spacing w:line="288" w:lineRule="atLeast"/>
              <w:ind w:firstLine="0"/>
              <w:jc w:val="left"/>
              <w:rPr>
                <w:szCs w:val="28"/>
              </w:rPr>
            </w:pPr>
          </w:p>
          <w:p w:rsidR="004247DB" w:rsidRPr="00DA1846" w:rsidRDefault="004247DB" w:rsidP="004E7D58">
            <w:pPr>
              <w:spacing w:line="288" w:lineRule="atLeast"/>
              <w:ind w:firstLine="0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иное сооружение</w:t>
            </w:r>
          </w:p>
          <w:p w:rsidR="00DA1846" w:rsidRPr="00DA1846" w:rsidRDefault="00DA1846" w:rsidP="004E7D58">
            <w:pPr>
              <w:spacing w:line="288" w:lineRule="atLeast"/>
              <w:ind w:firstLine="0"/>
              <w:jc w:val="left"/>
              <w:rPr>
                <w:szCs w:val="28"/>
              </w:rPr>
            </w:pPr>
          </w:p>
          <w:p w:rsidR="00DA1846" w:rsidRPr="00527D7A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E4EDE" w:rsidRDefault="002E4EDE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DA1846">
            <w:pPr>
              <w:spacing w:line="288" w:lineRule="atLeast"/>
              <w:ind w:firstLine="0"/>
              <w:rPr>
                <w:szCs w:val="28"/>
              </w:rPr>
            </w:pPr>
          </w:p>
          <w:p w:rsidR="004E7D58" w:rsidRDefault="004E7D58" w:rsidP="00DA1846">
            <w:pPr>
              <w:spacing w:line="288" w:lineRule="atLeast"/>
              <w:ind w:firstLine="0"/>
              <w:rPr>
                <w:szCs w:val="28"/>
              </w:rPr>
            </w:pPr>
          </w:p>
          <w:p w:rsidR="00CE39B6" w:rsidRDefault="00CE39B6" w:rsidP="00DA1846">
            <w:pPr>
              <w:spacing w:line="288" w:lineRule="atLeast"/>
              <w:ind w:firstLine="0"/>
              <w:rPr>
                <w:szCs w:val="28"/>
              </w:rPr>
            </w:pPr>
          </w:p>
          <w:p w:rsidR="002E4EDE" w:rsidRPr="0004399C" w:rsidRDefault="002E4EDE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DA1846" w:rsidRDefault="00DA1846" w:rsidP="006C3989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</w:p>
    <w:p w:rsidR="002E4EDE" w:rsidRPr="00DA1846" w:rsidRDefault="006F08C8" w:rsidP="00DA1846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4</w:t>
      </w:r>
      <w:r w:rsidR="00DA1846">
        <w:rPr>
          <w:rFonts w:cs="Calibri"/>
          <w:bCs/>
          <w:szCs w:val="28"/>
          <w:lang w:eastAsia="en-US"/>
        </w:rPr>
        <w:t>) пункт 71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3119"/>
        <w:gridCol w:w="2268"/>
        <w:gridCol w:w="425"/>
      </w:tblGrid>
      <w:tr w:rsidR="00DA1846" w:rsidRPr="0004399C" w:rsidTr="00DA1846">
        <w:tc>
          <w:tcPr>
            <w:tcW w:w="283" w:type="dxa"/>
            <w:tcBorders>
              <w:right w:val="single" w:sz="4" w:space="0" w:color="auto"/>
            </w:tcBorders>
          </w:tcPr>
          <w:p w:rsidR="00DA1846" w:rsidRPr="00527D7A" w:rsidRDefault="00DA1846" w:rsidP="002F06E8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A1846" w:rsidRPr="00527D7A" w:rsidRDefault="00DA1846" w:rsidP="002F06E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46" w:rsidRDefault="004E7D58" w:rsidP="004E7D58">
            <w:pPr>
              <w:spacing w:line="288" w:lineRule="atLeast"/>
              <w:ind w:left="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Имущественный комплекс в составе</w:t>
            </w:r>
            <w:r w:rsidR="00DA1846" w:rsidRPr="00DA1846">
              <w:rPr>
                <w:szCs w:val="28"/>
              </w:rPr>
              <w:t>:</w:t>
            </w:r>
          </w:p>
          <w:p w:rsidR="00CE39B6" w:rsidRPr="00DA1846" w:rsidRDefault="00CE39B6" w:rsidP="004E7D58">
            <w:pPr>
              <w:spacing w:line="288" w:lineRule="atLeast"/>
              <w:ind w:left="108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корпус основных и вспомогательных цехов № 16,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76:18:010207:67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5D5AE8" w:rsidRPr="00DA1846" w:rsidRDefault="005D5AE8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башня,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76:18:010207:400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склады № 2, № 5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(лит. В),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76:18:010207:82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производство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полиэтиленовой пленки,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76:18:010207:72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бытовое помещение,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76:18:010207:70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столовая (лит. Ц),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76:18:010207:34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Default="00DA1846" w:rsidP="005D5AE8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5D5AE8" w:rsidRPr="00DA1846" w:rsidRDefault="005D5AE8" w:rsidP="005D5AE8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цех по производству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proofErr w:type="spellStart"/>
            <w:r w:rsidRPr="00DA1846">
              <w:rPr>
                <w:szCs w:val="28"/>
              </w:rPr>
              <w:t>пенополиэтилена</w:t>
            </w:r>
            <w:proofErr w:type="spellEnd"/>
            <w:r w:rsidRPr="00DA1846">
              <w:rPr>
                <w:szCs w:val="28"/>
              </w:rPr>
              <w:t xml:space="preserve">,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кадастровый номер 76:18:010207:63 </w:t>
            </w: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</w:p>
          <w:p w:rsidR="00DA1846" w:rsidRDefault="00DA1846" w:rsidP="00624E97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CE39B6" w:rsidRPr="00DA1846" w:rsidRDefault="00CE39B6" w:rsidP="00624E97">
            <w:pPr>
              <w:spacing w:line="288" w:lineRule="atLeast"/>
              <w:ind w:righ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с земельным участком, </w:t>
            </w:r>
          </w:p>
          <w:p w:rsidR="00DA1846" w:rsidRPr="00527D7A" w:rsidRDefault="00DA1846" w:rsidP="00DA184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кадастровый номер 76:18:010207:402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46" w:rsidRDefault="00DA1846" w:rsidP="002F06E8">
            <w:pPr>
              <w:ind w:left="142" w:firstLine="0"/>
              <w:jc w:val="left"/>
              <w:rPr>
                <w:szCs w:val="28"/>
              </w:rPr>
            </w:pPr>
          </w:p>
          <w:p w:rsidR="00DA1846" w:rsidRDefault="00DA1846" w:rsidP="005D5AE8">
            <w:pPr>
              <w:ind w:firstLine="0"/>
              <w:jc w:val="left"/>
              <w:rPr>
                <w:szCs w:val="28"/>
              </w:rPr>
            </w:pPr>
          </w:p>
          <w:p w:rsidR="00CE39B6" w:rsidRDefault="00CE39B6" w:rsidP="005D5AE8">
            <w:pPr>
              <w:ind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CE39B6" w:rsidRDefault="00DA1846" w:rsidP="00CE39B6">
            <w:pPr>
              <w:ind w:left="146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г. Переславль-Залесский, </w:t>
            </w:r>
            <w:r w:rsidR="005D5AE8">
              <w:rPr>
                <w:szCs w:val="28"/>
              </w:rPr>
              <w:t xml:space="preserve">ул. Советская, </w:t>
            </w:r>
          </w:p>
          <w:p w:rsidR="00DA1846" w:rsidRPr="00DA1846" w:rsidRDefault="005D5AE8" w:rsidP="00CE39B6">
            <w:pPr>
              <w:ind w:left="146"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д. </w:t>
            </w:r>
            <w:r w:rsidR="00DA1846" w:rsidRPr="00DA1846">
              <w:rPr>
                <w:szCs w:val="28"/>
              </w:rPr>
              <w:t>1а, строение 8</w:t>
            </w:r>
          </w:p>
          <w:p w:rsidR="00CE39B6" w:rsidRPr="00DA1846" w:rsidRDefault="00CE39B6" w:rsidP="00CE39B6">
            <w:pPr>
              <w:ind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г. Переславль-Залесский, ул. Советская, д. 1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DA1846" w:rsidRPr="00DA1846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г. Переславль-Залесский, </w:t>
            </w:r>
            <w:r w:rsidR="005D5AE8">
              <w:rPr>
                <w:szCs w:val="28"/>
              </w:rPr>
              <w:t>ул. Советская, д. </w:t>
            </w:r>
            <w:r w:rsidRPr="00DA1846">
              <w:rPr>
                <w:szCs w:val="28"/>
              </w:rPr>
              <w:t>1а, строение 7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DA1846" w:rsidRPr="00DA1846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г. Переславль-Залесский, ул. Советская, д.</w:t>
            </w:r>
            <w:r w:rsidR="005D5AE8">
              <w:rPr>
                <w:szCs w:val="28"/>
              </w:rPr>
              <w:t> </w:t>
            </w:r>
            <w:r w:rsidRPr="00DA1846">
              <w:rPr>
                <w:szCs w:val="28"/>
              </w:rPr>
              <w:t>1а, строение 6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DA1846" w:rsidRPr="00DA1846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г. Переславль-Залесский, ул. Советская, д.</w:t>
            </w:r>
            <w:r w:rsidR="005D5AE8">
              <w:rPr>
                <w:szCs w:val="28"/>
              </w:rPr>
              <w:t> </w:t>
            </w:r>
            <w:r w:rsidRPr="00DA1846">
              <w:rPr>
                <w:szCs w:val="28"/>
              </w:rPr>
              <w:t>1а, строение 3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DA1846" w:rsidRPr="00DA1846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г. Переславль-Залесский, </w:t>
            </w:r>
            <w:r w:rsidR="005D5AE8">
              <w:rPr>
                <w:szCs w:val="28"/>
              </w:rPr>
              <w:t>ул. Советская, д. </w:t>
            </w:r>
            <w:r w:rsidRPr="00DA1846">
              <w:rPr>
                <w:szCs w:val="28"/>
              </w:rPr>
              <w:t>1а, строение 4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5D5AE8" w:rsidRPr="00DA1846" w:rsidRDefault="00DA1846" w:rsidP="0038166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DA1846" w:rsidRPr="00DA1846" w:rsidRDefault="00DA1846" w:rsidP="00624E97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г. Переславль-Залесский, </w:t>
            </w:r>
            <w:r w:rsidR="005D5AE8">
              <w:rPr>
                <w:szCs w:val="28"/>
              </w:rPr>
              <w:t>ул. Советская, д. </w:t>
            </w:r>
            <w:r w:rsidRPr="00DA1846">
              <w:rPr>
                <w:szCs w:val="28"/>
              </w:rPr>
              <w:t>1а, строение 9</w:t>
            </w:r>
          </w:p>
          <w:p w:rsidR="00CE39B6" w:rsidRDefault="00CE39B6" w:rsidP="00DA1846">
            <w:pPr>
              <w:ind w:left="142" w:firstLine="0"/>
              <w:jc w:val="left"/>
              <w:rPr>
                <w:szCs w:val="28"/>
              </w:rPr>
            </w:pP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Ярославская область, </w:t>
            </w:r>
          </w:p>
          <w:p w:rsidR="00DA1846" w:rsidRPr="00DA1846" w:rsidRDefault="00DA1846" w:rsidP="00DA1846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городской округ город </w:t>
            </w:r>
          </w:p>
          <w:p w:rsidR="00CE39B6" w:rsidRDefault="00DA1846" w:rsidP="00CE39B6">
            <w:pPr>
              <w:ind w:left="146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Переславль-Залесский, </w:t>
            </w:r>
          </w:p>
          <w:p w:rsidR="005D5AE8" w:rsidRDefault="00DA1846" w:rsidP="00CE39B6">
            <w:pPr>
              <w:ind w:left="146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lastRenderedPageBreak/>
              <w:t xml:space="preserve">г. Переславль-Залесский, ул. Советская, </w:t>
            </w:r>
          </w:p>
          <w:p w:rsidR="00DA1846" w:rsidRPr="00527D7A" w:rsidRDefault="00DA1846" w:rsidP="005D5AE8">
            <w:pPr>
              <w:ind w:left="142" w:firstLine="0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земельный участок 1а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5D5AE8">
            <w:pPr>
              <w:spacing w:line="288" w:lineRule="atLeast"/>
              <w:ind w:firstLine="0"/>
              <w:rPr>
                <w:szCs w:val="28"/>
              </w:rPr>
            </w:pPr>
          </w:p>
          <w:p w:rsidR="00CE39B6" w:rsidRDefault="00CE39B6" w:rsidP="005D5AE8">
            <w:pPr>
              <w:spacing w:line="288" w:lineRule="atLeast"/>
              <w:ind w:firstLine="0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иное сооружение</w:t>
            </w: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5D5AE8" w:rsidRPr="00DA1846" w:rsidRDefault="005D5AE8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5D5AE8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 xml:space="preserve">нежилое 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помещение</w:t>
            </w: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DA184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DA1846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</w:p>
          <w:p w:rsidR="00DA1846" w:rsidRPr="00527D7A" w:rsidRDefault="00DA1846" w:rsidP="004E7D58">
            <w:pPr>
              <w:spacing w:line="288" w:lineRule="atLeast"/>
              <w:ind w:firstLine="141"/>
              <w:jc w:val="left"/>
              <w:rPr>
                <w:szCs w:val="28"/>
              </w:rPr>
            </w:pPr>
            <w:r w:rsidRPr="00DA1846">
              <w:rPr>
                <w:szCs w:val="28"/>
              </w:rPr>
              <w:t>нежилое здание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Default="00DA1846" w:rsidP="005D5AE8">
            <w:pPr>
              <w:spacing w:line="288" w:lineRule="atLeast"/>
              <w:ind w:firstLine="0"/>
              <w:rPr>
                <w:szCs w:val="28"/>
              </w:rPr>
            </w:pPr>
          </w:p>
          <w:p w:rsidR="00CE39B6" w:rsidRDefault="00CE39B6" w:rsidP="005D5AE8">
            <w:pPr>
              <w:spacing w:line="288" w:lineRule="atLeast"/>
              <w:ind w:firstLine="0"/>
              <w:rPr>
                <w:szCs w:val="28"/>
              </w:rPr>
            </w:pPr>
          </w:p>
          <w:p w:rsidR="00CE39B6" w:rsidRDefault="00CE39B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CE39B6" w:rsidRDefault="00CE39B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A1846" w:rsidRPr="0004399C" w:rsidRDefault="00DA1846" w:rsidP="002F06E8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CE39B6" w:rsidRDefault="00CE39B6" w:rsidP="006C3989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</w:p>
    <w:p w:rsidR="00624E97" w:rsidRDefault="006F08C8" w:rsidP="006C3989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5</w:t>
      </w:r>
      <w:r w:rsidR="006C3989" w:rsidRPr="004D1173">
        <w:rPr>
          <w:rFonts w:cs="Calibri"/>
          <w:bCs/>
          <w:szCs w:val="28"/>
          <w:lang w:eastAsia="en-US"/>
        </w:rPr>
        <w:t xml:space="preserve">) </w:t>
      </w:r>
      <w:r w:rsidR="00624E97">
        <w:rPr>
          <w:rFonts w:cs="Calibri"/>
          <w:bCs/>
          <w:szCs w:val="28"/>
          <w:lang w:eastAsia="en-US"/>
        </w:rPr>
        <w:t>пункт 82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3119"/>
        <w:gridCol w:w="2268"/>
        <w:gridCol w:w="425"/>
      </w:tblGrid>
      <w:tr w:rsidR="00624E97" w:rsidRPr="0004399C" w:rsidTr="006F08C8">
        <w:tc>
          <w:tcPr>
            <w:tcW w:w="283" w:type="dxa"/>
            <w:tcBorders>
              <w:right w:val="single" w:sz="4" w:space="0" w:color="auto"/>
            </w:tcBorders>
          </w:tcPr>
          <w:p w:rsidR="00624E97" w:rsidRPr="00527D7A" w:rsidRDefault="00624E97" w:rsidP="00624E97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7" w:rsidRPr="00527D7A" w:rsidRDefault="00624E97" w:rsidP="00624E9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7" w:rsidRPr="004D1173" w:rsidRDefault="00A66E7F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Имущественный комплекс в составе</w:t>
            </w:r>
            <w:r w:rsidR="00624E97" w:rsidRPr="004D1173">
              <w:rPr>
                <w:kern w:val="2"/>
                <w:szCs w:val="28"/>
              </w:rPr>
              <w:t>:</w:t>
            </w:r>
          </w:p>
          <w:p w:rsidR="00624E97" w:rsidRPr="00660C50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административный </w:t>
            </w: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>корпус,</w:t>
            </w:r>
            <w:r w:rsidRPr="004D1173">
              <w:rPr>
                <w:kern w:val="2"/>
                <w:szCs w:val="28"/>
              </w:rPr>
              <w:br/>
              <w:t xml:space="preserve">кадастровый номер 76:17:172401:271 </w:t>
            </w:r>
            <w:r w:rsidRPr="004D1173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 xml:space="preserve">водонапорная башня, </w:t>
            </w:r>
            <w:r w:rsidRPr="004D1173">
              <w:rPr>
                <w:kern w:val="2"/>
                <w:szCs w:val="28"/>
              </w:rPr>
              <w:br/>
              <w:t xml:space="preserve">кадастровый номер 76:17:176801:962 </w:t>
            </w:r>
            <w:r w:rsidRPr="004D1173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 xml:space="preserve">гаражи, </w:t>
            </w:r>
            <w:r w:rsidRPr="004D1173">
              <w:rPr>
                <w:kern w:val="2"/>
                <w:szCs w:val="28"/>
              </w:rPr>
              <w:br/>
              <w:t xml:space="preserve">кадастровый номер 76:17:172401:137 </w:t>
            </w:r>
            <w:r w:rsidRPr="004D1173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firstLine="131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A66E7F">
            <w:pPr>
              <w:autoSpaceDE w:val="0"/>
              <w:autoSpaceDN w:val="0"/>
              <w:adjustRightInd w:val="0"/>
              <w:ind w:firstLine="131"/>
              <w:jc w:val="left"/>
              <w:rPr>
                <w:kern w:val="2"/>
                <w:szCs w:val="28"/>
              </w:rPr>
            </w:pPr>
          </w:p>
          <w:p w:rsidR="00624E97" w:rsidRPr="00EC7040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 xml:space="preserve">лечебный корпус, </w:t>
            </w:r>
            <w:r w:rsidRPr="004D1173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76:17:172401:268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склад, </w:t>
            </w: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76:17:172401:270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  <w:r w:rsidRPr="004D1173">
              <w:rPr>
                <w:kern w:val="2"/>
                <w:szCs w:val="28"/>
              </w:rPr>
              <w:t xml:space="preserve"> </w:t>
            </w: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склад,</w:t>
            </w:r>
          </w:p>
          <w:p w:rsidR="00624E97" w:rsidRPr="00EC7040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76:17:172401:192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пищеблок,</w:t>
            </w: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76:17:172401:272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столярная мастерская, 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 76:17:172401:193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склад, </w:t>
            </w:r>
          </w:p>
          <w:p w:rsidR="00624E97" w:rsidRPr="00EC7040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76:17:172401:144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теплотрасса, </w:t>
            </w:r>
          </w:p>
          <w:p w:rsidR="00624E97" w:rsidRPr="00EC7040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76:17:000000:1104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водопровод, </w:t>
            </w:r>
          </w:p>
          <w:p w:rsidR="00624E97" w:rsidRPr="00EC7040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76:17:176801:960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водопровод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(от скважины), 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76:17:176801:961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водопровод пожарный, </w:t>
            </w:r>
          </w:p>
          <w:p w:rsidR="00624E97" w:rsidRPr="00EC7040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>кадастровый номер 76:17:176801:1293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C17CA9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17314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фекальная канализация, </w:t>
            </w:r>
          </w:p>
          <w:p w:rsidR="00624E97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  <w:r w:rsidRPr="004D1173">
              <w:rPr>
                <w:kern w:val="2"/>
                <w:szCs w:val="28"/>
              </w:rPr>
              <w:t xml:space="preserve"> </w:t>
            </w:r>
          </w:p>
          <w:p w:rsidR="00624E97" w:rsidRPr="00EC7040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>76:17:176801:959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электросеть, </w:t>
            </w:r>
          </w:p>
          <w:p w:rsidR="00624E97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</w:p>
          <w:p w:rsidR="00624E97" w:rsidRPr="004D1173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76:17:172401:618</w:t>
            </w:r>
            <w:r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D1173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F08C8" w:rsidRDefault="006F08C8" w:rsidP="008E14D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E14D8" w:rsidRPr="00425DE8" w:rsidRDefault="00624E97" w:rsidP="006F08C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25DE8">
              <w:rPr>
                <w:kern w:val="2"/>
                <w:szCs w:val="28"/>
              </w:rPr>
              <w:t>с земельным</w:t>
            </w:r>
            <w:r w:rsidR="008E14D8">
              <w:rPr>
                <w:kern w:val="2"/>
                <w:szCs w:val="28"/>
              </w:rPr>
              <w:t>и</w:t>
            </w:r>
            <w:r w:rsidRPr="00425DE8">
              <w:rPr>
                <w:kern w:val="2"/>
                <w:szCs w:val="28"/>
              </w:rPr>
              <w:t xml:space="preserve"> участк</w:t>
            </w:r>
            <w:r w:rsidR="008E14D8">
              <w:rPr>
                <w:kern w:val="2"/>
                <w:szCs w:val="28"/>
              </w:rPr>
              <w:t>ами:</w:t>
            </w:r>
          </w:p>
          <w:p w:rsidR="006F08C8" w:rsidRDefault="006F08C8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25DE8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</w:p>
          <w:p w:rsidR="00624E97" w:rsidRPr="00425DE8" w:rsidRDefault="00624E97" w:rsidP="00173144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25DE8">
              <w:rPr>
                <w:kern w:val="2"/>
                <w:szCs w:val="28"/>
              </w:rPr>
              <w:t>76:17:176801:20</w:t>
            </w:r>
            <w:r>
              <w:rPr>
                <w:kern w:val="2"/>
                <w:szCs w:val="28"/>
              </w:rPr>
              <w:t xml:space="preserve"> </w:t>
            </w:r>
            <w:r w:rsidRPr="00425DE8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25DE8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E14D8" w:rsidRPr="00425DE8" w:rsidRDefault="008E14D8" w:rsidP="00624E97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25DE8">
              <w:rPr>
                <w:kern w:val="2"/>
                <w:szCs w:val="28"/>
              </w:rPr>
              <w:t>к</w:t>
            </w:r>
            <w:r>
              <w:rPr>
                <w:kern w:val="2"/>
                <w:szCs w:val="28"/>
              </w:rPr>
              <w:t>адастровый номер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25DE8">
              <w:rPr>
                <w:kern w:val="2"/>
                <w:szCs w:val="28"/>
              </w:rPr>
              <w:t>76:17:176801:19</w:t>
            </w:r>
            <w:r>
              <w:rPr>
                <w:kern w:val="2"/>
                <w:szCs w:val="28"/>
              </w:rPr>
              <w:t xml:space="preserve"> </w:t>
            </w:r>
            <w:r w:rsidRPr="00425DE8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8E14D8" w:rsidRPr="00425DE8" w:rsidRDefault="008E14D8" w:rsidP="00CE39B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25DE8">
              <w:rPr>
                <w:kern w:val="2"/>
                <w:szCs w:val="28"/>
              </w:rPr>
              <w:t>76:17:176801:17</w:t>
            </w:r>
            <w:r>
              <w:rPr>
                <w:kern w:val="2"/>
                <w:szCs w:val="28"/>
              </w:rPr>
              <w:t xml:space="preserve"> </w:t>
            </w:r>
            <w:r w:rsidRPr="00425DE8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8E14D8" w:rsidRDefault="008E14D8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8E14D8" w:rsidRPr="00425DE8" w:rsidRDefault="008E14D8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  <w:vertAlign w:val="superscript"/>
              </w:rPr>
            </w:pPr>
            <w:r w:rsidRPr="00425DE8">
              <w:rPr>
                <w:kern w:val="2"/>
                <w:szCs w:val="28"/>
              </w:rPr>
              <w:t>76:17:176801:15</w:t>
            </w:r>
            <w:r>
              <w:rPr>
                <w:kern w:val="2"/>
                <w:szCs w:val="28"/>
              </w:rPr>
              <w:t xml:space="preserve"> </w:t>
            </w:r>
            <w:r w:rsidRPr="00425DE8">
              <w:rPr>
                <w:kern w:val="2"/>
                <w:szCs w:val="28"/>
                <w:vertAlign w:val="superscript"/>
              </w:rPr>
              <w:t>2</w:t>
            </w:r>
          </w:p>
          <w:p w:rsidR="00624E97" w:rsidRPr="00425DE8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</w:p>
          <w:p w:rsidR="008E14D8" w:rsidRDefault="008E14D8" w:rsidP="006F08C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F08C8" w:rsidRPr="00425DE8" w:rsidRDefault="006F08C8" w:rsidP="006F08C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25DE8">
              <w:rPr>
                <w:kern w:val="2"/>
                <w:szCs w:val="28"/>
              </w:rPr>
              <w:t xml:space="preserve">движимое имущество (прочие нефинансовые 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активы):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з</w:t>
            </w:r>
            <w:r w:rsidRPr="004D1173">
              <w:rPr>
                <w:kern w:val="2"/>
                <w:szCs w:val="28"/>
              </w:rPr>
              <w:t xml:space="preserve">абор металлический </w:t>
            </w:r>
            <w:r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(у деревянного корпуса)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з</w:t>
            </w:r>
            <w:r w:rsidRPr="004D1173">
              <w:rPr>
                <w:kern w:val="2"/>
                <w:szCs w:val="28"/>
              </w:rPr>
              <w:t xml:space="preserve">абор металлический </w:t>
            </w:r>
            <w:r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(у кирпичного корпуса, правый)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з</w:t>
            </w:r>
            <w:r w:rsidRPr="004D1173">
              <w:rPr>
                <w:kern w:val="2"/>
                <w:szCs w:val="28"/>
              </w:rPr>
              <w:t xml:space="preserve">абор металлический </w:t>
            </w:r>
            <w:r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(у кирпичного корпуса, левый)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right="-105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с</w:t>
            </w:r>
            <w:r w:rsidRPr="004D1173">
              <w:rPr>
                <w:kern w:val="2"/>
                <w:szCs w:val="28"/>
              </w:rPr>
              <w:t>тальная труба котельной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в</w:t>
            </w:r>
            <w:r w:rsidRPr="004D1173">
              <w:rPr>
                <w:kern w:val="2"/>
                <w:szCs w:val="28"/>
              </w:rPr>
              <w:t>одопровод наружный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right="-105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к</w:t>
            </w:r>
            <w:r w:rsidRPr="004D1173">
              <w:rPr>
                <w:kern w:val="2"/>
                <w:szCs w:val="28"/>
              </w:rPr>
              <w:t>отел водогрейный на твердом топливе КСС № 1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right="-105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к</w:t>
            </w:r>
            <w:r w:rsidRPr="004D1173">
              <w:rPr>
                <w:kern w:val="2"/>
                <w:szCs w:val="28"/>
              </w:rPr>
              <w:t>отел водогрейный на твердом топливе КСС № 2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right="-105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-</w:t>
            </w:r>
            <w:r>
              <w:rPr>
                <w:kern w:val="2"/>
                <w:szCs w:val="28"/>
              </w:rPr>
              <w:t xml:space="preserve"> н</w:t>
            </w:r>
            <w:r w:rsidRPr="004D1173">
              <w:rPr>
                <w:kern w:val="2"/>
                <w:szCs w:val="28"/>
              </w:rPr>
              <w:t xml:space="preserve">асос консольный </w:t>
            </w:r>
            <w:r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центробежный К20/30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right="-105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с</w:t>
            </w:r>
            <w:r w:rsidRPr="004D1173">
              <w:rPr>
                <w:kern w:val="2"/>
                <w:szCs w:val="28"/>
              </w:rPr>
              <w:t>танция обезжелезивания "</w:t>
            </w:r>
            <w:proofErr w:type="spellStart"/>
            <w:r w:rsidRPr="004D1173">
              <w:rPr>
                <w:kern w:val="2"/>
                <w:szCs w:val="28"/>
              </w:rPr>
              <w:t>WiseWater</w:t>
            </w:r>
            <w:proofErr w:type="spellEnd"/>
            <w:r w:rsidRPr="004D1173">
              <w:rPr>
                <w:kern w:val="2"/>
                <w:szCs w:val="28"/>
              </w:rPr>
              <w:t xml:space="preserve">" серии </w:t>
            </w:r>
            <w:r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WWFA-1665</w:t>
            </w:r>
            <w:r>
              <w:rPr>
                <w:kern w:val="2"/>
                <w:szCs w:val="28"/>
              </w:rPr>
              <w:t>;</w:t>
            </w:r>
          </w:p>
          <w:p w:rsidR="00624E97" w:rsidRPr="004D1173" w:rsidRDefault="00624E97" w:rsidP="008E14D8">
            <w:pPr>
              <w:autoSpaceDE w:val="0"/>
              <w:autoSpaceDN w:val="0"/>
              <w:adjustRightInd w:val="0"/>
              <w:ind w:left="13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>
              <w:rPr>
                <w:kern w:val="2"/>
                <w:szCs w:val="28"/>
              </w:rPr>
              <w:t xml:space="preserve"> с</w:t>
            </w:r>
            <w:r w:rsidRPr="004D1173">
              <w:rPr>
                <w:kern w:val="2"/>
                <w:szCs w:val="28"/>
              </w:rPr>
              <w:t xml:space="preserve">истема </w:t>
            </w:r>
            <w:proofErr w:type="spellStart"/>
            <w:r w:rsidRPr="004D1173">
              <w:rPr>
                <w:kern w:val="2"/>
                <w:szCs w:val="28"/>
              </w:rPr>
              <w:t>молниезащиты</w:t>
            </w:r>
            <w:proofErr w:type="spellEnd"/>
            <w:r w:rsidRPr="004D1173">
              <w:rPr>
                <w:kern w:val="2"/>
                <w:szCs w:val="28"/>
              </w:rPr>
              <w:t xml:space="preserve"> в корпусе, здание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66E7F" w:rsidRPr="004D1173" w:rsidRDefault="00A66E7F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2B4D00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Ярославский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муниципальный округ,</w:t>
            </w:r>
            <w:r>
              <w:rPr>
                <w:kern w:val="2"/>
                <w:szCs w:val="28"/>
              </w:rPr>
              <w:t xml:space="preserve"> </w:t>
            </w:r>
          </w:p>
          <w:p w:rsidR="002B4D00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</w:t>
            </w:r>
          </w:p>
          <w:p w:rsidR="00624E97" w:rsidRPr="00CE39B6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Больничный комплекс, 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стр</w:t>
            </w:r>
            <w:r>
              <w:rPr>
                <w:kern w:val="2"/>
                <w:szCs w:val="28"/>
              </w:rPr>
              <w:t>оение 2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район, 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Ярославский район</w:t>
            </w:r>
            <w:r>
              <w:rPr>
                <w:kern w:val="2"/>
                <w:szCs w:val="28"/>
              </w:rPr>
              <w:t>,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Мордвиновский</w:t>
            </w:r>
            <w:proofErr w:type="spellEnd"/>
            <w:r w:rsidRPr="004D1173">
              <w:rPr>
                <w:kern w:val="2"/>
                <w:szCs w:val="28"/>
              </w:rPr>
              <w:t xml:space="preserve"> сельский округ,</w:t>
            </w:r>
            <w:r>
              <w:rPr>
                <w:kern w:val="2"/>
                <w:szCs w:val="28"/>
              </w:rPr>
              <w:t xml:space="preserve"> </w:t>
            </w: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ул. Верхняя, д. 3б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2B4D00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муниципальный округ, </w:t>
            </w:r>
          </w:p>
          <w:p w:rsidR="002B4D00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д.</w:t>
            </w:r>
            <w:r>
              <w:rPr>
                <w:kern w:val="2"/>
                <w:szCs w:val="28"/>
              </w:rPr>
              <w:t xml:space="preserve">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 xml:space="preserve">,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Больничный комплекс, 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стр</w:t>
            </w:r>
            <w:r>
              <w:rPr>
                <w:kern w:val="2"/>
                <w:szCs w:val="28"/>
              </w:rPr>
              <w:t>оение</w:t>
            </w:r>
            <w:r w:rsidRPr="004D1173">
              <w:rPr>
                <w:kern w:val="2"/>
                <w:szCs w:val="28"/>
              </w:rPr>
              <w:t xml:space="preserve"> 1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Pr="00CE39B6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CE39B6">
              <w:rPr>
                <w:kern w:val="2"/>
                <w:szCs w:val="28"/>
              </w:rPr>
              <w:t>Мордвиновский</w:t>
            </w:r>
            <w:proofErr w:type="spellEnd"/>
            <w:r w:rsidRPr="00CE39B6">
              <w:rPr>
                <w:kern w:val="2"/>
                <w:szCs w:val="28"/>
              </w:rPr>
              <w:t xml:space="preserve"> сельский </w:t>
            </w:r>
            <w:r w:rsidRPr="004D1173">
              <w:rPr>
                <w:kern w:val="2"/>
                <w:szCs w:val="28"/>
              </w:rPr>
              <w:t xml:space="preserve">округ, 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</w:t>
            </w:r>
          </w:p>
          <w:p w:rsidR="00624E97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Больничный комплекс, 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стр</w:t>
            </w:r>
            <w:r>
              <w:rPr>
                <w:kern w:val="2"/>
                <w:szCs w:val="28"/>
              </w:rPr>
              <w:t>оение</w:t>
            </w:r>
            <w:r w:rsidRPr="004D1173">
              <w:rPr>
                <w:kern w:val="2"/>
                <w:szCs w:val="28"/>
              </w:rPr>
              <w:t xml:space="preserve"> 7</w:t>
            </w:r>
          </w:p>
          <w:p w:rsidR="00624E97" w:rsidRPr="004D1173" w:rsidRDefault="00624E97" w:rsidP="002B4D00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муниципальный округ, </w:t>
            </w: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 xml:space="preserve">, </w:t>
            </w:r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ул. Верхняя, д. 3</w:t>
            </w:r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Мордвиновский</w:t>
            </w:r>
            <w:proofErr w:type="spellEnd"/>
            <w:r w:rsidRPr="004D1173">
              <w:rPr>
                <w:kern w:val="2"/>
                <w:szCs w:val="28"/>
              </w:rPr>
              <w:t xml:space="preserve"> сельский округ, 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>,</w:t>
            </w: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Больничный комплекс, </w:t>
            </w:r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стр</w:t>
            </w:r>
            <w:r>
              <w:rPr>
                <w:kern w:val="2"/>
                <w:szCs w:val="28"/>
              </w:rPr>
              <w:t>оение</w:t>
            </w:r>
            <w:r w:rsidRPr="004D1173">
              <w:rPr>
                <w:kern w:val="2"/>
                <w:szCs w:val="28"/>
              </w:rPr>
              <w:t xml:space="preserve"> 3</w:t>
            </w: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</w:t>
            </w:r>
            <w:r>
              <w:rPr>
                <w:kern w:val="2"/>
                <w:szCs w:val="28"/>
              </w:rPr>
              <w:t>муниципальный округ</w:t>
            </w:r>
            <w:r w:rsidRPr="004D1173">
              <w:rPr>
                <w:kern w:val="2"/>
                <w:szCs w:val="28"/>
              </w:rPr>
              <w:t xml:space="preserve">, </w:t>
            </w:r>
          </w:p>
          <w:p w:rsidR="00624E97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  <w:r w:rsidRPr="004D1173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ул. Верхняя, д. </w:t>
            </w:r>
            <w:r w:rsidRPr="00CE39B6">
              <w:rPr>
                <w:kern w:val="2"/>
                <w:szCs w:val="28"/>
              </w:rPr>
              <w:t>3</w:t>
            </w:r>
            <w:r w:rsidR="00C17CA9" w:rsidRPr="00CE39B6">
              <w:rPr>
                <w:kern w:val="2"/>
                <w:szCs w:val="28"/>
              </w:rPr>
              <w:t>а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Ярославская область, </w:t>
            </w:r>
          </w:p>
          <w:p w:rsidR="00C17CA9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муниципальный округ, </w:t>
            </w:r>
          </w:p>
          <w:p w:rsidR="00C17CA9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д. 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Больничный комплекс,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>строение 6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>Ярославская область,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д. 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CE39B6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д. 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Ярославская область,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д. 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C17CA9" w:rsidRPr="00CE39B6" w:rsidRDefault="00C17CA9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  <w:r w:rsidR="00C17CA9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CE39B6">
              <w:rPr>
                <w:kern w:val="2"/>
                <w:szCs w:val="28"/>
              </w:rPr>
              <w:t>Мордвиновский</w:t>
            </w:r>
            <w:proofErr w:type="spellEnd"/>
            <w:r w:rsidRPr="00CE39B6">
              <w:rPr>
                <w:kern w:val="2"/>
                <w:szCs w:val="28"/>
              </w:rPr>
              <w:t xml:space="preserve"> </w:t>
            </w:r>
            <w:r w:rsidR="00173144" w:rsidRPr="00CE39B6">
              <w:rPr>
                <w:kern w:val="2"/>
                <w:szCs w:val="28"/>
              </w:rPr>
              <w:t>с/с, д. 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4D1173" w:rsidRDefault="00624E97" w:rsidP="00C17CA9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Pr="004D1173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Ярославский </w:t>
            </w:r>
            <w:r w:rsidR="00173144" w:rsidRPr="00CE39B6">
              <w:rPr>
                <w:kern w:val="2"/>
                <w:szCs w:val="28"/>
              </w:rPr>
              <w:t>район</w:t>
            </w:r>
            <w:r w:rsidRPr="004D1173">
              <w:rPr>
                <w:kern w:val="2"/>
                <w:szCs w:val="28"/>
              </w:rPr>
              <w:t xml:space="preserve">, </w:t>
            </w:r>
          </w:p>
          <w:p w:rsidR="00624E97" w:rsidRPr="004D1173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CE39B6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</w:t>
            </w:r>
            <w:r w:rsidR="00173144" w:rsidRPr="00CE39B6">
              <w:rPr>
                <w:kern w:val="2"/>
                <w:szCs w:val="28"/>
              </w:rPr>
              <w:t>район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CE39B6" w:rsidRDefault="00624E97" w:rsidP="00CE39B6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CE39B6">
              <w:rPr>
                <w:kern w:val="2"/>
                <w:szCs w:val="28"/>
              </w:rPr>
              <w:t>Мордвиновский</w:t>
            </w:r>
            <w:proofErr w:type="spellEnd"/>
            <w:r w:rsidRPr="00CE39B6">
              <w:rPr>
                <w:kern w:val="2"/>
                <w:szCs w:val="28"/>
              </w:rPr>
              <w:t xml:space="preserve"> </w:t>
            </w:r>
          </w:p>
          <w:p w:rsidR="00624E97" w:rsidRPr="004D1173" w:rsidRDefault="00624E97" w:rsidP="00CE39B6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lastRenderedPageBreak/>
              <w:t xml:space="preserve">сельский </w:t>
            </w:r>
            <w:r w:rsidRPr="004D1173">
              <w:rPr>
                <w:kern w:val="2"/>
                <w:szCs w:val="28"/>
              </w:rPr>
              <w:t xml:space="preserve">округ, д. </w:t>
            </w:r>
            <w:proofErr w:type="spellStart"/>
            <w:r w:rsidRPr="004D1173">
              <w:rPr>
                <w:kern w:val="2"/>
                <w:szCs w:val="28"/>
              </w:rPr>
              <w:t>Афонино</w:t>
            </w:r>
            <w:proofErr w:type="spellEnd"/>
          </w:p>
          <w:p w:rsidR="00624E97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8E14D8" w:rsidRDefault="008E14D8" w:rsidP="00CE39B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F08C8" w:rsidRDefault="006F08C8" w:rsidP="00CE39B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Ярославская</w:t>
            </w:r>
            <w:r>
              <w:rPr>
                <w:kern w:val="2"/>
                <w:szCs w:val="28"/>
              </w:rPr>
              <w:t xml:space="preserve"> область</w:t>
            </w:r>
            <w:r w:rsidRPr="00EC7040">
              <w:rPr>
                <w:kern w:val="2"/>
                <w:szCs w:val="28"/>
              </w:rPr>
              <w:t xml:space="preserve">, </w:t>
            </w:r>
          </w:p>
          <w:p w:rsidR="00624E97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C7040">
              <w:rPr>
                <w:kern w:val="2"/>
                <w:szCs w:val="28"/>
              </w:rPr>
              <w:t xml:space="preserve">, </w:t>
            </w:r>
          </w:p>
          <w:p w:rsidR="00624E97" w:rsidRPr="00CE39B6" w:rsidRDefault="00624E97" w:rsidP="00173144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д.</w:t>
            </w:r>
            <w:r w:rsidR="008E14D8">
              <w:rPr>
                <w:kern w:val="2"/>
                <w:szCs w:val="28"/>
              </w:rPr>
              <w:t> </w:t>
            </w:r>
            <w:proofErr w:type="spellStart"/>
            <w:r w:rsidR="008E14D8">
              <w:rPr>
                <w:kern w:val="2"/>
                <w:szCs w:val="28"/>
              </w:rPr>
              <w:t>Афонино</w:t>
            </w:r>
            <w:proofErr w:type="spellEnd"/>
            <w:r w:rsidR="008E14D8">
              <w:rPr>
                <w:kern w:val="2"/>
                <w:szCs w:val="28"/>
              </w:rPr>
              <w:t xml:space="preserve">, </w:t>
            </w:r>
            <w:r w:rsidR="008E14D8" w:rsidRPr="00CE39B6">
              <w:rPr>
                <w:kern w:val="2"/>
                <w:szCs w:val="28"/>
              </w:rPr>
              <w:t>ул. Верхняя, д. 3</w:t>
            </w:r>
          </w:p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Ярославская</w:t>
            </w:r>
            <w:r>
              <w:rPr>
                <w:kern w:val="2"/>
                <w:szCs w:val="28"/>
              </w:rPr>
              <w:t xml:space="preserve"> область</w:t>
            </w:r>
            <w:r w:rsidRPr="00EC7040">
              <w:rPr>
                <w:kern w:val="2"/>
                <w:szCs w:val="28"/>
              </w:rPr>
              <w:t xml:space="preserve">, </w:t>
            </w: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C7040">
              <w:rPr>
                <w:kern w:val="2"/>
                <w:szCs w:val="28"/>
              </w:rPr>
              <w:t>,</w:t>
            </w:r>
          </w:p>
          <w:p w:rsidR="00624E97" w:rsidRPr="00CE39B6" w:rsidRDefault="008E14D8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 xml:space="preserve">д. 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  <w:r w:rsidRPr="00CE39B6">
              <w:rPr>
                <w:kern w:val="2"/>
                <w:szCs w:val="28"/>
              </w:rPr>
              <w:t>, ул. Верхняя, д. 3б (</w:t>
            </w:r>
            <w:r w:rsidR="00624E97" w:rsidRPr="00CE39B6">
              <w:rPr>
                <w:kern w:val="2"/>
                <w:szCs w:val="28"/>
              </w:rPr>
              <w:t>в районе д. </w:t>
            </w:r>
            <w:proofErr w:type="spellStart"/>
            <w:r w:rsidR="00624E97" w:rsidRPr="00CE39B6">
              <w:rPr>
                <w:kern w:val="2"/>
                <w:szCs w:val="28"/>
              </w:rPr>
              <w:t>Афонино</w:t>
            </w:r>
            <w:proofErr w:type="spellEnd"/>
            <w:r w:rsidRPr="00CE39B6">
              <w:rPr>
                <w:kern w:val="2"/>
                <w:szCs w:val="28"/>
              </w:rPr>
              <w:t>)</w:t>
            </w: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 xml:space="preserve">Ярославская область, </w:t>
            </w: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C7040">
              <w:rPr>
                <w:kern w:val="2"/>
                <w:szCs w:val="28"/>
              </w:rPr>
              <w:t xml:space="preserve">, </w:t>
            </w:r>
          </w:p>
          <w:p w:rsidR="006F08C8" w:rsidRPr="00CE39B6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proofErr w:type="spellStart"/>
            <w:r w:rsidRPr="00EC7040">
              <w:rPr>
                <w:kern w:val="2"/>
                <w:szCs w:val="28"/>
              </w:rPr>
              <w:t>Мордвиновский</w:t>
            </w:r>
            <w:proofErr w:type="spellEnd"/>
            <w:r>
              <w:rPr>
                <w:kern w:val="2"/>
                <w:szCs w:val="28"/>
              </w:rPr>
              <w:t xml:space="preserve"> </w:t>
            </w:r>
            <w:r w:rsidR="008E14D8" w:rsidRPr="00CE39B6">
              <w:rPr>
                <w:kern w:val="2"/>
                <w:szCs w:val="28"/>
              </w:rPr>
              <w:t>с/с</w:t>
            </w:r>
            <w:r w:rsidRPr="00CE39B6">
              <w:rPr>
                <w:kern w:val="2"/>
                <w:szCs w:val="28"/>
              </w:rPr>
              <w:t>, д.</w:t>
            </w:r>
            <w:r w:rsidR="006F08C8" w:rsidRPr="00CE39B6">
              <w:rPr>
                <w:kern w:val="2"/>
                <w:szCs w:val="28"/>
              </w:rPr>
              <w:t> 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  <w:r w:rsidRPr="00CE39B6">
              <w:rPr>
                <w:kern w:val="2"/>
                <w:szCs w:val="28"/>
              </w:rPr>
              <w:t xml:space="preserve">, </w:t>
            </w:r>
          </w:p>
          <w:p w:rsidR="006F08C8" w:rsidRPr="00CE39B6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>ул. Верхняя, д. 3а</w:t>
            </w:r>
            <w:r w:rsidR="008E14D8" w:rsidRPr="00CE39B6">
              <w:rPr>
                <w:kern w:val="2"/>
                <w:szCs w:val="28"/>
              </w:rPr>
              <w:t xml:space="preserve"> </w:t>
            </w:r>
          </w:p>
          <w:p w:rsidR="008E14D8" w:rsidRPr="00CE39B6" w:rsidRDefault="008E14D8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CE39B6">
              <w:rPr>
                <w:kern w:val="2"/>
                <w:szCs w:val="28"/>
              </w:rPr>
              <w:t>(в районе д. </w:t>
            </w:r>
            <w:proofErr w:type="spellStart"/>
            <w:r w:rsidRPr="00CE39B6">
              <w:rPr>
                <w:kern w:val="2"/>
                <w:szCs w:val="28"/>
              </w:rPr>
              <w:t>Афонино</w:t>
            </w:r>
            <w:proofErr w:type="spellEnd"/>
            <w:r w:rsidRPr="00CE39B6">
              <w:rPr>
                <w:kern w:val="2"/>
                <w:szCs w:val="28"/>
              </w:rPr>
              <w:t>)</w:t>
            </w:r>
          </w:p>
          <w:p w:rsidR="00624E97" w:rsidRDefault="00624E97" w:rsidP="008E14D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>Ярославская область, Ярославский</w:t>
            </w:r>
            <w:r>
              <w:rPr>
                <w:kern w:val="2"/>
                <w:szCs w:val="28"/>
              </w:rPr>
              <w:t xml:space="preserve"> муниципальный </w:t>
            </w:r>
            <w:r w:rsidR="008E14D8" w:rsidRPr="00CE39B6">
              <w:rPr>
                <w:kern w:val="2"/>
                <w:szCs w:val="28"/>
              </w:rPr>
              <w:t>округ</w:t>
            </w:r>
            <w:r w:rsidRPr="00CE39B6">
              <w:rPr>
                <w:kern w:val="2"/>
                <w:szCs w:val="28"/>
              </w:rPr>
              <w:t xml:space="preserve">, </w:t>
            </w:r>
          </w:p>
          <w:p w:rsidR="00624E97" w:rsidRPr="004D1173" w:rsidRDefault="00624E97" w:rsidP="008E14D8">
            <w:pPr>
              <w:ind w:left="136" w:firstLine="0"/>
              <w:jc w:val="left"/>
              <w:rPr>
                <w:kern w:val="2"/>
                <w:szCs w:val="28"/>
              </w:rPr>
            </w:pPr>
            <w:r w:rsidRPr="00EC7040">
              <w:rPr>
                <w:kern w:val="2"/>
                <w:szCs w:val="28"/>
              </w:rPr>
              <w:t xml:space="preserve">д. </w:t>
            </w:r>
            <w:proofErr w:type="spellStart"/>
            <w:r w:rsidRPr="00EC7040">
              <w:rPr>
                <w:kern w:val="2"/>
                <w:szCs w:val="28"/>
              </w:rPr>
              <w:t>Афонино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66E7F" w:rsidRPr="004D1173" w:rsidRDefault="00A66E7F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2B4D00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17CA9" w:rsidRDefault="00C17CA9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17CA9" w:rsidRDefault="00C17CA9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нежилое здание</w:t>
            </w: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right="-107"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иное сооружение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szCs w:val="28"/>
              </w:rPr>
            </w:pPr>
          </w:p>
          <w:p w:rsidR="00624E97" w:rsidRDefault="00624E97" w:rsidP="00624E97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right="-107"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иное сооружение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882C63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right="-107"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иное сооружение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Default="00624E97" w:rsidP="00C17CA9">
            <w:pPr>
              <w:ind w:firstLine="0"/>
              <w:jc w:val="left"/>
              <w:rPr>
                <w:szCs w:val="28"/>
              </w:rPr>
            </w:pPr>
          </w:p>
          <w:p w:rsidR="00882C63" w:rsidRPr="004D1173" w:rsidRDefault="00882C63" w:rsidP="00C17CA9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right="-107"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иное сооружение</w:t>
            </w: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firstLine="0"/>
              <w:jc w:val="left"/>
              <w:rPr>
                <w:szCs w:val="28"/>
              </w:rPr>
            </w:pPr>
          </w:p>
          <w:p w:rsidR="00624E97" w:rsidRDefault="00624E97" w:rsidP="00173144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C17CA9">
            <w:pPr>
              <w:ind w:left="141" w:right="-107"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иное сооружение</w:t>
            </w:r>
          </w:p>
          <w:p w:rsidR="00624E97" w:rsidRPr="004D1173" w:rsidRDefault="00624E97" w:rsidP="00624E97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szCs w:val="28"/>
              </w:rPr>
            </w:pPr>
          </w:p>
          <w:p w:rsidR="00624E97" w:rsidRPr="004D1173" w:rsidRDefault="00624E97" w:rsidP="00624E97">
            <w:pPr>
              <w:ind w:firstLine="0"/>
              <w:jc w:val="left"/>
              <w:rPr>
                <w:szCs w:val="28"/>
              </w:rPr>
            </w:pPr>
          </w:p>
          <w:p w:rsidR="00624E97" w:rsidRPr="00254796" w:rsidRDefault="00624E97" w:rsidP="008E14D8">
            <w:pPr>
              <w:ind w:left="141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4D1173">
              <w:rPr>
                <w:szCs w:val="28"/>
              </w:rPr>
              <w:t>ное сооружение</w:t>
            </w:r>
          </w:p>
          <w:p w:rsidR="00624E97" w:rsidRPr="004D1173" w:rsidRDefault="00624E97" w:rsidP="00624E97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 xml:space="preserve"> </w:t>
            </w: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CE39B6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</w:p>
          <w:p w:rsidR="00624E97" w:rsidRPr="004D1173" w:rsidRDefault="00CE39B6" w:rsidP="00CE39B6">
            <w:pPr>
              <w:ind w:left="-11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 »;</w:t>
            </w:r>
          </w:p>
        </w:tc>
      </w:tr>
    </w:tbl>
    <w:p w:rsidR="00624E97" w:rsidRDefault="00624E97" w:rsidP="006C3989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</w:p>
    <w:p w:rsidR="006C3989" w:rsidRPr="004D1173" w:rsidRDefault="006F08C8" w:rsidP="006C3989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6</w:t>
      </w:r>
      <w:r w:rsidR="00624E97">
        <w:rPr>
          <w:rFonts w:cs="Calibri"/>
          <w:bCs/>
          <w:szCs w:val="28"/>
          <w:lang w:eastAsia="en-US"/>
        </w:rPr>
        <w:t xml:space="preserve">) </w:t>
      </w:r>
      <w:r w:rsidR="006C3989" w:rsidRPr="004D1173">
        <w:rPr>
          <w:rFonts w:cs="Calibri"/>
          <w:bCs/>
          <w:szCs w:val="28"/>
          <w:lang w:eastAsia="en-US"/>
        </w:rPr>
        <w:t xml:space="preserve">дополнить пунктами 83 – </w:t>
      </w:r>
      <w:r w:rsidR="00E643F9">
        <w:rPr>
          <w:rFonts w:cs="Calibri"/>
          <w:bCs/>
          <w:szCs w:val="28"/>
          <w:lang w:eastAsia="en-US"/>
        </w:rPr>
        <w:t>100</w:t>
      </w:r>
      <w:r w:rsidR="006C3989" w:rsidRPr="004D1173">
        <w:rPr>
          <w:rFonts w:cs="Calibri"/>
          <w:bCs/>
          <w:szCs w:val="28"/>
          <w:lang w:eastAsia="en-US"/>
        </w:rPr>
        <w:t xml:space="preserve"> следующего содержания:</w:t>
      </w:r>
    </w:p>
    <w:tbl>
      <w:tblPr>
        <w:tblStyle w:val="4"/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402"/>
        <w:gridCol w:w="3119"/>
        <w:gridCol w:w="2268"/>
        <w:gridCol w:w="567"/>
      </w:tblGrid>
      <w:tr w:rsidR="004F7702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-534" w:firstLine="534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 xml:space="preserve">«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83</w:t>
            </w:r>
          </w:p>
        </w:tc>
        <w:tc>
          <w:tcPr>
            <w:tcW w:w="3402" w:type="dxa"/>
          </w:tcPr>
          <w:p w:rsidR="00DF5264" w:rsidRPr="00850A7F" w:rsidRDefault="008E14D8" w:rsidP="008E14D8">
            <w:pPr>
              <w:pStyle w:val="ConsPlusNormal"/>
              <w:ind w:righ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Имущественный комплекс в составе</w:t>
            </w:r>
            <w:r w:rsidR="00DF5264" w:rsidRPr="00850A7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F5264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02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здание терапевтического корпуса</w:t>
            </w:r>
            <w:r w:rsidR="003D2874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кадастровы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номер 76:19:010118:207</w:t>
            </w:r>
            <w:r w:rsidR="004F7702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11965" w:tooltip="&lt;2&gt; Имущество подлежит приватизации после передачи в казну Ярославской области в установленном порядке.">
              <w:r w:rsidRPr="00850A7F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</w:p>
          <w:p w:rsidR="004F7702" w:rsidRPr="00850A7F" w:rsidRDefault="004F7702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4D8" w:rsidRPr="00850A7F" w:rsidRDefault="008E14D8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4D8" w:rsidRPr="00850A7F" w:rsidRDefault="008E14D8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BDB" w:rsidRPr="00850A7F" w:rsidRDefault="00033BD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водопроводные сети к </w:t>
            </w:r>
          </w:p>
          <w:p w:rsidR="002672F1" w:rsidRPr="00850A7F" w:rsidRDefault="00033BDB" w:rsidP="00033BDB">
            <w:pPr>
              <w:pStyle w:val="ConsPlusNormal"/>
              <w:ind w:righ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терапевтическому корпусу от центрального водопровода (с ул. Ленинской и с ул. Радищева) до здания</w:t>
            </w:r>
            <w:r w:rsidR="00600DFC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00DFC" w:rsidRPr="00850A7F">
              <w:rPr>
                <w:rFonts w:ascii="Times New Roman" w:hAnsi="Times New Roman" w:cs="Times New Roman"/>
                <w:sz w:val="28"/>
                <w:szCs w:val="28"/>
              </w:rPr>
              <w:t>кадастровы</w:t>
            </w:r>
            <w:r w:rsidR="003D2874" w:rsidRPr="00850A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600DFC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номер 76:19:010111:76</w:t>
            </w:r>
          </w:p>
          <w:p w:rsidR="002672F1" w:rsidRPr="00850A7F" w:rsidRDefault="002672F1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02" w:rsidRPr="00850A7F" w:rsidRDefault="004F7702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с земельным участком, </w:t>
            </w:r>
          </w:p>
          <w:p w:rsidR="004F7702" w:rsidRPr="00850A7F" w:rsidRDefault="004F7702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r w:rsidR="003B506B" w:rsidRPr="00850A7F">
              <w:rPr>
                <w:rFonts w:ascii="Times New Roman" w:hAnsi="Times New Roman" w:cs="Times New Roman"/>
                <w:sz w:val="28"/>
                <w:szCs w:val="28"/>
              </w:rPr>
              <w:t>76:19:010111:413</w:t>
            </w:r>
          </w:p>
        </w:tc>
        <w:tc>
          <w:tcPr>
            <w:tcW w:w="3119" w:type="dxa"/>
          </w:tcPr>
          <w:p w:rsidR="00DF5264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264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4D8" w:rsidRPr="00850A7F" w:rsidRDefault="008E14D8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F22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Ярославская область, </w:t>
            </w:r>
          </w:p>
          <w:p w:rsidR="004F7702" w:rsidRPr="00850A7F" w:rsidRDefault="00DF5264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Ростовский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4D8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A36ECC" w:rsidRPr="00850A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A3F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4D8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Ростов, </w:t>
            </w:r>
            <w:r w:rsidR="00A36ECC" w:rsidRPr="00850A7F">
              <w:rPr>
                <w:rFonts w:ascii="Times New Roman" w:hAnsi="Times New Roman" w:cs="Times New Roman"/>
                <w:sz w:val="28"/>
                <w:szCs w:val="28"/>
              </w:rPr>
              <w:t>г. 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Ростов Великий,</w:t>
            </w:r>
            <w:r w:rsidR="002A5F22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6ECC" w:rsidRPr="00850A7F">
              <w:rPr>
                <w:rFonts w:ascii="Times New Roman" w:hAnsi="Times New Roman" w:cs="Times New Roman"/>
                <w:sz w:val="28"/>
                <w:szCs w:val="28"/>
              </w:rPr>
              <w:t>ул. 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Ленинская, д.</w:t>
            </w:r>
            <w:r w:rsidR="004F5218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4F7702" w:rsidRPr="00850A7F" w:rsidRDefault="004F7702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F22" w:rsidRPr="00850A7F" w:rsidRDefault="00600DFC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Ярославская область, </w:t>
            </w:r>
          </w:p>
          <w:p w:rsidR="00F91A3F" w:rsidRPr="00850A7F" w:rsidRDefault="00F91A3F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00DFC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Ростов, </w:t>
            </w:r>
          </w:p>
          <w:p w:rsidR="00600DFC" w:rsidRPr="00850A7F" w:rsidRDefault="00600DFC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ул. Ленинская, д.</w:t>
            </w:r>
            <w:r w:rsidR="00A36ECC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F7702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506B" w:rsidRPr="00850A7F" w:rsidRDefault="003B506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BDB" w:rsidRPr="00850A7F" w:rsidRDefault="00033BD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BDB" w:rsidRPr="00850A7F" w:rsidRDefault="00033BD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BDB" w:rsidRPr="00850A7F" w:rsidRDefault="00033BD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BDB" w:rsidRPr="00850A7F" w:rsidRDefault="00033BDB" w:rsidP="003B50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F22" w:rsidRPr="00850A7F" w:rsidRDefault="003B506B" w:rsidP="00F91A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Ярославская область, </w:t>
            </w:r>
            <w:r w:rsidR="00033BDB" w:rsidRPr="00850A7F">
              <w:rPr>
                <w:rFonts w:ascii="Times New Roman" w:hAnsi="Times New Roman" w:cs="Times New Roman"/>
                <w:sz w:val="28"/>
                <w:szCs w:val="28"/>
              </w:rPr>
              <w:t>Ростовский район,</w:t>
            </w:r>
          </w:p>
          <w:p w:rsidR="002A5F22" w:rsidRPr="00850A7F" w:rsidRDefault="003B506B" w:rsidP="002A5F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г. Ростов, </w:t>
            </w:r>
          </w:p>
          <w:p w:rsidR="004F7702" w:rsidRPr="00850A7F" w:rsidRDefault="003B506B" w:rsidP="002A5F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ул. Ленинская, д.</w:t>
            </w:r>
            <w:r w:rsidR="00A36ECC" w:rsidRPr="00850A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A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F5264" w:rsidRPr="004D1173" w:rsidRDefault="00DF5264" w:rsidP="003D2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264" w:rsidRDefault="00DF5264" w:rsidP="003D2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4D8" w:rsidRPr="004D1173" w:rsidRDefault="008E14D8" w:rsidP="003D2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06B" w:rsidRPr="004D1173" w:rsidRDefault="00810DFD" w:rsidP="003D2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1173">
              <w:rPr>
                <w:rFonts w:ascii="Times New Roman" w:hAnsi="Times New Roman" w:cs="Times New Roman"/>
                <w:sz w:val="28"/>
                <w:szCs w:val="28"/>
              </w:rPr>
              <w:t>нежилое зд</w:t>
            </w:r>
            <w:r w:rsidR="003D2874" w:rsidRPr="004D11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7702" w:rsidRPr="004D11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  <w:p w:rsidR="003B506B" w:rsidRPr="004D1173" w:rsidRDefault="003B506B" w:rsidP="003D2874">
            <w:pPr>
              <w:rPr>
                <w:szCs w:val="28"/>
              </w:rPr>
            </w:pPr>
          </w:p>
          <w:p w:rsidR="003B506B" w:rsidRPr="004D1173" w:rsidRDefault="003B506B" w:rsidP="003D2874">
            <w:pPr>
              <w:rPr>
                <w:szCs w:val="28"/>
              </w:rPr>
            </w:pPr>
          </w:p>
          <w:p w:rsidR="003B506B" w:rsidRPr="004D1173" w:rsidRDefault="003B506B" w:rsidP="003D2874">
            <w:pPr>
              <w:rPr>
                <w:szCs w:val="28"/>
              </w:rPr>
            </w:pPr>
          </w:p>
          <w:p w:rsidR="003D2874" w:rsidRDefault="003D2874" w:rsidP="003D287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  <w:szCs w:val="28"/>
              </w:rPr>
            </w:pPr>
          </w:p>
          <w:p w:rsidR="008E14D8" w:rsidRDefault="008E14D8" w:rsidP="003D287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  <w:szCs w:val="28"/>
              </w:rPr>
            </w:pPr>
          </w:p>
          <w:p w:rsidR="008E14D8" w:rsidRPr="004D1173" w:rsidRDefault="008E14D8" w:rsidP="003D287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  <w:szCs w:val="28"/>
              </w:rPr>
            </w:pPr>
          </w:p>
          <w:p w:rsidR="003B506B" w:rsidRPr="004D1173" w:rsidRDefault="003D2874" w:rsidP="00A36ECC">
            <w:pPr>
              <w:widowControl w:val="0"/>
              <w:autoSpaceDE w:val="0"/>
              <w:autoSpaceDN w:val="0"/>
              <w:ind w:right="-107" w:firstLine="0"/>
              <w:jc w:val="left"/>
              <w:rPr>
                <w:rFonts w:eastAsiaTheme="minorEastAsia"/>
                <w:szCs w:val="28"/>
              </w:rPr>
            </w:pPr>
            <w:r w:rsidRPr="004D1173">
              <w:rPr>
                <w:rFonts w:eastAsiaTheme="minorEastAsia"/>
                <w:szCs w:val="28"/>
              </w:rPr>
              <w:t>и</w:t>
            </w:r>
            <w:r w:rsidR="00FB5A7F" w:rsidRPr="004D1173">
              <w:rPr>
                <w:rFonts w:eastAsiaTheme="minorEastAsia"/>
                <w:szCs w:val="28"/>
              </w:rPr>
              <w:t>ное сооруже</w:t>
            </w:r>
            <w:r w:rsidR="003B506B" w:rsidRPr="004D1173">
              <w:rPr>
                <w:rFonts w:eastAsiaTheme="minorEastAsia"/>
                <w:szCs w:val="28"/>
              </w:rPr>
              <w:t>ние</w:t>
            </w:r>
          </w:p>
          <w:p w:rsidR="004F7702" w:rsidRPr="004D1173" w:rsidRDefault="004F7702" w:rsidP="003D2874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7702" w:rsidRPr="004D1173" w:rsidRDefault="004F7702" w:rsidP="004F770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4F7702" w:rsidRPr="004D1173" w:rsidRDefault="004F7702" w:rsidP="004F770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4F7702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-534" w:firstLine="534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84</w:t>
            </w:r>
          </w:p>
        </w:tc>
        <w:tc>
          <w:tcPr>
            <w:tcW w:w="3402" w:type="dxa"/>
          </w:tcPr>
          <w:p w:rsidR="004F7702" w:rsidRPr="004D1173" w:rsidRDefault="003258D4" w:rsidP="004F77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  <w:vertAlign w:val="superscript"/>
              </w:rPr>
            </w:pPr>
            <w:r w:rsidRPr="00850A7F">
              <w:rPr>
                <w:kern w:val="2"/>
                <w:szCs w:val="28"/>
              </w:rPr>
              <w:t>Нежилое з</w:t>
            </w:r>
            <w:r w:rsidR="000510A8" w:rsidRPr="004D1173">
              <w:rPr>
                <w:color w:val="000000"/>
                <w:kern w:val="2"/>
                <w:szCs w:val="28"/>
              </w:rPr>
              <w:t>дание</w:t>
            </w:r>
            <w:r w:rsidR="00F91A3F" w:rsidRPr="004D1173">
              <w:rPr>
                <w:color w:val="000000"/>
                <w:kern w:val="2"/>
                <w:szCs w:val="28"/>
              </w:rPr>
              <w:t>,</w:t>
            </w:r>
            <w:r w:rsidR="00F91A3F" w:rsidRPr="004D1173">
              <w:rPr>
                <w:color w:val="000000"/>
                <w:kern w:val="2"/>
                <w:szCs w:val="28"/>
              </w:rPr>
              <w:br/>
              <w:t>к</w:t>
            </w:r>
            <w:r w:rsidR="000510A8" w:rsidRPr="004D1173">
              <w:rPr>
                <w:color w:val="000000"/>
                <w:kern w:val="2"/>
                <w:szCs w:val="28"/>
              </w:rPr>
              <w:t>адастровы</w:t>
            </w:r>
            <w:r w:rsidR="00F91A3F" w:rsidRPr="004D1173">
              <w:rPr>
                <w:color w:val="000000"/>
                <w:kern w:val="2"/>
                <w:szCs w:val="28"/>
              </w:rPr>
              <w:t>й</w:t>
            </w:r>
            <w:r w:rsidR="000510A8" w:rsidRPr="004D1173">
              <w:rPr>
                <w:color w:val="000000"/>
                <w:kern w:val="2"/>
                <w:szCs w:val="28"/>
              </w:rPr>
              <w:t xml:space="preserve"> номер 76:23:030707:27 </w:t>
            </w:r>
            <w:r w:rsidR="000510A8" w:rsidRPr="004D1173">
              <w:rPr>
                <w:color w:val="000000"/>
                <w:kern w:val="2"/>
                <w:szCs w:val="28"/>
                <w:vertAlign w:val="superscript"/>
              </w:rPr>
              <w:t>1,2</w:t>
            </w:r>
          </w:p>
          <w:p w:rsidR="000510A8" w:rsidRPr="004D1173" w:rsidRDefault="000510A8" w:rsidP="004F77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0510A8" w:rsidRPr="004D1173" w:rsidRDefault="000510A8" w:rsidP="00CF73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  <w:vertAlign w:val="superscript"/>
              </w:rPr>
            </w:pPr>
            <w:r w:rsidRPr="004D1173">
              <w:rPr>
                <w:color w:val="000000"/>
                <w:kern w:val="2"/>
                <w:szCs w:val="28"/>
              </w:rPr>
              <w:t>с земельным участком</w:t>
            </w:r>
            <w:r w:rsidR="00F91A3F" w:rsidRPr="004D1173">
              <w:rPr>
                <w:color w:val="000000"/>
                <w:kern w:val="2"/>
                <w:szCs w:val="28"/>
              </w:rPr>
              <w:t xml:space="preserve">, </w:t>
            </w:r>
            <w:r w:rsidR="00F91A3F" w:rsidRPr="004D1173">
              <w:rPr>
                <w:color w:val="000000"/>
                <w:kern w:val="2"/>
                <w:szCs w:val="28"/>
              </w:rPr>
              <w:br/>
            </w:r>
            <w:r w:rsidRPr="004D1173">
              <w:rPr>
                <w:color w:val="000000"/>
                <w:kern w:val="2"/>
                <w:szCs w:val="28"/>
              </w:rPr>
              <w:t>кадастровы</w:t>
            </w:r>
            <w:r w:rsidR="00F91A3F" w:rsidRPr="004D1173">
              <w:rPr>
                <w:color w:val="000000"/>
                <w:kern w:val="2"/>
                <w:szCs w:val="28"/>
              </w:rPr>
              <w:t>й</w:t>
            </w:r>
            <w:r w:rsidRPr="004D1173">
              <w:rPr>
                <w:color w:val="000000"/>
                <w:kern w:val="2"/>
                <w:szCs w:val="28"/>
              </w:rPr>
              <w:t xml:space="preserve"> номер</w:t>
            </w:r>
            <w:r w:rsidR="00F91A3F" w:rsidRPr="004D1173">
              <w:rPr>
                <w:color w:val="000000"/>
                <w:kern w:val="2"/>
                <w:szCs w:val="28"/>
              </w:rPr>
              <w:t xml:space="preserve"> 76:23:030707:2</w:t>
            </w:r>
            <w:r w:rsidRPr="004D1173">
              <w:rPr>
                <w:color w:val="000000"/>
                <w:kern w:val="2"/>
                <w:szCs w:val="28"/>
              </w:rPr>
              <w:t xml:space="preserve"> </w:t>
            </w:r>
            <w:r w:rsidR="003258D4" w:rsidRPr="003258D4"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2A5F22" w:rsidRDefault="000510A8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F8153E" w:rsidRDefault="000510A8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г</w:t>
            </w:r>
            <w:r w:rsidR="00F91A3F" w:rsidRPr="004D1173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Ярославль, </w:t>
            </w:r>
          </w:p>
          <w:p w:rsidR="004F7702" w:rsidRPr="004D1173" w:rsidRDefault="000510A8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ул. Волкова,</w:t>
            </w:r>
            <w:r w:rsidR="00F8153E">
              <w:rPr>
                <w:color w:val="000000"/>
                <w:kern w:val="2"/>
                <w:szCs w:val="28"/>
              </w:rPr>
              <w:t xml:space="preserve"> </w:t>
            </w:r>
            <w:r w:rsidRPr="004D1173">
              <w:rPr>
                <w:color w:val="000000"/>
                <w:kern w:val="2"/>
                <w:szCs w:val="28"/>
              </w:rPr>
              <w:t>д</w:t>
            </w:r>
            <w:r w:rsidR="00F8153E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6а</w:t>
            </w:r>
          </w:p>
          <w:p w:rsidR="000510A8" w:rsidRPr="004D1173" w:rsidRDefault="000510A8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2A5F22" w:rsidRDefault="00F91A3F" w:rsidP="003258D4">
            <w:pPr>
              <w:ind w:right="-111"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м</w:t>
            </w:r>
            <w:r w:rsidR="000510A8" w:rsidRPr="004D1173">
              <w:rPr>
                <w:color w:val="000000"/>
                <w:kern w:val="2"/>
                <w:szCs w:val="28"/>
              </w:rPr>
              <w:t xml:space="preserve">естоположение </w:t>
            </w:r>
          </w:p>
          <w:p w:rsidR="002A5F22" w:rsidRDefault="000510A8" w:rsidP="003258D4">
            <w:pPr>
              <w:ind w:right="-111"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установлено относительно ориентира, </w:t>
            </w:r>
          </w:p>
          <w:p w:rsidR="002A5F22" w:rsidRDefault="000510A8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расположенного в границах участка. Почтовый</w:t>
            </w:r>
            <w:r w:rsidR="00F8153E">
              <w:rPr>
                <w:color w:val="000000"/>
                <w:kern w:val="2"/>
                <w:szCs w:val="28"/>
              </w:rPr>
              <w:t xml:space="preserve"> </w:t>
            </w:r>
            <w:r w:rsidRPr="004D1173">
              <w:rPr>
                <w:color w:val="000000"/>
                <w:kern w:val="2"/>
                <w:szCs w:val="28"/>
              </w:rPr>
              <w:t xml:space="preserve">адрес ориентира: </w:t>
            </w:r>
          </w:p>
          <w:p w:rsidR="00F8153E" w:rsidRDefault="000510A8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Ярославская</w:t>
            </w:r>
            <w:r w:rsidR="00F91A3F" w:rsidRPr="004D1173">
              <w:rPr>
                <w:color w:val="000000"/>
                <w:kern w:val="2"/>
                <w:szCs w:val="28"/>
              </w:rPr>
              <w:t xml:space="preserve"> область</w:t>
            </w:r>
            <w:r w:rsidRPr="004D1173">
              <w:rPr>
                <w:color w:val="000000"/>
                <w:kern w:val="2"/>
                <w:szCs w:val="28"/>
              </w:rPr>
              <w:t xml:space="preserve">, </w:t>
            </w:r>
          </w:p>
          <w:p w:rsidR="00F8153E" w:rsidRDefault="00F8153E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г. </w:t>
            </w:r>
            <w:r w:rsidR="000510A8" w:rsidRPr="004D1173">
              <w:rPr>
                <w:color w:val="000000"/>
                <w:kern w:val="2"/>
                <w:szCs w:val="28"/>
              </w:rPr>
              <w:t xml:space="preserve">Ярославль, </w:t>
            </w:r>
          </w:p>
          <w:p w:rsidR="000510A8" w:rsidRDefault="00F8153E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ул. Волкова, </w:t>
            </w:r>
            <w:r w:rsidR="00FB5A7F" w:rsidRPr="004D1173">
              <w:rPr>
                <w:color w:val="000000"/>
                <w:kern w:val="2"/>
                <w:szCs w:val="28"/>
              </w:rPr>
              <w:t>д.</w:t>
            </w:r>
            <w:r w:rsidR="000510A8" w:rsidRPr="004D1173">
              <w:rPr>
                <w:color w:val="000000"/>
                <w:kern w:val="2"/>
                <w:szCs w:val="28"/>
              </w:rPr>
              <w:t xml:space="preserve"> 6а</w:t>
            </w:r>
          </w:p>
          <w:p w:rsidR="006F08C8" w:rsidRPr="004D1173" w:rsidRDefault="006F08C8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7702" w:rsidRPr="004D1173" w:rsidRDefault="00F91A3F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0510A8" w:rsidRPr="004D1173">
              <w:rPr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7702" w:rsidRPr="004D1173" w:rsidRDefault="004F7702" w:rsidP="004F770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4F7702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-534" w:firstLine="534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7702" w:rsidRPr="004D1173" w:rsidRDefault="004F7702" w:rsidP="004F7702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 xml:space="preserve">85 </w:t>
            </w:r>
          </w:p>
        </w:tc>
        <w:tc>
          <w:tcPr>
            <w:tcW w:w="3402" w:type="dxa"/>
          </w:tcPr>
          <w:p w:rsidR="00F91A3F" w:rsidRPr="004D1173" w:rsidRDefault="00F407A5" w:rsidP="004F77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Больница № 7</w:t>
            </w:r>
            <w:r w:rsidR="00F91A3F" w:rsidRPr="004D1173">
              <w:rPr>
                <w:color w:val="000000"/>
                <w:kern w:val="2"/>
                <w:szCs w:val="28"/>
              </w:rPr>
              <w:t xml:space="preserve">, </w:t>
            </w:r>
          </w:p>
          <w:p w:rsidR="004F7702" w:rsidRPr="004D1173" w:rsidRDefault="00FA03BE" w:rsidP="004F77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кадастровы</w:t>
            </w:r>
            <w:r w:rsidR="00F91A3F" w:rsidRPr="004D1173">
              <w:rPr>
                <w:color w:val="000000"/>
                <w:kern w:val="2"/>
                <w:szCs w:val="28"/>
              </w:rPr>
              <w:t>й</w:t>
            </w:r>
            <w:r w:rsidRPr="004D1173">
              <w:rPr>
                <w:color w:val="000000"/>
                <w:kern w:val="2"/>
                <w:szCs w:val="28"/>
              </w:rPr>
              <w:t xml:space="preserve"> номер 76:23:010101:653</w:t>
            </w:r>
            <w:r w:rsidR="00E876E8">
              <w:rPr>
                <w:color w:val="000000"/>
                <w:kern w:val="2"/>
                <w:szCs w:val="28"/>
              </w:rPr>
              <w:t xml:space="preserve"> </w:t>
            </w:r>
            <w:r w:rsidR="00E876E8" w:rsidRPr="00E876E8"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  <w:p w:rsidR="002F06E8" w:rsidRPr="004D1173" w:rsidRDefault="002F06E8" w:rsidP="004F77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8F49D7" w:rsidRPr="004D1173" w:rsidRDefault="008F49D7" w:rsidP="008F49D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с земельным участком, </w:t>
            </w:r>
          </w:p>
          <w:p w:rsidR="008F49D7" w:rsidRPr="004D1173" w:rsidRDefault="008F49D7" w:rsidP="008F49D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кадастровый номер 76:23:020404:15</w:t>
            </w:r>
            <w:r w:rsidR="00E876E8">
              <w:rPr>
                <w:color w:val="000000"/>
                <w:kern w:val="2"/>
                <w:szCs w:val="28"/>
              </w:rPr>
              <w:t xml:space="preserve"> </w:t>
            </w:r>
            <w:r w:rsidR="00E876E8" w:rsidRPr="00E876E8"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2A5F22" w:rsidRDefault="00FA03BE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2A5F22" w:rsidRDefault="00FA03BE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г</w:t>
            </w:r>
            <w:r w:rsidR="00FB5A7F" w:rsidRPr="004D1173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Ярославль,</w:t>
            </w:r>
          </w:p>
          <w:p w:rsidR="004F7702" w:rsidRPr="004D1173" w:rsidRDefault="00FA03BE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ул</w:t>
            </w:r>
            <w:r w:rsidR="00FB5A7F" w:rsidRPr="004D1173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Здоровья, д</w:t>
            </w:r>
            <w:r w:rsidR="00FB5A7F" w:rsidRPr="004D1173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10</w:t>
            </w:r>
          </w:p>
          <w:p w:rsidR="008F49D7" w:rsidRPr="004D1173" w:rsidRDefault="008F49D7" w:rsidP="004F770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2A5F22" w:rsidRDefault="00FB5A7F" w:rsidP="00FB5A7F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м</w:t>
            </w:r>
            <w:r w:rsidR="008F49D7" w:rsidRPr="004D1173">
              <w:rPr>
                <w:color w:val="000000"/>
                <w:kern w:val="2"/>
                <w:szCs w:val="28"/>
              </w:rPr>
              <w:t xml:space="preserve">естоположение установлено относительно </w:t>
            </w:r>
          </w:p>
          <w:p w:rsidR="002A5F22" w:rsidRDefault="008F49D7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ориентира,</w:t>
            </w:r>
            <w:r w:rsidR="002F06E8">
              <w:rPr>
                <w:color w:val="000000"/>
                <w:kern w:val="2"/>
                <w:szCs w:val="28"/>
              </w:rPr>
              <w:t xml:space="preserve"> расположенного в границах </w:t>
            </w:r>
            <w:r w:rsidRPr="004D1173">
              <w:rPr>
                <w:color w:val="000000"/>
                <w:kern w:val="2"/>
                <w:szCs w:val="28"/>
              </w:rPr>
              <w:t xml:space="preserve">участка. Почтовый адрес ориентира: </w:t>
            </w:r>
          </w:p>
          <w:p w:rsidR="002F06E8" w:rsidRDefault="008F49D7" w:rsidP="002F06E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Ярославская обл</w:t>
            </w:r>
            <w:r w:rsidR="00FB5A7F" w:rsidRPr="004D1173">
              <w:rPr>
                <w:color w:val="000000"/>
                <w:kern w:val="2"/>
                <w:szCs w:val="28"/>
              </w:rPr>
              <w:t>асть</w:t>
            </w:r>
            <w:r w:rsidRPr="004D1173">
              <w:rPr>
                <w:color w:val="000000"/>
                <w:kern w:val="2"/>
                <w:szCs w:val="28"/>
              </w:rPr>
              <w:t>, г</w:t>
            </w:r>
            <w:r w:rsidR="002A5F22">
              <w:rPr>
                <w:color w:val="000000"/>
                <w:kern w:val="2"/>
                <w:szCs w:val="28"/>
              </w:rPr>
              <w:t>.</w:t>
            </w:r>
            <w:r w:rsidR="002F06E8">
              <w:rPr>
                <w:color w:val="000000"/>
                <w:kern w:val="2"/>
                <w:szCs w:val="28"/>
              </w:rPr>
              <w:t> </w:t>
            </w:r>
            <w:r w:rsidRPr="004D1173">
              <w:rPr>
                <w:color w:val="000000"/>
                <w:kern w:val="2"/>
                <w:szCs w:val="28"/>
              </w:rPr>
              <w:t xml:space="preserve">Ярославль, </w:t>
            </w:r>
          </w:p>
          <w:p w:rsidR="008F49D7" w:rsidRPr="004D1173" w:rsidRDefault="00FB5A7F" w:rsidP="002F06E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ул. Здоровья, д.</w:t>
            </w:r>
            <w:r w:rsidR="002F06E8">
              <w:rPr>
                <w:color w:val="000000"/>
                <w:kern w:val="2"/>
                <w:szCs w:val="28"/>
              </w:rPr>
              <w:t xml:space="preserve"> </w:t>
            </w:r>
            <w:r w:rsidR="008F49D7" w:rsidRPr="004D1173">
              <w:rPr>
                <w:color w:val="000000"/>
                <w:kern w:val="2"/>
                <w:szCs w:val="28"/>
              </w:rPr>
              <w:t>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F7702" w:rsidRPr="004D1173" w:rsidRDefault="00FB5A7F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FA03BE" w:rsidRPr="004D1173">
              <w:rPr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7702" w:rsidRPr="004D1173" w:rsidRDefault="004F7702" w:rsidP="004F770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0510A8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A8" w:rsidRPr="004D1173" w:rsidRDefault="000510A8" w:rsidP="000510A8">
            <w:pPr>
              <w:pStyle w:val="af3"/>
              <w:ind w:left="-534" w:firstLine="534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10A8" w:rsidRPr="004D1173" w:rsidRDefault="000510A8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86</w:t>
            </w:r>
          </w:p>
        </w:tc>
        <w:tc>
          <w:tcPr>
            <w:tcW w:w="3402" w:type="dxa"/>
          </w:tcPr>
          <w:p w:rsidR="006C4C6E" w:rsidRPr="004D1173" w:rsidRDefault="006C4C6E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Помещени</w:t>
            </w:r>
            <w:r w:rsidR="00CF73D6">
              <w:rPr>
                <w:color w:val="000000"/>
                <w:kern w:val="2"/>
                <w:szCs w:val="28"/>
              </w:rPr>
              <w:t>я</w:t>
            </w:r>
            <w:r w:rsidRPr="004D1173">
              <w:rPr>
                <w:color w:val="000000"/>
                <w:kern w:val="2"/>
                <w:szCs w:val="28"/>
              </w:rPr>
              <w:t xml:space="preserve">, </w:t>
            </w:r>
          </w:p>
          <w:p w:rsidR="000510A8" w:rsidRPr="004D1173" w:rsidRDefault="006C4C6E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  <w:vertAlign w:val="superscript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кадастровый номер 76:23:010101:188317 </w:t>
            </w:r>
            <w:r w:rsidRPr="004D1173">
              <w:rPr>
                <w:color w:val="000000"/>
                <w:kern w:val="2"/>
                <w:szCs w:val="28"/>
                <w:vertAlign w:val="superscript"/>
              </w:rPr>
              <w:t xml:space="preserve">1, </w:t>
            </w:r>
            <w:r w:rsidR="00FA03BE" w:rsidRPr="004D1173"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0510A8" w:rsidRPr="004D1173" w:rsidRDefault="006C4C6E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Ярославская область, </w:t>
            </w:r>
            <w:r w:rsidR="00B50507" w:rsidRPr="004D1173">
              <w:rPr>
                <w:color w:val="000000"/>
                <w:kern w:val="2"/>
                <w:szCs w:val="28"/>
              </w:rPr>
              <w:br/>
            </w:r>
            <w:r w:rsidRPr="004D1173">
              <w:rPr>
                <w:color w:val="000000"/>
                <w:kern w:val="2"/>
                <w:szCs w:val="28"/>
              </w:rPr>
              <w:t>г</w:t>
            </w:r>
            <w:r w:rsidR="002F06E8">
              <w:rPr>
                <w:color w:val="000000"/>
                <w:kern w:val="2"/>
                <w:szCs w:val="28"/>
              </w:rPr>
              <w:t>.</w:t>
            </w:r>
            <w:r w:rsidRPr="004D1173">
              <w:rPr>
                <w:color w:val="000000"/>
                <w:kern w:val="2"/>
                <w:szCs w:val="28"/>
              </w:rPr>
              <w:t xml:space="preserve"> Ярославль, </w:t>
            </w:r>
            <w:r w:rsidR="002F06E8">
              <w:rPr>
                <w:color w:val="000000"/>
                <w:kern w:val="2"/>
                <w:szCs w:val="28"/>
              </w:rPr>
              <w:br/>
            </w:r>
            <w:r w:rsidRPr="004D1173">
              <w:rPr>
                <w:color w:val="000000"/>
                <w:kern w:val="2"/>
                <w:szCs w:val="28"/>
              </w:rPr>
              <w:t>ул. Советская, д. 19/11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06E8" w:rsidRPr="009C5985" w:rsidRDefault="0045402C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9C5985">
              <w:rPr>
                <w:kern w:val="2"/>
                <w:szCs w:val="28"/>
              </w:rPr>
              <w:t>н</w:t>
            </w:r>
            <w:r w:rsidR="006C4C6E" w:rsidRPr="009C5985">
              <w:rPr>
                <w:kern w:val="2"/>
                <w:szCs w:val="28"/>
              </w:rPr>
              <w:t xml:space="preserve">ежилое </w:t>
            </w:r>
          </w:p>
          <w:p w:rsidR="000510A8" w:rsidRPr="004D1173" w:rsidRDefault="006C4C6E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9C5985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A8" w:rsidRPr="004D1173" w:rsidRDefault="000510A8" w:rsidP="000510A8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0510A8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A8" w:rsidRPr="004D1173" w:rsidRDefault="000510A8" w:rsidP="000510A8">
            <w:pPr>
              <w:pStyle w:val="af3"/>
              <w:ind w:left="-534" w:firstLine="534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10A8" w:rsidRPr="004D1173" w:rsidRDefault="000510A8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87</w:t>
            </w:r>
          </w:p>
        </w:tc>
        <w:tc>
          <w:tcPr>
            <w:tcW w:w="3402" w:type="dxa"/>
          </w:tcPr>
          <w:p w:rsidR="00ED26E7" w:rsidRPr="004D1173" w:rsidRDefault="00A937A5" w:rsidP="00ED26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П</w:t>
            </w:r>
            <w:r w:rsidR="00ED26E7" w:rsidRPr="004D1173">
              <w:rPr>
                <w:color w:val="000000"/>
                <w:kern w:val="2"/>
                <w:szCs w:val="28"/>
              </w:rPr>
              <w:t>омещение,</w:t>
            </w:r>
          </w:p>
          <w:p w:rsidR="000510A8" w:rsidRPr="004D1173" w:rsidRDefault="00FF4982" w:rsidP="00ED26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кадастровый номер </w:t>
            </w:r>
            <w:r w:rsidR="00ED26E7" w:rsidRPr="004D1173">
              <w:rPr>
                <w:color w:val="000000"/>
                <w:kern w:val="2"/>
                <w:szCs w:val="28"/>
              </w:rPr>
              <w:t>76:07:010203:235</w:t>
            </w:r>
          </w:p>
        </w:tc>
        <w:tc>
          <w:tcPr>
            <w:tcW w:w="3119" w:type="dxa"/>
          </w:tcPr>
          <w:p w:rsidR="002A5F22" w:rsidRDefault="00ED26E7" w:rsidP="002A5F2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Ярославская область, </w:t>
            </w:r>
            <w:proofErr w:type="spellStart"/>
            <w:r w:rsidRPr="004D1173">
              <w:rPr>
                <w:color w:val="000000"/>
                <w:kern w:val="2"/>
                <w:szCs w:val="28"/>
              </w:rPr>
              <w:t>Мышкинский</w:t>
            </w:r>
            <w:proofErr w:type="spellEnd"/>
            <w:r w:rsidRPr="004D1173">
              <w:rPr>
                <w:color w:val="000000"/>
                <w:kern w:val="2"/>
                <w:szCs w:val="28"/>
              </w:rPr>
              <w:t xml:space="preserve"> </w:t>
            </w:r>
            <w:r w:rsidR="0045402C" w:rsidRPr="004D1173">
              <w:rPr>
                <w:color w:val="000000"/>
                <w:kern w:val="2"/>
                <w:szCs w:val="28"/>
              </w:rPr>
              <w:t>район</w:t>
            </w:r>
            <w:r w:rsidRPr="004D1173">
              <w:rPr>
                <w:color w:val="000000"/>
                <w:kern w:val="2"/>
                <w:szCs w:val="28"/>
              </w:rPr>
              <w:t xml:space="preserve">, </w:t>
            </w:r>
          </w:p>
          <w:p w:rsidR="000510A8" w:rsidRPr="004D1173" w:rsidRDefault="00ED26E7" w:rsidP="009C5985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г. Мышкин, ул. Никольская, д. 15, </w:t>
            </w:r>
            <w:r w:rsidRPr="009C5985">
              <w:rPr>
                <w:color w:val="000000"/>
                <w:kern w:val="2"/>
                <w:szCs w:val="28"/>
              </w:rPr>
              <w:t>помещение 1 этажа № 2</w:t>
            </w:r>
            <w:r w:rsidR="009C5985">
              <w:rPr>
                <w:color w:val="000000"/>
                <w:kern w:val="2"/>
                <w:szCs w:val="28"/>
              </w:rPr>
              <w:t xml:space="preserve"> – </w:t>
            </w:r>
            <w:r w:rsidRPr="009C5985">
              <w:rPr>
                <w:color w:val="000000"/>
                <w:kern w:val="2"/>
                <w:szCs w:val="28"/>
              </w:rPr>
              <w:t>14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06E8" w:rsidRDefault="0045402C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C528F2" w:rsidRPr="004D1173">
              <w:rPr>
                <w:kern w:val="2"/>
                <w:szCs w:val="28"/>
              </w:rPr>
              <w:t>ежил</w:t>
            </w:r>
            <w:r w:rsidR="00ED26E7" w:rsidRPr="004D1173">
              <w:rPr>
                <w:kern w:val="2"/>
                <w:szCs w:val="28"/>
              </w:rPr>
              <w:t xml:space="preserve">ое </w:t>
            </w:r>
          </w:p>
          <w:p w:rsidR="000510A8" w:rsidRPr="004D1173" w:rsidRDefault="00ED26E7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A8" w:rsidRPr="004D1173" w:rsidRDefault="000510A8" w:rsidP="000510A8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0510A8" w:rsidRPr="004D1173" w:rsidTr="001E02D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A8" w:rsidRPr="004D1173" w:rsidRDefault="000510A8" w:rsidP="000510A8">
            <w:pPr>
              <w:pStyle w:val="af3"/>
              <w:ind w:left="-534" w:firstLine="534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10A8" w:rsidRPr="004D1173" w:rsidRDefault="00C824EA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88</w:t>
            </w:r>
          </w:p>
        </w:tc>
        <w:tc>
          <w:tcPr>
            <w:tcW w:w="3402" w:type="dxa"/>
          </w:tcPr>
          <w:p w:rsidR="00C824EA" w:rsidRPr="004D1173" w:rsidRDefault="00C824EA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Здание гаража,</w:t>
            </w:r>
          </w:p>
          <w:p w:rsidR="000510A8" w:rsidRPr="004D1173" w:rsidRDefault="00C824EA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кадастровый номер 76:22:010106:185</w:t>
            </w:r>
          </w:p>
          <w:p w:rsidR="00F626B8" w:rsidRDefault="00F626B8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254E4F" w:rsidRPr="004D1173" w:rsidRDefault="00254E4F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2F06E8" w:rsidRDefault="00DE23C0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DE23C0">
              <w:rPr>
                <w:color w:val="000000"/>
                <w:kern w:val="2"/>
                <w:szCs w:val="28"/>
              </w:rPr>
              <w:t>с земельным участком</w:t>
            </w:r>
            <w:r w:rsidR="00730B62" w:rsidRPr="004D1173">
              <w:rPr>
                <w:color w:val="000000"/>
                <w:kern w:val="2"/>
                <w:szCs w:val="28"/>
              </w:rPr>
              <w:t xml:space="preserve">, </w:t>
            </w:r>
          </w:p>
          <w:p w:rsidR="00F626B8" w:rsidRPr="004D1173" w:rsidRDefault="00730B62" w:rsidP="000510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кадастровый номер 76:22:010106:86</w:t>
            </w:r>
          </w:p>
        </w:tc>
        <w:tc>
          <w:tcPr>
            <w:tcW w:w="3119" w:type="dxa"/>
          </w:tcPr>
          <w:p w:rsidR="002A5F22" w:rsidRPr="00850A7F" w:rsidRDefault="00C824EA" w:rsidP="000510A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Ярославская область,</w:t>
            </w:r>
            <w:r w:rsidR="00254E4F">
              <w:rPr>
                <w:color w:val="000000"/>
                <w:kern w:val="2"/>
                <w:szCs w:val="28"/>
              </w:rPr>
              <w:t xml:space="preserve"> </w:t>
            </w:r>
            <w:proofErr w:type="spellStart"/>
            <w:r w:rsidR="00254E4F" w:rsidRPr="00850A7F">
              <w:rPr>
                <w:kern w:val="2"/>
                <w:szCs w:val="28"/>
              </w:rPr>
              <w:t>Угличский</w:t>
            </w:r>
            <w:proofErr w:type="spellEnd"/>
            <w:r w:rsidR="00254E4F" w:rsidRPr="00850A7F">
              <w:rPr>
                <w:kern w:val="2"/>
                <w:szCs w:val="28"/>
              </w:rPr>
              <w:t xml:space="preserve"> район,</w:t>
            </w:r>
          </w:p>
          <w:p w:rsidR="000510A8" w:rsidRPr="004D1173" w:rsidRDefault="00C824EA" w:rsidP="000510A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г. Углич, ул. Спасская, д.</w:t>
            </w:r>
            <w:r w:rsidR="002F06E8">
              <w:rPr>
                <w:color w:val="000000"/>
                <w:kern w:val="2"/>
                <w:szCs w:val="28"/>
              </w:rPr>
              <w:t xml:space="preserve"> </w:t>
            </w:r>
            <w:r w:rsidRPr="004D1173">
              <w:rPr>
                <w:color w:val="000000"/>
                <w:kern w:val="2"/>
                <w:szCs w:val="28"/>
              </w:rPr>
              <w:t>13</w:t>
            </w:r>
          </w:p>
          <w:p w:rsidR="002A5F22" w:rsidRDefault="002A5F22" w:rsidP="000510A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2A5F22" w:rsidRDefault="00730B62" w:rsidP="000510A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730B62" w:rsidRPr="004D1173" w:rsidRDefault="00730B62" w:rsidP="000510A8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4D1173">
              <w:rPr>
                <w:color w:val="000000"/>
                <w:kern w:val="2"/>
                <w:szCs w:val="28"/>
              </w:rPr>
              <w:t>г. Углич, ул. Спасская, д.</w:t>
            </w:r>
            <w:r w:rsidR="002F06E8">
              <w:rPr>
                <w:color w:val="000000"/>
                <w:kern w:val="2"/>
                <w:szCs w:val="28"/>
              </w:rPr>
              <w:t xml:space="preserve"> </w:t>
            </w:r>
            <w:r w:rsidRPr="004D1173">
              <w:rPr>
                <w:color w:val="000000"/>
                <w:kern w:val="2"/>
                <w:szCs w:val="28"/>
              </w:rPr>
              <w:t>13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510A8" w:rsidRPr="004D1173" w:rsidRDefault="00E948F2" w:rsidP="003D287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C824EA" w:rsidRPr="004D1173">
              <w:rPr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A8" w:rsidRPr="004D1173" w:rsidRDefault="000510A8" w:rsidP="000510A8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BE5EFB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5EFB" w:rsidRPr="004D1173" w:rsidRDefault="00BE5EFB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E5EFB" w:rsidRPr="004D1173" w:rsidRDefault="00BE5EFB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89</w:t>
            </w:r>
          </w:p>
        </w:tc>
        <w:tc>
          <w:tcPr>
            <w:tcW w:w="3402" w:type="dxa"/>
          </w:tcPr>
          <w:p w:rsidR="00492645" w:rsidRPr="004D1173" w:rsidRDefault="00492645" w:rsidP="0049264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Объект незавершенного </w:t>
            </w:r>
          </w:p>
          <w:p w:rsidR="00492645" w:rsidRPr="004D1173" w:rsidRDefault="00492645" w:rsidP="0049264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строительства, </w:t>
            </w:r>
          </w:p>
          <w:p w:rsidR="00492645" w:rsidRPr="004D1173" w:rsidRDefault="00492645" w:rsidP="00E948F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  <w:r w:rsidR="00E948F2" w:rsidRPr="004D1173">
              <w:rPr>
                <w:kern w:val="2"/>
                <w:szCs w:val="28"/>
              </w:rPr>
              <w:t>76:22:010101:15735</w:t>
            </w:r>
          </w:p>
          <w:p w:rsidR="00492645" w:rsidRDefault="00492645" w:rsidP="0049264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83FC2" w:rsidRPr="004D1173" w:rsidRDefault="00883FC2" w:rsidP="0049264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A5F22" w:rsidRDefault="00492645" w:rsidP="002A5F2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 земельным участком,</w:t>
            </w:r>
          </w:p>
          <w:p w:rsidR="002A5F22" w:rsidRDefault="00492645" w:rsidP="002A5F2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</w:p>
          <w:p w:rsidR="00BE5EFB" w:rsidRPr="004D1173" w:rsidRDefault="00492645" w:rsidP="002A5F2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76:22:010719:181</w:t>
            </w:r>
          </w:p>
        </w:tc>
        <w:tc>
          <w:tcPr>
            <w:tcW w:w="3119" w:type="dxa"/>
          </w:tcPr>
          <w:p w:rsidR="002A5F22" w:rsidRDefault="00835BE2" w:rsidP="000510A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2171E4" w:rsidRDefault="00835BE2" w:rsidP="000510A8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Угличский</w:t>
            </w:r>
            <w:proofErr w:type="spellEnd"/>
            <w:r w:rsidR="00E948F2" w:rsidRPr="004D1173">
              <w:rPr>
                <w:kern w:val="2"/>
                <w:szCs w:val="28"/>
              </w:rPr>
              <w:t xml:space="preserve"> </w:t>
            </w:r>
            <w:r w:rsidR="00883FC2">
              <w:rPr>
                <w:kern w:val="2"/>
                <w:szCs w:val="28"/>
              </w:rPr>
              <w:t xml:space="preserve">муниципальный </w:t>
            </w:r>
            <w:r w:rsidR="00E948F2" w:rsidRPr="004D1173">
              <w:rPr>
                <w:kern w:val="2"/>
                <w:szCs w:val="28"/>
              </w:rPr>
              <w:t>район</w:t>
            </w:r>
            <w:r w:rsidRPr="004D1173">
              <w:rPr>
                <w:kern w:val="2"/>
                <w:szCs w:val="28"/>
              </w:rPr>
              <w:t xml:space="preserve">, </w:t>
            </w:r>
            <w:r w:rsidR="00883FC2">
              <w:rPr>
                <w:kern w:val="2"/>
                <w:szCs w:val="28"/>
              </w:rPr>
              <w:t>городское поселение Углич,</w:t>
            </w:r>
          </w:p>
          <w:p w:rsidR="00BE5EFB" w:rsidRPr="004D1173" w:rsidRDefault="002171E4" w:rsidP="000510A8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г.</w:t>
            </w:r>
            <w:r w:rsidR="00835BE2" w:rsidRPr="004D1173">
              <w:rPr>
                <w:kern w:val="2"/>
                <w:szCs w:val="28"/>
              </w:rPr>
              <w:t xml:space="preserve"> Углич, ул</w:t>
            </w:r>
            <w:r w:rsidR="00E948F2" w:rsidRPr="004D1173">
              <w:rPr>
                <w:kern w:val="2"/>
                <w:szCs w:val="28"/>
              </w:rPr>
              <w:t>.</w:t>
            </w:r>
            <w:r w:rsidR="00835BE2" w:rsidRPr="004D1173">
              <w:rPr>
                <w:kern w:val="2"/>
                <w:szCs w:val="28"/>
              </w:rPr>
              <w:t xml:space="preserve"> Сосновая</w:t>
            </w:r>
          </w:p>
          <w:p w:rsidR="002171E4" w:rsidRDefault="002171E4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492645" w:rsidRPr="004D1173" w:rsidRDefault="00492645" w:rsidP="000510A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Ярославская обл</w:t>
            </w:r>
            <w:r w:rsidR="00E948F2" w:rsidRPr="004D1173">
              <w:rPr>
                <w:kern w:val="2"/>
                <w:szCs w:val="28"/>
              </w:rPr>
              <w:t>асть</w:t>
            </w:r>
            <w:r w:rsidRPr="004D1173">
              <w:rPr>
                <w:kern w:val="2"/>
                <w:szCs w:val="28"/>
              </w:rPr>
              <w:t xml:space="preserve">, </w:t>
            </w:r>
            <w:r w:rsidR="00F626B8" w:rsidRPr="004D1173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г. Углич, ул</w:t>
            </w:r>
            <w:r w:rsidR="00E948F2" w:rsidRPr="004D1173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Сосновая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E5EFB" w:rsidRPr="004D1173" w:rsidRDefault="00E948F2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о</w:t>
            </w:r>
            <w:r w:rsidR="00492645" w:rsidRPr="004D1173">
              <w:rPr>
                <w:kern w:val="2"/>
                <w:szCs w:val="28"/>
              </w:rPr>
              <w:t xml:space="preserve">бъект </w:t>
            </w:r>
            <w:r w:rsidRPr="004D1173">
              <w:rPr>
                <w:kern w:val="2"/>
                <w:szCs w:val="28"/>
              </w:rPr>
              <w:br/>
              <w:t>незавершен</w:t>
            </w:r>
            <w:r w:rsidR="00492645" w:rsidRPr="004D1173">
              <w:rPr>
                <w:kern w:val="2"/>
                <w:szCs w:val="28"/>
              </w:rPr>
              <w:t xml:space="preserve">ного </w:t>
            </w:r>
            <w:r w:rsidRPr="004D1173">
              <w:rPr>
                <w:kern w:val="2"/>
                <w:szCs w:val="28"/>
              </w:rPr>
              <w:br/>
            </w:r>
            <w:r w:rsidR="00492645" w:rsidRPr="004D1173">
              <w:rPr>
                <w:kern w:val="2"/>
                <w:szCs w:val="28"/>
              </w:rPr>
              <w:t>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5EFB" w:rsidRPr="004D1173" w:rsidRDefault="00BE5EFB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BE5EFB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5EFB" w:rsidRPr="004D1173" w:rsidRDefault="00BE5EFB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E5EFB" w:rsidRPr="004D1173" w:rsidRDefault="0049509C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90</w:t>
            </w:r>
          </w:p>
        </w:tc>
        <w:tc>
          <w:tcPr>
            <w:tcW w:w="3402" w:type="dxa"/>
          </w:tcPr>
          <w:p w:rsidR="0049509C" w:rsidRPr="00850A7F" w:rsidRDefault="00883FC2" w:rsidP="00883FC2">
            <w:pPr>
              <w:autoSpaceDE w:val="0"/>
              <w:autoSpaceDN w:val="0"/>
              <w:adjustRightInd w:val="0"/>
              <w:ind w:right="-105" w:firstLine="0"/>
              <w:jc w:val="left"/>
              <w:rPr>
                <w:spacing w:val="-6"/>
                <w:kern w:val="2"/>
                <w:szCs w:val="28"/>
              </w:rPr>
            </w:pPr>
            <w:r w:rsidRPr="00850A7F">
              <w:rPr>
                <w:spacing w:val="-6"/>
                <w:kern w:val="2"/>
                <w:szCs w:val="28"/>
              </w:rPr>
              <w:t>Гараж на одну автомашину,</w:t>
            </w:r>
          </w:p>
          <w:p w:rsidR="00BE5EFB" w:rsidRPr="004D1173" w:rsidRDefault="0049509C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76:06:010313:337 </w:t>
            </w:r>
          </w:p>
        </w:tc>
        <w:tc>
          <w:tcPr>
            <w:tcW w:w="3119" w:type="dxa"/>
          </w:tcPr>
          <w:p w:rsidR="002A5F22" w:rsidRDefault="0049509C" w:rsidP="00730B62">
            <w:pPr>
              <w:tabs>
                <w:tab w:val="left" w:pos="1080"/>
              </w:tabs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Ярославская область, </w:t>
            </w:r>
          </w:p>
          <w:p w:rsidR="00D4076F" w:rsidRDefault="0049509C" w:rsidP="002A5F22">
            <w:pPr>
              <w:tabs>
                <w:tab w:val="left" w:pos="1080"/>
              </w:tabs>
              <w:ind w:firstLine="0"/>
              <w:jc w:val="left"/>
              <w:rPr>
                <w:szCs w:val="28"/>
              </w:rPr>
            </w:pPr>
            <w:proofErr w:type="spellStart"/>
            <w:r w:rsidRPr="004D1173">
              <w:rPr>
                <w:szCs w:val="28"/>
              </w:rPr>
              <w:t>Любимский</w:t>
            </w:r>
            <w:proofErr w:type="spellEnd"/>
            <w:r w:rsidR="00730B62" w:rsidRPr="004D1173">
              <w:rPr>
                <w:szCs w:val="28"/>
              </w:rPr>
              <w:t xml:space="preserve"> район</w:t>
            </w:r>
            <w:r w:rsidRPr="004D1173">
              <w:rPr>
                <w:szCs w:val="28"/>
              </w:rPr>
              <w:t xml:space="preserve">, </w:t>
            </w:r>
            <w:r w:rsidR="00730B62" w:rsidRPr="004D1173">
              <w:rPr>
                <w:szCs w:val="28"/>
              </w:rPr>
              <w:br/>
            </w:r>
            <w:r w:rsidRPr="004D1173">
              <w:rPr>
                <w:szCs w:val="28"/>
              </w:rPr>
              <w:t>г</w:t>
            </w:r>
            <w:r w:rsidR="00730B62" w:rsidRPr="004D1173">
              <w:rPr>
                <w:szCs w:val="28"/>
              </w:rPr>
              <w:t>.</w:t>
            </w:r>
            <w:r w:rsidRPr="004D1173">
              <w:rPr>
                <w:szCs w:val="28"/>
              </w:rPr>
              <w:t xml:space="preserve"> Любим, </w:t>
            </w:r>
          </w:p>
          <w:p w:rsidR="00BE5EFB" w:rsidRPr="004D1173" w:rsidRDefault="0049509C" w:rsidP="002A5F22">
            <w:pPr>
              <w:tabs>
                <w:tab w:val="left" w:pos="1080"/>
              </w:tabs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ул</w:t>
            </w:r>
            <w:r w:rsidR="00730B62" w:rsidRPr="004D1173">
              <w:rPr>
                <w:szCs w:val="28"/>
              </w:rPr>
              <w:t>.</w:t>
            </w:r>
            <w:r w:rsidRPr="004D1173">
              <w:rPr>
                <w:szCs w:val="28"/>
              </w:rPr>
              <w:t xml:space="preserve"> Раевского, д</w:t>
            </w:r>
            <w:r w:rsidR="00D4076F">
              <w:rPr>
                <w:szCs w:val="28"/>
              </w:rPr>
              <w:t>.</w:t>
            </w:r>
            <w:r w:rsidRPr="004D1173">
              <w:rPr>
                <w:szCs w:val="28"/>
              </w:rPr>
              <w:t xml:space="preserve"> 4б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E5EFB" w:rsidRPr="004D1173" w:rsidRDefault="00730B62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49509C" w:rsidRPr="004D1173">
              <w:rPr>
                <w:kern w:val="2"/>
                <w:szCs w:val="28"/>
              </w:rPr>
              <w:t xml:space="preserve">ежилое </w:t>
            </w:r>
            <w:r w:rsidRPr="004D1173">
              <w:rPr>
                <w:kern w:val="2"/>
                <w:szCs w:val="28"/>
              </w:rPr>
              <w:br/>
            </w:r>
            <w:r w:rsidR="0049509C" w:rsidRPr="004D1173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5EFB" w:rsidRPr="004D1173" w:rsidRDefault="00BE5EFB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236554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6554" w:rsidRPr="004D1173" w:rsidRDefault="00236554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6554" w:rsidRPr="004D1173" w:rsidRDefault="00236554" w:rsidP="00E40E2A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E40E2A" w:rsidRPr="004D1173">
              <w:rPr>
                <w:szCs w:val="28"/>
              </w:rPr>
              <w:t>1</w:t>
            </w:r>
          </w:p>
        </w:tc>
        <w:tc>
          <w:tcPr>
            <w:tcW w:w="3402" w:type="dxa"/>
          </w:tcPr>
          <w:p w:rsidR="00236554" w:rsidRPr="004D1173" w:rsidRDefault="00B25305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Имущественный комплекс в составе</w:t>
            </w:r>
            <w:r w:rsidR="00CE0B18" w:rsidRPr="004D1173">
              <w:rPr>
                <w:kern w:val="2"/>
                <w:szCs w:val="28"/>
              </w:rPr>
              <w:t>:</w:t>
            </w:r>
          </w:p>
          <w:p w:rsidR="00CE0B18" w:rsidRPr="004D1173" w:rsidRDefault="00CE0B1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40E2A" w:rsidRPr="00850A7F" w:rsidRDefault="00B25305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lastRenderedPageBreak/>
              <w:t>фельдшерско-акушерский пункт</w:t>
            </w:r>
            <w:r w:rsidR="00E40E2A" w:rsidRPr="00850A7F">
              <w:rPr>
                <w:kern w:val="2"/>
                <w:szCs w:val="28"/>
              </w:rPr>
              <w:t xml:space="preserve">, </w:t>
            </w:r>
          </w:p>
          <w:p w:rsidR="00CE0B18" w:rsidRPr="00850A7F" w:rsidRDefault="00CE0B18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t>кадастровы</w:t>
            </w:r>
            <w:r w:rsidR="00E40E2A" w:rsidRPr="00850A7F">
              <w:rPr>
                <w:kern w:val="2"/>
                <w:szCs w:val="28"/>
              </w:rPr>
              <w:t>й</w:t>
            </w:r>
            <w:r w:rsidRPr="00850A7F">
              <w:rPr>
                <w:kern w:val="2"/>
                <w:szCs w:val="28"/>
              </w:rPr>
              <w:t xml:space="preserve"> номер 76:13:010903:370</w:t>
            </w:r>
          </w:p>
          <w:p w:rsidR="00B25305" w:rsidRPr="00850A7F" w:rsidRDefault="00B25305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E0B18" w:rsidRPr="00850A7F" w:rsidRDefault="00B13547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t>в</w:t>
            </w:r>
            <w:r w:rsidR="00CE0B18" w:rsidRPr="00850A7F">
              <w:rPr>
                <w:kern w:val="2"/>
                <w:szCs w:val="28"/>
              </w:rPr>
              <w:t>одопроводные сети</w:t>
            </w:r>
            <w:r w:rsidR="00B25305" w:rsidRPr="00850A7F">
              <w:rPr>
                <w:kern w:val="2"/>
                <w:szCs w:val="28"/>
              </w:rPr>
              <w:t xml:space="preserve"> к зданию </w:t>
            </w:r>
            <w:proofErr w:type="spellStart"/>
            <w:r w:rsidR="00B25305" w:rsidRPr="00850A7F">
              <w:rPr>
                <w:kern w:val="2"/>
                <w:szCs w:val="28"/>
              </w:rPr>
              <w:t>ФАПа</w:t>
            </w:r>
            <w:proofErr w:type="spellEnd"/>
            <w:r w:rsidR="00B25305" w:rsidRPr="00850A7F">
              <w:rPr>
                <w:kern w:val="2"/>
                <w:szCs w:val="28"/>
              </w:rPr>
              <w:t xml:space="preserve"> п.</w:t>
            </w:r>
            <w:r w:rsidR="00DC4D6E" w:rsidRPr="00850A7F">
              <w:rPr>
                <w:kern w:val="2"/>
                <w:szCs w:val="28"/>
              </w:rPr>
              <w:t xml:space="preserve"> </w:t>
            </w:r>
            <w:proofErr w:type="spellStart"/>
            <w:r w:rsidR="00B25305" w:rsidRPr="00850A7F">
              <w:rPr>
                <w:kern w:val="2"/>
                <w:szCs w:val="28"/>
              </w:rPr>
              <w:t>Марково</w:t>
            </w:r>
            <w:proofErr w:type="spellEnd"/>
            <w:r w:rsidR="00B25305" w:rsidRPr="00850A7F">
              <w:rPr>
                <w:kern w:val="2"/>
                <w:szCs w:val="28"/>
              </w:rPr>
              <w:t xml:space="preserve">, от водопроводного колодца до здания </w:t>
            </w:r>
            <w:proofErr w:type="spellStart"/>
            <w:r w:rsidR="00B25305" w:rsidRPr="00850A7F">
              <w:rPr>
                <w:kern w:val="2"/>
                <w:szCs w:val="28"/>
              </w:rPr>
              <w:t>ФАПа</w:t>
            </w:r>
            <w:proofErr w:type="spellEnd"/>
            <w:r w:rsidR="00CE0B18" w:rsidRPr="00850A7F">
              <w:rPr>
                <w:kern w:val="2"/>
                <w:szCs w:val="28"/>
              </w:rPr>
              <w:t xml:space="preserve">, </w:t>
            </w:r>
            <w:r w:rsidR="00E40E2A" w:rsidRPr="00850A7F">
              <w:rPr>
                <w:kern w:val="2"/>
                <w:szCs w:val="28"/>
              </w:rPr>
              <w:br/>
            </w:r>
            <w:r w:rsidR="00CE0B18" w:rsidRPr="00850A7F">
              <w:rPr>
                <w:kern w:val="2"/>
                <w:szCs w:val="28"/>
              </w:rPr>
              <w:t>кадастровый номер 76:13:010903:502</w:t>
            </w:r>
          </w:p>
          <w:p w:rsidR="00D4076F" w:rsidRPr="00850A7F" w:rsidRDefault="00D4076F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956AE8" w:rsidRPr="00850A7F" w:rsidRDefault="00B13547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t>тепловые сети</w:t>
            </w:r>
            <w:r w:rsidR="00DC4D6E" w:rsidRPr="00850A7F">
              <w:rPr>
                <w:kern w:val="2"/>
                <w:szCs w:val="28"/>
              </w:rPr>
              <w:t xml:space="preserve"> к зданию ФАП с. </w:t>
            </w:r>
            <w:proofErr w:type="spellStart"/>
            <w:r w:rsidR="00DC4D6E" w:rsidRPr="00850A7F">
              <w:rPr>
                <w:kern w:val="2"/>
                <w:szCs w:val="28"/>
              </w:rPr>
              <w:t>Марково</w:t>
            </w:r>
            <w:proofErr w:type="spellEnd"/>
            <w:r w:rsidR="00DC4D6E" w:rsidRPr="00850A7F">
              <w:rPr>
                <w:kern w:val="2"/>
                <w:szCs w:val="28"/>
              </w:rPr>
              <w:t xml:space="preserve"> от врезки тепловых сетей до здания </w:t>
            </w:r>
            <w:proofErr w:type="spellStart"/>
            <w:r w:rsidR="00DC4D6E" w:rsidRPr="00850A7F">
              <w:rPr>
                <w:kern w:val="2"/>
                <w:szCs w:val="28"/>
              </w:rPr>
              <w:t>ФАПа</w:t>
            </w:r>
            <w:proofErr w:type="spellEnd"/>
            <w:r w:rsidRPr="00850A7F">
              <w:rPr>
                <w:kern w:val="2"/>
                <w:szCs w:val="28"/>
              </w:rPr>
              <w:t xml:space="preserve">, </w:t>
            </w:r>
          </w:p>
          <w:p w:rsidR="00CE0B18" w:rsidRPr="004D1173" w:rsidRDefault="00B13547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 76:13:010903:495</w:t>
            </w:r>
          </w:p>
          <w:p w:rsidR="00D4076F" w:rsidRPr="004D1173" w:rsidRDefault="00D4076F" w:rsidP="00CE0B1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13547" w:rsidRDefault="00B13547" w:rsidP="00E40E2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хозяйственные фекальные сети</w:t>
            </w:r>
            <w:r w:rsidR="002448B4">
              <w:rPr>
                <w:kern w:val="2"/>
                <w:szCs w:val="28"/>
              </w:rPr>
              <w:t xml:space="preserve"> </w:t>
            </w:r>
            <w:r w:rsidR="002448B4" w:rsidRPr="002448B4">
              <w:rPr>
                <w:kern w:val="2"/>
                <w:szCs w:val="28"/>
              </w:rPr>
              <w:t xml:space="preserve">к зданию </w:t>
            </w:r>
            <w:proofErr w:type="spellStart"/>
            <w:r w:rsidR="002448B4" w:rsidRPr="002448B4">
              <w:rPr>
                <w:kern w:val="2"/>
                <w:szCs w:val="28"/>
              </w:rPr>
              <w:t>ФАПа</w:t>
            </w:r>
            <w:proofErr w:type="spellEnd"/>
            <w:r w:rsidR="002448B4" w:rsidRPr="002448B4">
              <w:rPr>
                <w:kern w:val="2"/>
                <w:szCs w:val="28"/>
              </w:rPr>
              <w:t xml:space="preserve"> с.</w:t>
            </w:r>
            <w:r w:rsidR="002448B4">
              <w:rPr>
                <w:kern w:val="2"/>
                <w:szCs w:val="28"/>
              </w:rPr>
              <w:t> </w:t>
            </w:r>
            <w:proofErr w:type="spellStart"/>
            <w:r w:rsidR="002448B4" w:rsidRPr="002448B4">
              <w:rPr>
                <w:kern w:val="2"/>
                <w:szCs w:val="28"/>
              </w:rPr>
              <w:t>Марково</w:t>
            </w:r>
            <w:proofErr w:type="spellEnd"/>
            <w:r w:rsidRPr="004D1173">
              <w:rPr>
                <w:kern w:val="2"/>
                <w:szCs w:val="28"/>
              </w:rPr>
              <w:t>,</w:t>
            </w:r>
            <w:r w:rsidR="00E40E2A" w:rsidRPr="004D1173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кадастровый номер 76:13:010903:497</w:t>
            </w:r>
          </w:p>
          <w:p w:rsidR="00D4076F" w:rsidRDefault="00D4076F" w:rsidP="00E40E2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131B6F" w:rsidRPr="002B36FA" w:rsidRDefault="00131B6F" w:rsidP="00E40E2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2B36FA">
              <w:rPr>
                <w:kern w:val="2"/>
                <w:szCs w:val="28"/>
              </w:rPr>
              <w:t>с земельным участком,</w:t>
            </w:r>
          </w:p>
          <w:p w:rsidR="00131B6F" w:rsidRPr="002B36FA" w:rsidRDefault="00131B6F" w:rsidP="00E40E2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2B36FA">
              <w:rPr>
                <w:kern w:val="2"/>
                <w:szCs w:val="28"/>
              </w:rPr>
              <w:t>кадастровый номер</w:t>
            </w:r>
          </w:p>
          <w:p w:rsidR="00131B6F" w:rsidRPr="004D1173" w:rsidRDefault="00131B6F" w:rsidP="00E40E2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2B36FA">
              <w:rPr>
                <w:kern w:val="2"/>
                <w:szCs w:val="28"/>
              </w:rPr>
              <w:t>76:13:010903:226</w:t>
            </w:r>
          </w:p>
        </w:tc>
        <w:tc>
          <w:tcPr>
            <w:tcW w:w="3119" w:type="dxa"/>
          </w:tcPr>
          <w:p w:rsidR="00CE0B18" w:rsidRPr="004D1173" w:rsidRDefault="00CE0B18" w:rsidP="00E40E2A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40E2A" w:rsidRDefault="00E40E2A" w:rsidP="00E40E2A">
            <w:pPr>
              <w:ind w:firstLine="0"/>
              <w:jc w:val="left"/>
              <w:rPr>
                <w:szCs w:val="28"/>
              </w:rPr>
            </w:pPr>
          </w:p>
          <w:p w:rsidR="00B25305" w:rsidRPr="004D1173" w:rsidRDefault="00B25305" w:rsidP="00E40E2A">
            <w:pPr>
              <w:ind w:firstLine="0"/>
              <w:jc w:val="left"/>
              <w:rPr>
                <w:szCs w:val="28"/>
              </w:rPr>
            </w:pPr>
          </w:p>
          <w:p w:rsidR="002A5F22" w:rsidRDefault="00CE0B18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lastRenderedPageBreak/>
              <w:t xml:space="preserve">Ярославская область, </w:t>
            </w:r>
          </w:p>
          <w:p w:rsidR="002A5F22" w:rsidRDefault="00CE0B18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>Ростовский</w:t>
            </w:r>
            <w:r w:rsidR="00B50507" w:rsidRPr="004D1173">
              <w:rPr>
                <w:szCs w:val="28"/>
              </w:rPr>
              <w:t xml:space="preserve"> район</w:t>
            </w:r>
            <w:r w:rsidRPr="004D1173">
              <w:rPr>
                <w:szCs w:val="28"/>
              </w:rPr>
              <w:t xml:space="preserve">, </w:t>
            </w:r>
          </w:p>
          <w:p w:rsidR="00CE0B18" w:rsidRPr="004D1173" w:rsidRDefault="00CE0B18" w:rsidP="00D4076F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с. </w:t>
            </w:r>
            <w:proofErr w:type="spellStart"/>
            <w:r w:rsidRPr="004D1173">
              <w:rPr>
                <w:szCs w:val="28"/>
              </w:rPr>
              <w:t>Марково</w:t>
            </w:r>
            <w:proofErr w:type="spellEnd"/>
            <w:r w:rsidRPr="004D1173">
              <w:rPr>
                <w:szCs w:val="28"/>
              </w:rPr>
              <w:t>, д. 18б</w:t>
            </w:r>
          </w:p>
          <w:p w:rsidR="00B25305" w:rsidRDefault="00B25305" w:rsidP="00E40E2A">
            <w:pPr>
              <w:ind w:firstLine="0"/>
              <w:jc w:val="left"/>
              <w:rPr>
                <w:szCs w:val="28"/>
              </w:rPr>
            </w:pPr>
          </w:p>
          <w:p w:rsidR="00B25305" w:rsidRDefault="00B25305" w:rsidP="00E40E2A">
            <w:pPr>
              <w:ind w:firstLine="0"/>
              <w:jc w:val="left"/>
              <w:rPr>
                <w:szCs w:val="28"/>
              </w:rPr>
            </w:pPr>
          </w:p>
          <w:p w:rsidR="002A5F22" w:rsidRDefault="00CE0B18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Ярославская область, </w:t>
            </w:r>
          </w:p>
          <w:p w:rsidR="00B13547" w:rsidRPr="004D1173" w:rsidRDefault="00CE0B18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Ростовский </w:t>
            </w:r>
            <w:r w:rsidR="00E40E2A" w:rsidRPr="004D1173">
              <w:rPr>
                <w:szCs w:val="28"/>
              </w:rPr>
              <w:t>район</w:t>
            </w:r>
            <w:r w:rsidRPr="004D1173">
              <w:rPr>
                <w:szCs w:val="28"/>
              </w:rPr>
              <w:t xml:space="preserve">, </w:t>
            </w:r>
            <w:r w:rsidR="00E40E2A" w:rsidRPr="004D1173">
              <w:rPr>
                <w:szCs w:val="28"/>
              </w:rPr>
              <w:br/>
            </w:r>
            <w:r w:rsidRPr="004D1173">
              <w:rPr>
                <w:szCs w:val="28"/>
              </w:rPr>
              <w:t>Савинский сельский округ, с.</w:t>
            </w:r>
            <w:r w:rsidR="00E40E2A" w:rsidRPr="004D1173">
              <w:rPr>
                <w:szCs w:val="28"/>
              </w:rPr>
              <w:t xml:space="preserve"> </w:t>
            </w:r>
            <w:proofErr w:type="spellStart"/>
            <w:r w:rsidRPr="004D1173">
              <w:rPr>
                <w:szCs w:val="28"/>
              </w:rPr>
              <w:t>Марково</w:t>
            </w:r>
            <w:proofErr w:type="spellEnd"/>
            <w:r w:rsidRPr="004D1173">
              <w:rPr>
                <w:szCs w:val="28"/>
              </w:rPr>
              <w:t>,</w:t>
            </w:r>
            <w:r w:rsidR="00E40E2A" w:rsidRPr="004D1173">
              <w:rPr>
                <w:szCs w:val="28"/>
              </w:rPr>
              <w:t xml:space="preserve"> </w:t>
            </w:r>
            <w:r w:rsidRPr="004D1173">
              <w:rPr>
                <w:szCs w:val="28"/>
              </w:rPr>
              <w:t>д.</w:t>
            </w:r>
            <w:r w:rsidR="00D4076F">
              <w:rPr>
                <w:szCs w:val="28"/>
              </w:rPr>
              <w:t> </w:t>
            </w:r>
            <w:r w:rsidRPr="004D1173">
              <w:rPr>
                <w:szCs w:val="28"/>
              </w:rPr>
              <w:t>18б</w:t>
            </w:r>
          </w:p>
          <w:p w:rsidR="00B13547" w:rsidRDefault="00B13547" w:rsidP="00E40E2A">
            <w:pPr>
              <w:jc w:val="left"/>
              <w:rPr>
                <w:szCs w:val="28"/>
              </w:rPr>
            </w:pPr>
          </w:p>
          <w:p w:rsidR="00DC4D6E" w:rsidRPr="004D1173" w:rsidRDefault="00DC4D6E" w:rsidP="00E40E2A">
            <w:pPr>
              <w:jc w:val="left"/>
              <w:rPr>
                <w:szCs w:val="28"/>
              </w:rPr>
            </w:pPr>
          </w:p>
          <w:p w:rsidR="002A5F22" w:rsidRDefault="00B13547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Ярославская область, </w:t>
            </w:r>
          </w:p>
          <w:p w:rsidR="00B13547" w:rsidRPr="004D1173" w:rsidRDefault="00B13547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Ростовский </w:t>
            </w:r>
            <w:r w:rsidR="00E40E2A" w:rsidRPr="004D1173">
              <w:rPr>
                <w:szCs w:val="28"/>
              </w:rPr>
              <w:t>район</w:t>
            </w:r>
            <w:r w:rsidRPr="004D1173">
              <w:rPr>
                <w:szCs w:val="28"/>
              </w:rPr>
              <w:t xml:space="preserve">, </w:t>
            </w:r>
            <w:r w:rsidR="00E40E2A" w:rsidRPr="004D1173">
              <w:rPr>
                <w:szCs w:val="28"/>
              </w:rPr>
              <w:br/>
            </w:r>
            <w:r w:rsidRPr="004D1173">
              <w:rPr>
                <w:szCs w:val="28"/>
              </w:rPr>
              <w:t>Савинский сельский округ, с.</w:t>
            </w:r>
            <w:r w:rsidR="00E40E2A" w:rsidRPr="004D1173">
              <w:rPr>
                <w:szCs w:val="28"/>
              </w:rPr>
              <w:t> </w:t>
            </w:r>
            <w:proofErr w:type="spellStart"/>
            <w:r w:rsidRPr="004D1173">
              <w:rPr>
                <w:szCs w:val="28"/>
              </w:rPr>
              <w:t>Марково</w:t>
            </w:r>
            <w:proofErr w:type="spellEnd"/>
            <w:r w:rsidRPr="004D1173">
              <w:rPr>
                <w:szCs w:val="28"/>
              </w:rPr>
              <w:t>, д.</w:t>
            </w:r>
            <w:r w:rsidR="00D4076F">
              <w:rPr>
                <w:szCs w:val="28"/>
              </w:rPr>
              <w:t> </w:t>
            </w:r>
            <w:r w:rsidRPr="004D1173">
              <w:rPr>
                <w:szCs w:val="28"/>
              </w:rPr>
              <w:t>18б</w:t>
            </w:r>
          </w:p>
          <w:p w:rsidR="00B13547" w:rsidRDefault="00B13547" w:rsidP="00E40E2A">
            <w:pPr>
              <w:jc w:val="left"/>
              <w:rPr>
                <w:szCs w:val="28"/>
              </w:rPr>
            </w:pPr>
          </w:p>
          <w:p w:rsidR="00DC4D6E" w:rsidRPr="004D1173" w:rsidRDefault="00DC4D6E" w:rsidP="00E40E2A">
            <w:pPr>
              <w:jc w:val="left"/>
              <w:rPr>
                <w:szCs w:val="28"/>
              </w:rPr>
            </w:pPr>
          </w:p>
          <w:p w:rsidR="002A5F22" w:rsidRDefault="00B13547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Ярославская область, </w:t>
            </w:r>
          </w:p>
          <w:p w:rsidR="00236554" w:rsidRDefault="00B13547" w:rsidP="00E40E2A">
            <w:pPr>
              <w:ind w:firstLine="0"/>
              <w:jc w:val="left"/>
              <w:rPr>
                <w:szCs w:val="28"/>
              </w:rPr>
            </w:pPr>
            <w:r w:rsidRPr="004D1173">
              <w:rPr>
                <w:szCs w:val="28"/>
              </w:rPr>
              <w:t xml:space="preserve">Ростовский </w:t>
            </w:r>
            <w:r w:rsidR="00E40E2A" w:rsidRPr="004D1173">
              <w:rPr>
                <w:szCs w:val="28"/>
              </w:rPr>
              <w:t>район</w:t>
            </w:r>
            <w:r w:rsidRPr="004D1173">
              <w:rPr>
                <w:szCs w:val="28"/>
              </w:rPr>
              <w:t xml:space="preserve">, </w:t>
            </w:r>
            <w:r w:rsidR="00E40E2A" w:rsidRPr="004D1173">
              <w:rPr>
                <w:szCs w:val="28"/>
              </w:rPr>
              <w:br/>
            </w:r>
            <w:r w:rsidRPr="004D1173">
              <w:rPr>
                <w:szCs w:val="28"/>
              </w:rPr>
              <w:t>Савинский сельский округ, с.</w:t>
            </w:r>
            <w:r w:rsidR="00E40E2A" w:rsidRPr="004D1173">
              <w:rPr>
                <w:szCs w:val="28"/>
              </w:rPr>
              <w:t> </w:t>
            </w:r>
            <w:proofErr w:type="spellStart"/>
            <w:r w:rsidRPr="004D1173">
              <w:rPr>
                <w:szCs w:val="28"/>
              </w:rPr>
              <w:t>Марково</w:t>
            </w:r>
            <w:proofErr w:type="spellEnd"/>
            <w:r w:rsidRPr="004D1173">
              <w:rPr>
                <w:szCs w:val="28"/>
              </w:rPr>
              <w:t>, д.</w:t>
            </w:r>
            <w:r w:rsidR="00D4076F">
              <w:rPr>
                <w:szCs w:val="28"/>
              </w:rPr>
              <w:t> </w:t>
            </w:r>
            <w:r w:rsidRPr="004D1173">
              <w:rPr>
                <w:szCs w:val="28"/>
              </w:rPr>
              <w:t>18б</w:t>
            </w:r>
          </w:p>
          <w:p w:rsidR="002B36FA" w:rsidRDefault="002B36FA" w:rsidP="00E40E2A">
            <w:pPr>
              <w:ind w:firstLine="0"/>
              <w:jc w:val="left"/>
              <w:rPr>
                <w:szCs w:val="28"/>
              </w:rPr>
            </w:pPr>
          </w:p>
          <w:p w:rsidR="002B36FA" w:rsidRDefault="002B36FA" w:rsidP="002B36FA">
            <w:pPr>
              <w:ind w:firstLine="0"/>
              <w:jc w:val="left"/>
              <w:rPr>
                <w:szCs w:val="28"/>
              </w:rPr>
            </w:pPr>
            <w:r w:rsidRPr="002B36FA">
              <w:rPr>
                <w:szCs w:val="28"/>
              </w:rPr>
              <w:t xml:space="preserve">Ярославская область, </w:t>
            </w:r>
          </w:p>
          <w:p w:rsidR="002B36FA" w:rsidRDefault="002B36FA" w:rsidP="002B36FA">
            <w:pPr>
              <w:ind w:firstLine="0"/>
              <w:jc w:val="left"/>
              <w:rPr>
                <w:szCs w:val="28"/>
              </w:rPr>
            </w:pPr>
            <w:r w:rsidRPr="002B36FA">
              <w:rPr>
                <w:szCs w:val="28"/>
              </w:rPr>
              <w:t>Ростовский</w:t>
            </w:r>
            <w:r>
              <w:rPr>
                <w:szCs w:val="28"/>
              </w:rPr>
              <w:t xml:space="preserve"> район</w:t>
            </w:r>
            <w:r w:rsidRPr="002B36FA">
              <w:rPr>
                <w:szCs w:val="28"/>
              </w:rPr>
              <w:t xml:space="preserve">, </w:t>
            </w:r>
          </w:p>
          <w:p w:rsidR="002B36FA" w:rsidRPr="004D1173" w:rsidRDefault="002B36FA" w:rsidP="002B36FA">
            <w:pPr>
              <w:ind w:firstLine="0"/>
              <w:jc w:val="left"/>
              <w:rPr>
                <w:szCs w:val="28"/>
              </w:rPr>
            </w:pPr>
            <w:r w:rsidRPr="002B36FA">
              <w:rPr>
                <w:szCs w:val="28"/>
              </w:rPr>
              <w:t>Савинский</w:t>
            </w:r>
            <w:r>
              <w:rPr>
                <w:szCs w:val="28"/>
              </w:rPr>
              <w:t xml:space="preserve"> сельский округ</w:t>
            </w:r>
            <w:r w:rsidRPr="002B36FA">
              <w:rPr>
                <w:szCs w:val="28"/>
              </w:rPr>
              <w:t xml:space="preserve">, с. </w:t>
            </w:r>
            <w:proofErr w:type="spellStart"/>
            <w:r w:rsidRPr="002B36FA">
              <w:rPr>
                <w:szCs w:val="28"/>
              </w:rPr>
              <w:t>Марково</w:t>
            </w:r>
            <w:proofErr w:type="spellEnd"/>
            <w:r w:rsidRPr="002B36FA">
              <w:rPr>
                <w:szCs w:val="28"/>
              </w:rPr>
              <w:t>, д</w:t>
            </w:r>
            <w:r>
              <w:rPr>
                <w:szCs w:val="28"/>
              </w:rPr>
              <w:t>.</w:t>
            </w:r>
            <w:r w:rsidR="00D4076F">
              <w:rPr>
                <w:szCs w:val="28"/>
              </w:rPr>
              <w:t> </w:t>
            </w:r>
            <w:r w:rsidRPr="002B36FA">
              <w:rPr>
                <w:szCs w:val="28"/>
              </w:rPr>
              <w:t>18б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E0B18" w:rsidRPr="004D1173" w:rsidRDefault="00CE0B18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E0B18" w:rsidRDefault="00CE0B18" w:rsidP="00D4076F">
            <w:pPr>
              <w:ind w:firstLine="0"/>
              <w:rPr>
                <w:szCs w:val="28"/>
              </w:rPr>
            </w:pPr>
          </w:p>
          <w:p w:rsidR="00B25305" w:rsidRPr="004D1173" w:rsidRDefault="00B25305" w:rsidP="00D4076F">
            <w:pPr>
              <w:ind w:firstLine="0"/>
              <w:rPr>
                <w:szCs w:val="28"/>
              </w:rPr>
            </w:pPr>
          </w:p>
          <w:p w:rsidR="00B13547" w:rsidRPr="004D1173" w:rsidRDefault="00B50507" w:rsidP="003D2874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lastRenderedPageBreak/>
              <w:t>н</w:t>
            </w:r>
            <w:r w:rsidR="00CE0B18" w:rsidRPr="004D1173">
              <w:rPr>
                <w:szCs w:val="28"/>
              </w:rPr>
              <w:t>ежилое здание</w:t>
            </w:r>
          </w:p>
          <w:p w:rsidR="00B13547" w:rsidRPr="004D1173" w:rsidRDefault="00B13547" w:rsidP="003D2874">
            <w:pPr>
              <w:rPr>
                <w:szCs w:val="28"/>
              </w:rPr>
            </w:pPr>
          </w:p>
          <w:p w:rsidR="00B13547" w:rsidRDefault="00B13547" w:rsidP="00D4076F">
            <w:pPr>
              <w:ind w:firstLine="0"/>
              <w:rPr>
                <w:szCs w:val="28"/>
              </w:rPr>
            </w:pPr>
          </w:p>
          <w:p w:rsidR="00B25305" w:rsidRDefault="00B25305" w:rsidP="00D4076F">
            <w:pPr>
              <w:ind w:firstLine="0"/>
              <w:rPr>
                <w:szCs w:val="28"/>
              </w:rPr>
            </w:pPr>
          </w:p>
          <w:p w:rsidR="00B25305" w:rsidRPr="004D1173" w:rsidRDefault="00B25305" w:rsidP="00D4076F">
            <w:pPr>
              <w:ind w:firstLine="0"/>
              <w:rPr>
                <w:szCs w:val="28"/>
              </w:rPr>
            </w:pPr>
          </w:p>
          <w:p w:rsidR="00B13547" w:rsidRPr="004D1173" w:rsidRDefault="00E40E2A" w:rsidP="003D2874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и</w:t>
            </w:r>
            <w:r w:rsidR="00B13547" w:rsidRPr="004D1173">
              <w:rPr>
                <w:szCs w:val="28"/>
              </w:rPr>
              <w:t xml:space="preserve">ное сооружение </w:t>
            </w:r>
          </w:p>
          <w:p w:rsidR="00B13547" w:rsidRPr="004D1173" w:rsidRDefault="00B13547" w:rsidP="003D2874">
            <w:pPr>
              <w:rPr>
                <w:szCs w:val="28"/>
              </w:rPr>
            </w:pPr>
          </w:p>
          <w:p w:rsidR="00B13547" w:rsidRPr="004D1173" w:rsidRDefault="00B13547" w:rsidP="003D2874">
            <w:pPr>
              <w:rPr>
                <w:szCs w:val="28"/>
              </w:rPr>
            </w:pPr>
          </w:p>
          <w:p w:rsidR="00B13547" w:rsidRDefault="00B13547" w:rsidP="003D2874">
            <w:pPr>
              <w:rPr>
                <w:szCs w:val="28"/>
              </w:rPr>
            </w:pPr>
          </w:p>
          <w:p w:rsidR="00D4076F" w:rsidRDefault="00D4076F" w:rsidP="003D2874">
            <w:pPr>
              <w:rPr>
                <w:szCs w:val="28"/>
              </w:rPr>
            </w:pPr>
          </w:p>
          <w:p w:rsidR="00D4076F" w:rsidRDefault="00D4076F" w:rsidP="003D2874">
            <w:pPr>
              <w:rPr>
                <w:szCs w:val="28"/>
              </w:rPr>
            </w:pPr>
          </w:p>
          <w:p w:rsidR="00DC4D6E" w:rsidRPr="004D1173" w:rsidRDefault="00DC4D6E" w:rsidP="003D2874">
            <w:pPr>
              <w:rPr>
                <w:szCs w:val="28"/>
              </w:rPr>
            </w:pPr>
          </w:p>
          <w:p w:rsidR="00236554" w:rsidRPr="004D1173" w:rsidRDefault="00E40E2A" w:rsidP="003D2874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и</w:t>
            </w:r>
            <w:r w:rsidR="00B13547" w:rsidRPr="004D1173">
              <w:rPr>
                <w:szCs w:val="28"/>
              </w:rPr>
              <w:t>ное сооружение</w:t>
            </w:r>
          </w:p>
          <w:p w:rsidR="00B13547" w:rsidRPr="004D1173" w:rsidRDefault="00B13547" w:rsidP="003D2874">
            <w:pPr>
              <w:ind w:firstLine="0"/>
              <w:rPr>
                <w:szCs w:val="28"/>
              </w:rPr>
            </w:pPr>
          </w:p>
          <w:p w:rsidR="00B13547" w:rsidRPr="004D1173" w:rsidRDefault="00B13547" w:rsidP="003D2874">
            <w:pPr>
              <w:ind w:firstLine="0"/>
              <w:rPr>
                <w:szCs w:val="28"/>
              </w:rPr>
            </w:pPr>
          </w:p>
          <w:p w:rsidR="00B13547" w:rsidRDefault="00B13547" w:rsidP="003D2874">
            <w:pPr>
              <w:ind w:firstLine="0"/>
              <w:rPr>
                <w:szCs w:val="28"/>
              </w:rPr>
            </w:pPr>
          </w:p>
          <w:p w:rsidR="00D4076F" w:rsidRDefault="00D4076F" w:rsidP="003D2874">
            <w:pPr>
              <w:ind w:firstLine="0"/>
              <w:rPr>
                <w:szCs w:val="28"/>
              </w:rPr>
            </w:pPr>
          </w:p>
          <w:p w:rsidR="00D4076F" w:rsidRDefault="00D4076F" w:rsidP="003D2874">
            <w:pPr>
              <w:ind w:firstLine="0"/>
              <w:rPr>
                <w:szCs w:val="28"/>
              </w:rPr>
            </w:pPr>
          </w:p>
          <w:p w:rsidR="00DC4D6E" w:rsidRPr="004D1173" w:rsidRDefault="00DC4D6E" w:rsidP="003D2874">
            <w:pPr>
              <w:ind w:firstLine="0"/>
              <w:rPr>
                <w:szCs w:val="28"/>
              </w:rPr>
            </w:pPr>
          </w:p>
          <w:p w:rsidR="00B13547" w:rsidRPr="004D1173" w:rsidRDefault="00E40E2A" w:rsidP="003D2874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и</w:t>
            </w:r>
            <w:r w:rsidR="00B13547" w:rsidRPr="004D1173">
              <w:rPr>
                <w:szCs w:val="28"/>
              </w:rPr>
              <w:t>ное сооружение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6554" w:rsidRPr="004D1173" w:rsidRDefault="00236554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F626B8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6B8" w:rsidRPr="004D1173" w:rsidRDefault="00F626B8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626B8" w:rsidRPr="004D1173" w:rsidRDefault="00F626B8" w:rsidP="00E40E2A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E40E2A" w:rsidRPr="004D1173">
              <w:rPr>
                <w:szCs w:val="28"/>
              </w:rPr>
              <w:t>2</w:t>
            </w:r>
          </w:p>
        </w:tc>
        <w:tc>
          <w:tcPr>
            <w:tcW w:w="3402" w:type="dxa"/>
          </w:tcPr>
          <w:p w:rsidR="008F08EF" w:rsidRPr="00850A7F" w:rsidRDefault="008F08E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t>Недвижимое имущество:</w:t>
            </w:r>
          </w:p>
          <w:p w:rsidR="008F08EF" w:rsidRPr="00850A7F" w:rsidRDefault="008F08E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8F08E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="00F626B8" w:rsidRPr="004D1173">
              <w:rPr>
                <w:kern w:val="2"/>
                <w:szCs w:val="28"/>
              </w:rPr>
              <w:t>дание учебно-</w:t>
            </w:r>
          </w:p>
          <w:p w:rsidR="00D4076F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курсового комбината </w:t>
            </w:r>
          </w:p>
          <w:p w:rsidR="00A301EE" w:rsidRPr="004D1173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агропрома,</w:t>
            </w:r>
          </w:p>
          <w:p w:rsidR="00F626B8" w:rsidRPr="003648B7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>кадастровый номер 76:23:010101:4322</w:t>
            </w:r>
            <w:r w:rsidR="00D4076F">
              <w:rPr>
                <w:kern w:val="2"/>
                <w:szCs w:val="28"/>
              </w:rPr>
              <w:t xml:space="preserve"> </w:t>
            </w:r>
            <w:r w:rsidR="003648B7">
              <w:rPr>
                <w:kern w:val="2"/>
                <w:szCs w:val="28"/>
                <w:vertAlign w:val="superscript"/>
              </w:rPr>
              <w:t>2</w:t>
            </w:r>
          </w:p>
          <w:p w:rsidR="00F626B8" w:rsidRPr="004D1173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гаражн</w:t>
            </w:r>
            <w:r w:rsidR="00A301EE" w:rsidRPr="004D1173">
              <w:rPr>
                <w:kern w:val="2"/>
                <w:szCs w:val="28"/>
              </w:rPr>
              <w:t>ый</w:t>
            </w:r>
            <w:r w:rsidRPr="004D1173">
              <w:rPr>
                <w:kern w:val="2"/>
                <w:szCs w:val="28"/>
              </w:rPr>
              <w:t xml:space="preserve"> бокс,</w:t>
            </w:r>
          </w:p>
          <w:p w:rsidR="00F626B8" w:rsidRPr="004D1173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 w:rsidRPr="004D1173">
              <w:rPr>
                <w:kern w:val="2"/>
                <w:szCs w:val="28"/>
              </w:rPr>
              <w:t>кадастровый номер 76:17:010101:22742</w:t>
            </w:r>
            <w:r w:rsidR="00A301EE" w:rsidRPr="004D1173">
              <w:rPr>
                <w:kern w:val="2"/>
                <w:szCs w:val="28"/>
              </w:rPr>
              <w:t xml:space="preserve"> </w:t>
            </w:r>
            <w:r w:rsidR="00A301EE" w:rsidRPr="004D1173">
              <w:rPr>
                <w:kern w:val="2"/>
                <w:szCs w:val="28"/>
                <w:vertAlign w:val="superscript"/>
              </w:rPr>
              <w:t>2</w:t>
            </w:r>
          </w:p>
          <w:p w:rsidR="00F626B8" w:rsidRPr="004D1173" w:rsidRDefault="00F626B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A301EE" w:rsidRDefault="00A301EE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F08C8" w:rsidRDefault="006F08C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D4076F" w:rsidRDefault="00131B6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AD4523">
              <w:rPr>
                <w:kern w:val="2"/>
                <w:szCs w:val="28"/>
              </w:rPr>
              <w:lastRenderedPageBreak/>
              <w:t xml:space="preserve">с земельным участком, </w:t>
            </w:r>
          </w:p>
          <w:p w:rsidR="00131B6F" w:rsidRPr="00AD4523" w:rsidRDefault="00131B6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AD4523">
              <w:rPr>
                <w:kern w:val="2"/>
                <w:szCs w:val="28"/>
              </w:rPr>
              <w:t>кадастровый номер</w:t>
            </w:r>
          </w:p>
          <w:p w:rsidR="00131B6F" w:rsidRPr="003648B7" w:rsidRDefault="00131B6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 w:rsidRPr="00AD4523">
              <w:rPr>
                <w:kern w:val="2"/>
                <w:szCs w:val="28"/>
              </w:rPr>
              <w:t>76:17:061102:3</w:t>
            </w:r>
            <w:r w:rsidR="008F08EF">
              <w:rPr>
                <w:kern w:val="2"/>
                <w:szCs w:val="28"/>
              </w:rPr>
              <w:t xml:space="preserve"> </w:t>
            </w:r>
            <w:r w:rsidR="008F08EF" w:rsidRPr="008F08EF">
              <w:rPr>
                <w:kern w:val="2"/>
                <w:szCs w:val="28"/>
                <w:vertAlign w:val="superscript"/>
              </w:rPr>
              <w:t>2</w:t>
            </w:r>
          </w:p>
          <w:p w:rsidR="00131B6F" w:rsidRPr="004D1173" w:rsidRDefault="00131B6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AD4523" w:rsidRDefault="00AD4523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131B6F" w:rsidRDefault="00131B6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д</w:t>
            </w:r>
            <w:r w:rsidR="00F626B8" w:rsidRPr="004D1173">
              <w:rPr>
                <w:kern w:val="2"/>
                <w:szCs w:val="28"/>
              </w:rPr>
              <w:t>вижимое имущество</w:t>
            </w:r>
            <w:r>
              <w:rPr>
                <w:kern w:val="2"/>
                <w:szCs w:val="28"/>
              </w:rPr>
              <w:t xml:space="preserve"> </w:t>
            </w:r>
            <w:r w:rsidR="00AD4523">
              <w:rPr>
                <w:kern w:val="2"/>
                <w:szCs w:val="28"/>
              </w:rPr>
              <w:t>(</w:t>
            </w:r>
            <w:r>
              <w:rPr>
                <w:kern w:val="2"/>
                <w:szCs w:val="28"/>
              </w:rPr>
              <w:t>прочие нефинансовые активы)</w:t>
            </w:r>
            <w:r w:rsidR="008B7B17" w:rsidRPr="004D1173">
              <w:rPr>
                <w:kern w:val="2"/>
                <w:szCs w:val="28"/>
              </w:rPr>
              <w:t>:</w:t>
            </w:r>
          </w:p>
          <w:p w:rsidR="005E2B11" w:rsidRPr="004D1173" w:rsidRDefault="005E2B11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гараж металлический;</w:t>
            </w:r>
          </w:p>
          <w:p w:rsidR="00F626B8" w:rsidRPr="004D1173" w:rsidRDefault="00F626B8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забор;</w:t>
            </w:r>
          </w:p>
          <w:p w:rsidR="00F626B8" w:rsidRPr="004D1173" w:rsidRDefault="00F626B8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охранная сигнализация;</w:t>
            </w:r>
          </w:p>
          <w:p w:rsidR="00F626B8" w:rsidRPr="004D1173" w:rsidRDefault="005E2B11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т</w:t>
            </w:r>
            <w:r w:rsidR="00F626B8" w:rsidRPr="004D1173">
              <w:rPr>
                <w:kern w:val="2"/>
                <w:szCs w:val="28"/>
              </w:rPr>
              <w:t>епловой узел</w:t>
            </w:r>
            <w:r w:rsidRPr="004D1173">
              <w:rPr>
                <w:kern w:val="2"/>
                <w:szCs w:val="28"/>
              </w:rPr>
              <w:t>;</w:t>
            </w:r>
          </w:p>
          <w:p w:rsidR="00F626B8" w:rsidRPr="004D1173" w:rsidRDefault="005E2B11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т</w:t>
            </w:r>
            <w:r w:rsidR="00F626B8" w:rsidRPr="004D1173">
              <w:rPr>
                <w:kern w:val="2"/>
                <w:szCs w:val="28"/>
              </w:rPr>
              <w:t>елефонная сеть</w:t>
            </w:r>
            <w:r w:rsidRPr="004D1173">
              <w:rPr>
                <w:kern w:val="2"/>
                <w:szCs w:val="28"/>
              </w:rPr>
              <w:t>;</w:t>
            </w:r>
          </w:p>
          <w:p w:rsidR="00F626B8" w:rsidRPr="004D1173" w:rsidRDefault="005E2B11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к</w:t>
            </w:r>
            <w:r w:rsidR="00F626B8" w:rsidRPr="004D1173">
              <w:rPr>
                <w:kern w:val="2"/>
                <w:szCs w:val="28"/>
              </w:rPr>
              <w:t>омпьютерная сеть</w:t>
            </w:r>
            <w:r w:rsidRPr="004D1173">
              <w:rPr>
                <w:kern w:val="2"/>
                <w:szCs w:val="28"/>
              </w:rPr>
              <w:t>;</w:t>
            </w:r>
          </w:p>
          <w:p w:rsidR="00F626B8" w:rsidRPr="004D1173" w:rsidRDefault="005E2B11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тревожная кнопка</w:t>
            </w:r>
          </w:p>
          <w:p w:rsidR="00E16FFD" w:rsidRPr="004D1173" w:rsidRDefault="00F626B8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(</w:t>
            </w:r>
            <w:r w:rsidR="00E16FFD" w:rsidRPr="004D1173">
              <w:rPr>
                <w:kern w:val="2"/>
                <w:szCs w:val="28"/>
              </w:rPr>
              <w:t>комплект</w:t>
            </w:r>
            <w:r w:rsidRPr="004D1173">
              <w:rPr>
                <w:kern w:val="2"/>
                <w:szCs w:val="28"/>
              </w:rPr>
              <w:t xml:space="preserve"> оборудования для системы охранно-</w:t>
            </w:r>
          </w:p>
          <w:p w:rsidR="00F626B8" w:rsidRPr="004D1173" w:rsidRDefault="00F626B8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пожарной сигнализации)</w:t>
            </w:r>
            <w:r w:rsidR="005E2B11" w:rsidRPr="004D1173">
              <w:rPr>
                <w:kern w:val="2"/>
                <w:szCs w:val="28"/>
              </w:rPr>
              <w:t>;</w:t>
            </w:r>
          </w:p>
          <w:p w:rsidR="00E16FFD" w:rsidRPr="004D1173" w:rsidRDefault="005E2B11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 о</w:t>
            </w:r>
            <w:r w:rsidR="00F626B8" w:rsidRPr="004D1173">
              <w:rPr>
                <w:kern w:val="2"/>
                <w:szCs w:val="28"/>
              </w:rPr>
              <w:t xml:space="preserve">хранная сигнализация </w:t>
            </w:r>
          </w:p>
          <w:p w:rsidR="00F626B8" w:rsidRPr="004D1173" w:rsidRDefault="00F626B8" w:rsidP="00F626B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кирпичного гаража</w:t>
            </w:r>
          </w:p>
        </w:tc>
        <w:tc>
          <w:tcPr>
            <w:tcW w:w="3119" w:type="dxa"/>
          </w:tcPr>
          <w:p w:rsidR="008F08EF" w:rsidRDefault="008F08EF" w:rsidP="00F46A7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F08EF" w:rsidRDefault="008F08EF" w:rsidP="00F46A7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626B8" w:rsidRPr="004D1173" w:rsidRDefault="00A301EE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Ярославская область, Ярославский муниципальный округ, рабочий поселок Лесная Поляна, д. 11</w:t>
            </w:r>
          </w:p>
          <w:p w:rsidR="00A301EE" w:rsidRPr="004D1173" w:rsidRDefault="00A301EE" w:rsidP="00F46A7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A301EE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A301EE" w:rsidRPr="004D1173" w:rsidRDefault="00A301EE" w:rsidP="00A301EE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Ярославский район, </w:t>
            </w:r>
          </w:p>
          <w:p w:rsidR="00A301EE" w:rsidRDefault="00A301EE" w:rsidP="00A301EE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рабочий поселок </w:t>
            </w:r>
            <w:r w:rsidR="00D4076F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 xml:space="preserve">Лесная Поляна, </w:t>
            </w:r>
            <w:r w:rsidR="00D4076F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 xml:space="preserve">ГК </w:t>
            </w:r>
            <w:r w:rsidR="00D4076F">
              <w:rPr>
                <w:kern w:val="2"/>
                <w:szCs w:val="28"/>
              </w:rPr>
              <w:t>«</w:t>
            </w:r>
            <w:r w:rsidRPr="004D1173">
              <w:rPr>
                <w:kern w:val="2"/>
                <w:szCs w:val="28"/>
              </w:rPr>
              <w:t>Символ</w:t>
            </w:r>
            <w:r w:rsidR="00D4076F">
              <w:rPr>
                <w:kern w:val="2"/>
                <w:szCs w:val="28"/>
              </w:rPr>
              <w:t>»</w:t>
            </w:r>
            <w:r w:rsidRPr="004D1173">
              <w:rPr>
                <w:kern w:val="2"/>
                <w:szCs w:val="28"/>
              </w:rPr>
              <w:t>, бокс 59</w:t>
            </w:r>
          </w:p>
          <w:p w:rsidR="00AD4523" w:rsidRDefault="00AD4523" w:rsidP="00A301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50A7F" w:rsidRDefault="00850A7F" w:rsidP="00A301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D4523" w:rsidRDefault="00AD4523" w:rsidP="00AD4523">
            <w:pPr>
              <w:ind w:firstLine="0"/>
              <w:jc w:val="left"/>
              <w:rPr>
                <w:kern w:val="2"/>
                <w:szCs w:val="28"/>
              </w:rPr>
            </w:pPr>
            <w:r w:rsidRPr="00AD4523">
              <w:rPr>
                <w:kern w:val="2"/>
                <w:szCs w:val="28"/>
              </w:rPr>
              <w:lastRenderedPageBreak/>
              <w:t>Ярославская</w:t>
            </w:r>
            <w:r>
              <w:rPr>
                <w:kern w:val="2"/>
                <w:szCs w:val="28"/>
              </w:rPr>
              <w:t xml:space="preserve"> область</w:t>
            </w:r>
            <w:r w:rsidRPr="00AD4523">
              <w:rPr>
                <w:kern w:val="2"/>
                <w:szCs w:val="28"/>
              </w:rPr>
              <w:t xml:space="preserve">, </w:t>
            </w:r>
          </w:p>
          <w:p w:rsidR="00AD4523" w:rsidRDefault="00AD4523" w:rsidP="00AD4523">
            <w:pPr>
              <w:ind w:firstLine="0"/>
              <w:jc w:val="left"/>
              <w:rPr>
                <w:kern w:val="2"/>
                <w:szCs w:val="28"/>
              </w:rPr>
            </w:pPr>
            <w:r w:rsidRPr="00AD4523">
              <w:rPr>
                <w:kern w:val="2"/>
                <w:szCs w:val="28"/>
              </w:rPr>
              <w:t>Ярославский</w:t>
            </w:r>
            <w:r>
              <w:rPr>
                <w:kern w:val="2"/>
                <w:szCs w:val="28"/>
              </w:rPr>
              <w:t xml:space="preserve"> район</w:t>
            </w:r>
            <w:r w:rsidRPr="00AD4523">
              <w:rPr>
                <w:kern w:val="2"/>
                <w:szCs w:val="28"/>
              </w:rPr>
              <w:t>,</w:t>
            </w:r>
          </w:p>
          <w:p w:rsidR="00AD4523" w:rsidRPr="004D1173" w:rsidRDefault="00AD4523" w:rsidP="00AD4523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рабочий поселок</w:t>
            </w:r>
            <w:r w:rsidRPr="00AD4523">
              <w:rPr>
                <w:kern w:val="2"/>
                <w:szCs w:val="28"/>
              </w:rPr>
              <w:t xml:space="preserve"> </w:t>
            </w:r>
            <w:r w:rsidR="00D4076F">
              <w:rPr>
                <w:kern w:val="2"/>
                <w:szCs w:val="28"/>
              </w:rPr>
              <w:br/>
            </w:r>
            <w:r w:rsidRPr="00AD4523">
              <w:rPr>
                <w:kern w:val="2"/>
                <w:szCs w:val="28"/>
              </w:rPr>
              <w:t>Лесная Поляна, д</w:t>
            </w:r>
            <w:r>
              <w:rPr>
                <w:kern w:val="2"/>
                <w:szCs w:val="28"/>
              </w:rPr>
              <w:t>.</w:t>
            </w:r>
            <w:r w:rsidRPr="00AD4523">
              <w:rPr>
                <w:kern w:val="2"/>
                <w:szCs w:val="28"/>
              </w:rPr>
              <w:t xml:space="preserve"> 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F08EF" w:rsidRDefault="008F08EF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F08EF" w:rsidRDefault="008F08EF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626B8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</w:t>
            </w: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помещение</w:t>
            </w:r>
          </w:p>
          <w:p w:rsidR="00A301EE" w:rsidRPr="004D1173" w:rsidRDefault="00A301EE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26B8" w:rsidRPr="004D1173" w:rsidRDefault="00F626B8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BE5EFB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5EFB" w:rsidRPr="004D1173" w:rsidRDefault="00BE5EFB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E5EFB" w:rsidRPr="004D1173" w:rsidRDefault="004D46E2" w:rsidP="00E40E2A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E40E2A" w:rsidRPr="004D1173">
              <w:rPr>
                <w:szCs w:val="28"/>
              </w:rPr>
              <w:t>3</w:t>
            </w:r>
          </w:p>
        </w:tc>
        <w:tc>
          <w:tcPr>
            <w:tcW w:w="3402" w:type="dxa"/>
          </w:tcPr>
          <w:p w:rsidR="004D46E2" w:rsidRPr="004D1173" w:rsidRDefault="004D46E2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Помещение, </w:t>
            </w:r>
            <w:r w:rsidR="00E40E2A" w:rsidRPr="004D1173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кадастровый номер 76:07:010801:24</w:t>
            </w:r>
          </w:p>
          <w:p w:rsidR="00BE5EFB" w:rsidRPr="004D1173" w:rsidRDefault="00BE5EFB" w:rsidP="004D46E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DE23C0" w:rsidRDefault="004D46E2" w:rsidP="00E40E2A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4D1173">
              <w:rPr>
                <w:kern w:val="2"/>
                <w:szCs w:val="28"/>
              </w:rPr>
              <w:t>Мышкинский</w:t>
            </w:r>
            <w:proofErr w:type="spellEnd"/>
            <w:r w:rsidRPr="004D1173">
              <w:rPr>
                <w:kern w:val="2"/>
                <w:szCs w:val="28"/>
              </w:rPr>
              <w:t xml:space="preserve"> </w:t>
            </w:r>
          </w:p>
          <w:p w:rsidR="00DE23C0" w:rsidRDefault="00E40E2A" w:rsidP="00E40E2A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муниципальный район</w:t>
            </w:r>
            <w:r w:rsidR="004D46E2" w:rsidRPr="004D1173">
              <w:rPr>
                <w:kern w:val="2"/>
                <w:szCs w:val="28"/>
              </w:rPr>
              <w:t xml:space="preserve">, </w:t>
            </w:r>
          </w:p>
          <w:p w:rsidR="00DE23C0" w:rsidRDefault="004D46E2" w:rsidP="00DE23C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городское поселение</w:t>
            </w:r>
            <w:r w:rsidR="00F46A72" w:rsidRPr="004D1173">
              <w:rPr>
                <w:kern w:val="2"/>
                <w:szCs w:val="28"/>
              </w:rPr>
              <w:t xml:space="preserve"> </w:t>
            </w:r>
          </w:p>
          <w:p w:rsidR="00DE23C0" w:rsidRDefault="004D46E2" w:rsidP="00DE23C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Мышкин, г</w:t>
            </w:r>
            <w:r w:rsidR="00F46A72" w:rsidRPr="004D1173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Мышкин, </w:t>
            </w:r>
          </w:p>
          <w:p w:rsidR="00DE23C0" w:rsidRDefault="004D46E2" w:rsidP="00DE23C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ул</w:t>
            </w:r>
            <w:r w:rsidR="00E40E2A" w:rsidRPr="004D1173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К</w:t>
            </w:r>
            <w:r w:rsidR="00226693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Либкнехта, </w:t>
            </w:r>
          </w:p>
          <w:p w:rsidR="00BE5EFB" w:rsidRPr="004D1173" w:rsidRDefault="004D46E2" w:rsidP="00DE23C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зд</w:t>
            </w:r>
            <w:r w:rsidR="00E40E2A" w:rsidRPr="004D1173">
              <w:rPr>
                <w:kern w:val="2"/>
                <w:szCs w:val="28"/>
              </w:rPr>
              <w:t>ание</w:t>
            </w:r>
            <w:r w:rsidRPr="004D1173">
              <w:rPr>
                <w:kern w:val="2"/>
                <w:szCs w:val="28"/>
              </w:rPr>
              <w:t xml:space="preserve"> 37а, строение 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A5F22" w:rsidRDefault="00E40E2A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5D1113" w:rsidRPr="004D1173">
              <w:rPr>
                <w:kern w:val="2"/>
                <w:szCs w:val="28"/>
              </w:rPr>
              <w:t xml:space="preserve">ежилое </w:t>
            </w:r>
          </w:p>
          <w:p w:rsidR="00BE5EFB" w:rsidRPr="004D1173" w:rsidRDefault="005D1113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5EFB" w:rsidRPr="004D1173" w:rsidRDefault="00BE5EFB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4D46E2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46E2" w:rsidRPr="004D1173" w:rsidRDefault="004D46E2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D46E2" w:rsidRPr="004D1173" w:rsidRDefault="00F46A72" w:rsidP="00E40E2A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E40E2A" w:rsidRPr="004D1173">
              <w:rPr>
                <w:szCs w:val="28"/>
              </w:rPr>
              <w:t>4</w:t>
            </w:r>
          </w:p>
        </w:tc>
        <w:tc>
          <w:tcPr>
            <w:tcW w:w="3402" w:type="dxa"/>
          </w:tcPr>
          <w:p w:rsidR="004D46E2" w:rsidRPr="004D1173" w:rsidRDefault="00D02FD0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Контора лесничества,</w:t>
            </w:r>
            <w:r w:rsidR="00F46A72" w:rsidRPr="004D1173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кадастровый номер 76:08:000000:268</w:t>
            </w:r>
          </w:p>
          <w:p w:rsidR="00BF7277" w:rsidRPr="004D1173" w:rsidRDefault="00BF7277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46A72" w:rsidRPr="004D1173" w:rsidRDefault="00F46A72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46A72" w:rsidRPr="004D1173" w:rsidRDefault="00F46A72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60C50" w:rsidRDefault="002A5F22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с </w:t>
            </w:r>
            <w:r w:rsidR="00F46A72" w:rsidRPr="004D1173">
              <w:rPr>
                <w:kern w:val="2"/>
                <w:szCs w:val="28"/>
              </w:rPr>
              <w:t>з</w:t>
            </w:r>
            <w:r w:rsidR="00BF7277" w:rsidRPr="004D1173">
              <w:rPr>
                <w:kern w:val="2"/>
                <w:szCs w:val="28"/>
              </w:rPr>
              <w:t>емельны</w:t>
            </w:r>
            <w:r>
              <w:rPr>
                <w:kern w:val="2"/>
                <w:szCs w:val="28"/>
              </w:rPr>
              <w:t>м</w:t>
            </w:r>
            <w:r w:rsidR="00BF7277" w:rsidRPr="004D1173">
              <w:rPr>
                <w:kern w:val="2"/>
                <w:szCs w:val="28"/>
              </w:rPr>
              <w:t xml:space="preserve"> участ</w:t>
            </w:r>
            <w:r>
              <w:rPr>
                <w:kern w:val="2"/>
                <w:szCs w:val="28"/>
              </w:rPr>
              <w:t>ком</w:t>
            </w:r>
            <w:r w:rsidR="00BF7277" w:rsidRPr="004D1173">
              <w:rPr>
                <w:kern w:val="2"/>
                <w:szCs w:val="28"/>
              </w:rPr>
              <w:t xml:space="preserve">, </w:t>
            </w:r>
          </w:p>
          <w:p w:rsidR="00BF7277" w:rsidRPr="004D1173" w:rsidRDefault="00BF7277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 76:08:060504:445</w:t>
            </w:r>
          </w:p>
          <w:p w:rsidR="00BF7277" w:rsidRPr="004D1173" w:rsidRDefault="00BF7277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2A5F22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2A5F22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</w:t>
            </w:r>
            <w:r w:rsidR="00E40E2A" w:rsidRPr="004D1173">
              <w:rPr>
                <w:kern w:val="2"/>
                <w:szCs w:val="28"/>
              </w:rPr>
              <w:t>район</w:t>
            </w:r>
            <w:r w:rsidRPr="004D1173">
              <w:rPr>
                <w:kern w:val="2"/>
                <w:szCs w:val="28"/>
              </w:rPr>
              <w:t xml:space="preserve">, </w:t>
            </w:r>
          </w:p>
          <w:p w:rsidR="002A5F22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Родионовский</w:t>
            </w:r>
            <w:proofErr w:type="spellEnd"/>
            <w:r w:rsidRPr="004D1173">
              <w:rPr>
                <w:kern w:val="2"/>
                <w:szCs w:val="28"/>
              </w:rPr>
              <w:t xml:space="preserve"> сельский округ, с</w:t>
            </w:r>
            <w:r w:rsidR="00660C50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Воскресенское, </w:t>
            </w:r>
          </w:p>
          <w:p w:rsidR="004D46E2" w:rsidRPr="004D1173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ул. Лесная, д</w:t>
            </w:r>
            <w:r w:rsidR="00660C50">
              <w:rPr>
                <w:kern w:val="2"/>
                <w:szCs w:val="28"/>
              </w:rPr>
              <w:t>.</w:t>
            </w:r>
            <w:r w:rsidRPr="004D1173">
              <w:rPr>
                <w:kern w:val="2"/>
                <w:szCs w:val="28"/>
              </w:rPr>
              <w:t xml:space="preserve"> 8</w:t>
            </w:r>
          </w:p>
          <w:p w:rsidR="00E774AC" w:rsidRPr="004D1173" w:rsidRDefault="00E774AC" w:rsidP="00F46A7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2A5F22" w:rsidRDefault="00E774AC" w:rsidP="00E40E2A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8F08EF" w:rsidRDefault="00E774AC" w:rsidP="008F08EF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</w:t>
            </w:r>
            <w:r w:rsidR="00E40E2A" w:rsidRPr="004D1173">
              <w:rPr>
                <w:kern w:val="2"/>
                <w:szCs w:val="28"/>
              </w:rPr>
              <w:t>район</w:t>
            </w:r>
            <w:r w:rsidRPr="004D1173">
              <w:rPr>
                <w:kern w:val="2"/>
                <w:szCs w:val="28"/>
              </w:rPr>
              <w:t xml:space="preserve">, </w:t>
            </w:r>
          </w:p>
          <w:p w:rsidR="008F08EF" w:rsidRDefault="00E774AC" w:rsidP="008F08EF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Родионовский</w:t>
            </w:r>
            <w:proofErr w:type="spellEnd"/>
            <w:r w:rsidRPr="004D1173">
              <w:rPr>
                <w:kern w:val="2"/>
                <w:szCs w:val="28"/>
              </w:rPr>
              <w:t xml:space="preserve"> </w:t>
            </w:r>
            <w:r w:rsidR="00E40E2A" w:rsidRPr="004D1173">
              <w:rPr>
                <w:kern w:val="2"/>
                <w:szCs w:val="28"/>
              </w:rPr>
              <w:t xml:space="preserve">сельский </w:t>
            </w:r>
          </w:p>
          <w:p w:rsidR="00E774AC" w:rsidRPr="004D1173" w:rsidRDefault="00E40E2A" w:rsidP="008F08EF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округ</w:t>
            </w:r>
            <w:r w:rsidR="00E774AC" w:rsidRPr="004D1173">
              <w:rPr>
                <w:kern w:val="2"/>
                <w:szCs w:val="28"/>
              </w:rPr>
              <w:t>, с. Воскресенское</w:t>
            </w:r>
            <w:r w:rsidR="008F08EF">
              <w:rPr>
                <w:kern w:val="2"/>
                <w:szCs w:val="28"/>
              </w:rPr>
              <w:t xml:space="preserve"> (</w:t>
            </w:r>
            <w:r w:rsidR="008F08EF" w:rsidRPr="00850A7F">
              <w:rPr>
                <w:kern w:val="2"/>
                <w:szCs w:val="28"/>
              </w:rPr>
              <w:t>Октябрьское сельское поселение)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D46E2" w:rsidRPr="004D1173" w:rsidRDefault="00E40E2A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</w:t>
            </w:r>
            <w:r w:rsidR="00F46A72" w:rsidRPr="004D1173">
              <w:rPr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6E2" w:rsidRPr="004D1173" w:rsidRDefault="004D46E2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BF7277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7277" w:rsidRPr="004D1173" w:rsidRDefault="00BF7277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7277" w:rsidRPr="004D1173" w:rsidRDefault="00F46A72" w:rsidP="005E5795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5E5795" w:rsidRPr="004D1173">
              <w:rPr>
                <w:szCs w:val="28"/>
              </w:rPr>
              <w:t>5</w:t>
            </w:r>
          </w:p>
        </w:tc>
        <w:tc>
          <w:tcPr>
            <w:tcW w:w="3402" w:type="dxa"/>
          </w:tcPr>
          <w:p w:rsidR="00BF7277" w:rsidRPr="004D1173" w:rsidRDefault="00BF7277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Дом лесной пропаганды, кадастровый номер 76:18:010823:12</w:t>
            </w:r>
          </w:p>
          <w:p w:rsidR="00BF7277" w:rsidRPr="004D1173" w:rsidRDefault="00BF7277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46A72" w:rsidRPr="004D1173" w:rsidRDefault="00F46A72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60C50" w:rsidRDefault="00660C50" w:rsidP="002A5F2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F7277" w:rsidRPr="004D1173" w:rsidRDefault="002A5F22" w:rsidP="002A5F2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 xml:space="preserve">с </w:t>
            </w:r>
            <w:r w:rsidR="00956AE8" w:rsidRPr="004D1173">
              <w:rPr>
                <w:kern w:val="2"/>
                <w:szCs w:val="28"/>
              </w:rPr>
              <w:t>з</w:t>
            </w:r>
            <w:r w:rsidR="00BF7277" w:rsidRPr="004D1173">
              <w:rPr>
                <w:kern w:val="2"/>
                <w:szCs w:val="28"/>
              </w:rPr>
              <w:t>емельны</w:t>
            </w:r>
            <w:r>
              <w:rPr>
                <w:kern w:val="2"/>
                <w:szCs w:val="28"/>
              </w:rPr>
              <w:t>м</w:t>
            </w:r>
            <w:r w:rsidR="00BF7277" w:rsidRPr="004D1173">
              <w:rPr>
                <w:kern w:val="2"/>
                <w:szCs w:val="28"/>
              </w:rPr>
              <w:t xml:space="preserve"> участк</w:t>
            </w:r>
            <w:r>
              <w:rPr>
                <w:kern w:val="2"/>
                <w:szCs w:val="28"/>
              </w:rPr>
              <w:t>ом</w:t>
            </w:r>
            <w:r w:rsidR="00BF7277" w:rsidRPr="004D1173">
              <w:rPr>
                <w:kern w:val="2"/>
                <w:szCs w:val="28"/>
              </w:rPr>
              <w:t>,</w:t>
            </w:r>
            <w:r w:rsidR="005E5795" w:rsidRPr="004D1173">
              <w:rPr>
                <w:kern w:val="2"/>
                <w:szCs w:val="28"/>
              </w:rPr>
              <w:br/>
            </w:r>
            <w:r w:rsidR="00BF7277" w:rsidRPr="004D1173">
              <w:rPr>
                <w:kern w:val="2"/>
                <w:szCs w:val="28"/>
              </w:rPr>
              <w:t>кадастровый номер 76:18:010823:4</w:t>
            </w:r>
          </w:p>
        </w:tc>
        <w:tc>
          <w:tcPr>
            <w:tcW w:w="3119" w:type="dxa"/>
          </w:tcPr>
          <w:p w:rsidR="002A5F22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2A5F22" w:rsidRDefault="00F46A72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Переславль-Залесский </w:t>
            </w:r>
          </w:p>
          <w:p w:rsidR="002A5F22" w:rsidRDefault="005E5795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муниципальный округ</w:t>
            </w:r>
            <w:r w:rsidR="00A474AC" w:rsidRPr="004D1173">
              <w:rPr>
                <w:kern w:val="2"/>
                <w:szCs w:val="28"/>
              </w:rPr>
              <w:t xml:space="preserve">, </w:t>
            </w:r>
          </w:p>
          <w:p w:rsidR="00C65333" w:rsidRDefault="00E74C96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г. Переславль</w:t>
            </w:r>
            <w:r w:rsidR="00F46A72" w:rsidRPr="004D1173">
              <w:rPr>
                <w:kern w:val="2"/>
                <w:szCs w:val="28"/>
              </w:rPr>
              <w:t>-Залесский, ул. Железнодорожная, д. 1</w:t>
            </w:r>
          </w:p>
          <w:p w:rsidR="002A5F22" w:rsidRDefault="00E774AC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E774AC" w:rsidRPr="004D1173" w:rsidRDefault="00E774AC" w:rsidP="00F46A72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г. Переславль-Залесский, ул. Железнодорожная, д. 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F7277" w:rsidRPr="004D1173" w:rsidRDefault="005E5795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н</w:t>
            </w:r>
            <w:r w:rsidR="00F46A72" w:rsidRPr="004D1173">
              <w:rPr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277" w:rsidRPr="004D1173" w:rsidRDefault="00BF7277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0109F5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9F5" w:rsidRPr="004D1173" w:rsidRDefault="000109F5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109F5" w:rsidRPr="004D1173" w:rsidRDefault="00F46A72" w:rsidP="008F08EF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8F08EF">
              <w:rPr>
                <w:szCs w:val="28"/>
              </w:rPr>
              <w:t>6</w:t>
            </w:r>
          </w:p>
        </w:tc>
        <w:tc>
          <w:tcPr>
            <w:tcW w:w="3402" w:type="dxa"/>
          </w:tcPr>
          <w:p w:rsidR="00FC656A" w:rsidRDefault="008F08EF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</w:t>
            </w:r>
            <w:r w:rsidR="00E774AC" w:rsidRPr="004D1173">
              <w:rPr>
                <w:kern w:val="2"/>
                <w:szCs w:val="28"/>
              </w:rPr>
              <w:t xml:space="preserve">омещение, </w:t>
            </w:r>
          </w:p>
          <w:p w:rsidR="000109F5" w:rsidRPr="004D1173" w:rsidRDefault="00E774AC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  <w:r w:rsidR="000779C9" w:rsidRPr="004D1173">
              <w:rPr>
                <w:kern w:val="2"/>
                <w:szCs w:val="28"/>
              </w:rPr>
              <w:t>76:20:030405:44</w:t>
            </w:r>
          </w:p>
        </w:tc>
        <w:tc>
          <w:tcPr>
            <w:tcW w:w="3119" w:type="dxa"/>
          </w:tcPr>
          <w:p w:rsidR="00DE23C0" w:rsidRDefault="000779C9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DA0B39" w:rsidRDefault="000779C9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г.</w:t>
            </w:r>
            <w:r w:rsidR="00F626B8" w:rsidRPr="004D1173">
              <w:rPr>
                <w:kern w:val="2"/>
                <w:szCs w:val="28"/>
              </w:rPr>
              <w:t xml:space="preserve"> Рыбинск, </w:t>
            </w:r>
          </w:p>
          <w:p w:rsidR="00DE23C0" w:rsidRDefault="00F626B8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Юго-З</w:t>
            </w:r>
            <w:r w:rsidR="00E774AC" w:rsidRPr="004D1173">
              <w:rPr>
                <w:kern w:val="2"/>
                <w:szCs w:val="28"/>
              </w:rPr>
              <w:t xml:space="preserve">ападная </w:t>
            </w:r>
          </w:p>
          <w:p w:rsidR="000109F5" w:rsidRPr="004D1173" w:rsidRDefault="00E774AC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промышленная зона</w:t>
            </w:r>
            <w:r w:rsidR="000779C9" w:rsidRPr="004D1173">
              <w:rPr>
                <w:kern w:val="2"/>
                <w:szCs w:val="28"/>
              </w:rPr>
              <w:t>, д.</w:t>
            </w:r>
            <w:r w:rsidR="00FC656A">
              <w:rPr>
                <w:kern w:val="2"/>
                <w:szCs w:val="28"/>
              </w:rPr>
              <w:t xml:space="preserve"> 5, помещение </w:t>
            </w:r>
            <w:r w:rsidR="000779C9" w:rsidRPr="004D1173">
              <w:rPr>
                <w:kern w:val="2"/>
                <w:szCs w:val="28"/>
                <w:lang w:val="en-US"/>
              </w:rPr>
              <w:t>II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109F5" w:rsidRPr="004D1173" w:rsidRDefault="000779C9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нежилое </w:t>
            </w:r>
            <w:r w:rsidR="007B16FB" w:rsidRPr="004D1173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09F5" w:rsidRPr="004D1173" w:rsidRDefault="000109F5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5E2B11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B11" w:rsidRPr="004D1173" w:rsidRDefault="005E2B11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E2B11" w:rsidRPr="004D1173" w:rsidRDefault="005E5795" w:rsidP="008F08EF">
            <w:pPr>
              <w:pStyle w:val="af3"/>
              <w:ind w:left="0" w:firstLine="0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8F08EF">
              <w:rPr>
                <w:szCs w:val="28"/>
              </w:rPr>
              <w:t>7</w:t>
            </w:r>
          </w:p>
        </w:tc>
        <w:tc>
          <w:tcPr>
            <w:tcW w:w="3402" w:type="dxa"/>
          </w:tcPr>
          <w:p w:rsidR="005808F8" w:rsidRPr="004D1173" w:rsidRDefault="005E2B11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Здание ФАП,</w:t>
            </w:r>
          </w:p>
          <w:p w:rsidR="005E2B11" w:rsidRPr="004D1173" w:rsidRDefault="005E2B11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 76:08:060504:512</w:t>
            </w:r>
          </w:p>
          <w:p w:rsidR="005E2B11" w:rsidRPr="004D1173" w:rsidRDefault="005E2B11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5808F8" w:rsidRPr="004D1173" w:rsidRDefault="005808F8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5808F8" w:rsidRPr="004D1173" w:rsidRDefault="005808F8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DE23C0" w:rsidRDefault="00DE23C0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5E2B11" w:rsidRPr="004D1173" w:rsidRDefault="00DE23C0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с з</w:t>
            </w:r>
            <w:r w:rsidR="005E2B11" w:rsidRPr="004D1173">
              <w:rPr>
                <w:kern w:val="2"/>
                <w:szCs w:val="28"/>
              </w:rPr>
              <w:t>ем</w:t>
            </w:r>
            <w:r w:rsidR="009938A5" w:rsidRPr="004D1173">
              <w:rPr>
                <w:kern w:val="2"/>
                <w:szCs w:val="28"/>
              </w:rPr>
              <w:t>е</w:t>
            </w:r>
            <w:r w:rsidR="005E2B11" w:rsidRPr="004D1173">
              <w:rPr>
                <w:kern w:val="2"/>
                <w:szCs w:val="28"/>
              </w:rPr>
              <w:t>льны</w:t>
            </w:r>
            <w:r>
              <w:rPr>
                <w:kern w:val="2"/>
                <w:szCs w:val="28"/>
              </w:rPr>
              <w:t>м</w:t>
            </w:r>
            <w:r w:rsidR="005E2B11" w:rsidRPr="004D1173">
              <w:rPr>
                <w:kern w:val="2"/>
                <w:szCs w:val="28"/>
              </w:rPr>
              <w:t xml:space="preserve"> участ</w:t>
            </w:r>
            <w:r>
              <w:rPr>
                <w:kern w:val="2"/>
                <w:szCs w:val="28"/>
              </w:rPr>
              <w:t>ком</w:t>
            </w:r>
            <w:r w:rsidR="009938A5" w:rsidRPr="004D1173">
              <w:rPr>
                <w:kern w:val="2"/>
                <w:szCs w:val="28"/>
              </w:rPr>
              <w:t>,</w:t>
            </w:r>
          </w:p>
          <w:p w:rsidR="009938A5" w:rsidRPr="004D1173" w:rsidRDefault="009938A5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9938A5" w:rsidRPr="004D1173" w:rsidRDefault="009938A5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76:08:060504:356</w:t>
            </w:r>
          </w:p>
          <w:p w:rsidR="009938A5" w:rsidRPr="004D1173" w:rsidRDefault="009938A5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C239B" w:rsidRPr="004D1173" w:rsidRDefault="00EC239B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DE23C0" w:rsidRDefault="00DE23C0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5E2B11" w:rsidRPr="004D1173" w:rsidRDefault="00DE23C0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д</w:t>
            </w:r>
            <w:r w:rsidR="005E2B11" w:rsidRPr="004D1173">
              <w:rPr>
                <w:kern w:val="2"/>
                <w:szCs w:val="28"/>
              </w:rPr>
              <w:t>вижимое имущество</w:t>
            </w:r>
            <w:r>
              <w:rPr>
                <w:kern w:val="2"/>
                <w:szCs w:val="28"/>
              </w:rPr>
              <w:t xml:space="preserve"> (прочие нефинансовые активы):</w:t>
            </w:r>
          </w:p>
          <w:p w:rsidR="005E2B11" w:rsidRPr="004D1173" w:rsidRDefault="00850A7F" w:rsidP="00850A7F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- </w:t>
            </w:r>
            <w:r w:rsidRPr="00850A7F">
              <w:rPr>
                <w:kern w:val="2"/>
                <w:szCs w:val="28"/>
              </w:rPr>
              <w:t>котел КЧМ-5 (9 секций)</w:t>
            </w:r>
            <w:r>
              <w:rPr>
                <w:kern w:val="2"/>
                <w:szCs w:val="28"/>
              </w:rPr>
              <w:t>;</w:t>
            </w:r>
          </w:p>
          <w:p w:rsidR="006F08C8" w:rsidRPr="004D1173" w:rsidRDefault="005E2B11" w:rsidP="005E2B1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-</w:t>
            </w:r>
            <w:r w:rsidR="00FC656A">
              <w:rPr>
                <w:kern w:val="2"/>
                <w:szCs w:val="28"/>
              </w:rPr>
              <w:t xml:space="preserve"> </w:t>
            </w:r>
            <w:r w:rsidR="00850A7F">
              <w:rPr>
                <w:kern w:val="2"/>
                <w:szCs w:val="28"/>
              </w:rPr>
              <w:t>котел КЧМ-5 (</w:t>
            </w:r>
            <w:r w:rsidRPr="004D1173">
              <w:rPr>
                <w:kern w:val="2"/>
                <w:szCs w:val="28"/>
              </w:rPr>
              <w:t xml:space="preserve">9 </w:t>
            </w:r>
            <w:r w:rsidRPr="00850A7F">
              <w:rPr>
                <w:kern w:val="2"/>
                <w:szCs w:val="28"/>
              </w:rPr>
              <w:t>секций</w:t>
            </w:r>
            <w:r w:rsidR="00850A7F" w:rsidRPr="00850A7F">
              <w:rPr>
                <w:kern w:val="2"/>
                <w:szCs w:val="28"/>
              </w:rPr>
              <w:t>)</w:t>
            </w:r>
          </w:p>
        </w:tc>
        <w:tc>
          <w:tcPr>
            <w:tcW w:w="3119" w:type="dxa"/>
          </w:tcPr>
          <w:p w:rsidR="005808F8" w:rsidRPr="004D1173" w:rsidRDefault="005808F8" w:rsidP="005808F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DE23C0" w:rsidRDefault="005808F8" w:rsidP="005808F8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район, с</w:t>
            </w:r>
            <w:r w:rsidR="00FC656A">
              <w:rPr>
                <w:kern w:val="2"/>
                <w:szCs w:val="28"/>
              </w:rPr>
              <w:t>. </w:t>
            </w:r>
            <w:r w:rsidRPr="004D1173">
              <w:rPr>
                <w:kern w:val="2"/>
                <w:szCs w:val="28"/>
              </w:rPr>
              <w:t xml:space="preserve">Воскресенское </w:t>
            </w:r>
          </w:p>
          <w:p w:rsidR="00DE23C0" w:rsidRDefault="005808F8" w:rsidP="005808F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(Октябрьское сельское </w:t>
            </w:r>
          </w:p>
          <w:p w:rsidR="005808F8" w:rsidRPr="004D1173" w:rsidRDefault="005808F8" w:rsidP="005808F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поселение), </w:t>
            </w:r>
          </w:p>
          <w:p w:rsidR="005E2B11" w:rsidRPr="004D1173" w:rsidRDefault="005808F8" w:rsidP="005808F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ул. Центральная, д. 72</w:t>
            </w:r>
          </w:p>
          <w:p w:rsidR="00EC239B" w:rsidRPr="004D1173" w:rsidRDefault="00EC239B" w:rsidP="005808F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DE23C0" w:rsidRDefault="00FC656A" w:rsidP="00EC239B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м</w:t>
            </w:r>
            <w:r w:rsidR="00EC239B" w:rsidRPr="004D1173">
              <w:rPr>
                <w:kern w:val="2"/>
                <w:szCs w:val="28"/>
              </w:rPr>
              <w:t xml:space="preserve">естоположение </w:t>
            </w:r>
            <w:r w:rsidR="00EC239B" w:rsidRPr="004D1173">
              <w:rPr>
                <w:kern w:val="2"/>
                <w:szCs w:val="28"/>
              </w:rPr>
              <w:br/>
              <w:t>устан</w:t>
            </w:r>
            <w:r>
              <w:rPr>
                <w:kern w:val="2"/>
                <w:szCs w:val="28"/>
              </w:rPr>
              <w:t>овлено относительно ориентира,</w:t>
            </w:r>
            <w:r>
              <w:rPr>
                <w:kern w:val="2"/>
                <w:szCs w:val="28"/>
              </w:rPr>
              <w:br/>
            </w:r>
            <w:r w:rsidR="00EC239B" w:rsidRPr="004D1173">
              <w:rPr>
                <w:kern w:val="2"/>
                <w:szCs w:val="28"/>
              </w:rPr>
              <w:t xml:space="preserve">расположенного в </w:t>
            </w:r>
          </w:p>
          <w:p w:rsidR="00DE23C0" w:rsidRDefault="00EC239B" w:rsidP="00EC239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границах участка. </w:t>
            </w:r>
          </w:p>
          <w:p w:rsidR="00EC239B" w:rsidRPr="004D1173" w:rsidRDefault="00EC239B" w:rsidP="00EC239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Почтовый адрес ориентира: Ярославская область, </w:t>
            </w: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район, </w:t>
            </w:r>
            <w:proofErr w:type="spellStart"/>
            <w:r w:rsidRPr="004D1173">
              <w:rPr>
                <w:kern w:val="2"/>
                <w:szCs w:val="28"/>
              </w:rPr>
              <w:t>Родионовский</w:t>
            </w:r>
            <w:proofErr w:type="spellEnd"/>
            <w:r w:rsidRPr="004D1173">
              <w:rPr>
                <w:kern w:val="2"/>
                <w:szCs w:val="28"/>
              </w:rPr>
              <w:t xml:space="preserve"> сельский округ, </w:t>
            </w:r>
            <w:r w:rsidR="00FC656A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 xml:space="preserve">с. Воскресенское </w:t>
            </w:r>
            <w:r w:rsidR="00FC656A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(Октябрьское</w:t>
            </w:r>
            <w:r w:rsidR="00FC656A">
              <w:rPr>
                <w:kern w:val="2"/>
                <w:szCs w:val="28"/>
              </w:rPr>
              <w:t xml:space="preserve"> с</w:t>
            </w:r>
            <w:r w:rsidRPr="004D1173">
              <w:rPr>
                <w:kern w:val="2"/>
                <w:szCs w:val="28"/>
              </w:rPr>
              <w:t xml:space="preserve">ельское поселение), </w:t>
            </w:r>
            <w:r w:rsidR="00FC656A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ул. Центральная, д. 72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2B11" w:rsidRPr="004D1173" w:rsidRDefault="005808F8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2B11" w:rsidRPr="004D1173" w:rsidRDefault="005E2B11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5E2B11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B11" w:rsidRPr="004D1173" w:rsidRDefault="005E2B11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E2B11" w:rsidRPr="004D1173" w:rsidRDefault="005E5795" w:rsidP="008F08EF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4D1173">
              <w:rPr>
                <w:szCs w:val="28"/>
              </w:rPr>
              <w:t>9</w:t>
            </w:r>
            <w:r w:rsidR="008F08EF">
              <w:rPr>
                <w:szCs w:val="28"/>
              </w:rPr>
              <w:t>8</w:t>
            </w:r>
          </w:p>
        </w:tc>
        <w:tc>
          <w:tcPr>
            <w:tcW w:w="3402" w:type="dxa"/>
          </w:tcPr>
          <w:p w:rsidR="009938A5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Здание ФАП, </w:t>
            </w:r>
          </w:p>
          <w:p w:rsidR="009938A5" w:rsidRPr="004D1173" w:rsidRDefault="009938A5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5E2B11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76:08:070304:103</w:t>
            </w:r>
          </w:p>
          <w:p w:rsidR="00810DFD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10DFD" w:rsidRPr="004D1173" w:rsidRDefault="00DE23C0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E23C0">
              <w:rPr>
                <w:kern w:val="2"/>
                <w:szCs w:val="28"/>
              </w:rPr>
              <w:t>с земельным участком</w:t>
            </w:r>
            <w:r w:rsidR="00956AE8" w:rsidRPr="004D1173">
              <w:rPr>
                <w:kern w:val="2"/>
                <w:szCs w:val="28"/>
              </w:rPr>
              <w:t>,</w:t>
            </w:r>
          </w:p>
          <w:p w:rsidR="00956AE8" w:rsidRPr="004D1173" w:rsidRDefault="00956AE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956AE8" w:rsidRPr="004D1173" w:rsidRDefault="00956AE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76:08:070304:46</w:t>
            </w:r>
          </w:p>
          <w:p w:rsidR="00956AE8" w:rsidRPr="004D1173" w:rsidRDefault="00956AE8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10DFD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10DFD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10DFD" w:rsidRPr="004D1173" w:rsidRDefault="00810DFD" w:rsidP="000510A8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9938A5" w:rsidRPr="004D1173" w:rsidRDefault="009938A5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9938A5" w:rsidRPr="004D1173" w:rsidRDefault="009938A5" w:rsidP="009938A5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район,</w:t>
            </w:r>
          </w:p>
          <w:p w:rsidR="005E2B11" w:rsidRPr="004D1173" w:rsidRDefault="009938A5" w:rsidP="009938A5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с. Спас-</w:t>
            </w:r>
            <w:proofErr w:type="spellStart"/>
            <w:r w:rsidRPr="004D1173">
              <w:rPr>
                <w:kern w:val="2"/>
                <w:szCs w:val="28"/>
              </w:rPr>
              <w:t>Ильдь</w:t>
            </w:r>
            <w:proofErr w:type="spellEnd"/>
            <w:r w:rsidRPr="004D1173">
              <w:rPr>
                <w:kern w:val="2"/>
                <w:szCs w:val="28"/>
              </w:rPr>
              <w:t>, д. 20</w:t>
            </w:r>
          </w:p>
          <w:p w:rsidR="00956AE8" w:rsidRPr="004D1173" w:rsidRDefault="00956AE8" w:rsidP="009938A5">
            <w:pPr>
              <w:ind w:firstLine="0"/>
              <w:jc w:val="left"/>
              <w:rPr>
                <w:kern w:val="2"/>
                <w:szCs w:val="28"/>
              </w:rPr>
            </w:pPr>
          </w:p>
          <w:p w:rsidR="00956AE8" w:rsidRPr="004D1173" w:rsidRDefault="00FC656A" w:rsidP="00956AE8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м</w:t>
            </w:r>
            <w:r w:rsidR="00956AE8" w:rsidRPr="004D1173">
              <w:rPr>
                <w:kern w:val="2"/>
                <w:szCs w:val="28"/>
              </w:rPr>
              <w:t xml:space="preserve">естоположение </w:t>
            </w:r>
          </w:p>
          <w:p w:rsidR="00956AE8" w:rsidRPr="004D1173" w:rsidRDefault="00956AE8" w:rsidP="00956AE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установлено относительно ориентира, </w:t>
            </w:r>
          </w:p>
          <w:p w:rsidR="00850A7F" w:rsidRDefault="00956AE8" w:rsidP="00956AE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расположенного в границах участка. </w:t>
            </w:r>
          </w:p>
          <w:p w:rsidR="00956AE8" w:rsidRPr="004D1173" w:rsidRDefault="00956AE8" w:rsidP="00956AE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Почтовый</w:t>
            </w:r>
            <w:r w:rsidR="00FC656A">
              <w:rPr>
                <w:kern w:val="2"/>
                <w:szCs w:val="28"/>
              </w:rPr>
              <w:t xml:space="preserve"> </w:t>
            </w:r>
            <w:r w:rsidRPr="004D1173">
              <w:rPr>
                <w:kern w:val="2"/>
                <w:szCs w:val="28"/>
              </w:rPr>
              <w:t xml:space="preserve">адрес ориентира: Ярославская область, </w:t>
            </w:r>
            <w:proofErr w:type="spellStart"/>
            <w:r w:rsidRPr="004D1173">
              <w:rPr>
                <w:kern w:val="2"/>
                <w:szCs w:val="28"/>
              </w:rPr>
              <w:t>Некоузский</w:t>
            </w:r>
            <w:proofErr w:type="spellEnd"/>
            <w:r w:rsidRPr="004D1173">
              <w:rPr>
                <w:kern w:val="2"/>
                <w:szCs w:val="28"/>
              </w:rPr>
              <w:t xml:space="preserve"> район, Спасский сельский округ, </w:t>
            </w:r>
            <w:r w:rsidR="00850A7F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с. Спас-</w:t>
            </w:r>
            <w:proofErr w:type="spellStart"/>
            <w:r w:rsidRPr="004D1173">
              <w:rPr>
                <w:kern w:val="2"/>
                <w:szCs w:val="28"/>
              </w:rPr>
              <w:t>Ильдь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2B11" w:rsidRPr="004D1173" w:rsidRDefault="009938A5" w:rsidP="003D2874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2B11" w:rsidRPr="004D1173" w:rsidRDefault="005E2B11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45402C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402C" w:rsidRPr="004D1173" w:rsidRDefault="0045402C" w:rsidP="000510A8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5402C" w:rsidRPr="004D1173" w:rsidRDefault="009C574B" w:rsidP="00CF73D6">
            <w:pPr>
              <w:pStyle w:val="af3"/>
              <w:ind w:left="-11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99</w:t>
            </w:r>
          </w:p>
        </w:tc>
        <w:tc>
          <w:tcPr>
            <w:tcW w:w="3402" w:type="dxa"/>
          </w:tcPr>
          <w:p w:rsidR="007B16FB" w:rsidRPr="00850A7F" w:rsidRDefault="00264A11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50A7F">
              <w:rPr>
                <w:kern w:val="2"/>
                <w:szCs w:val="28"/>
              </w:rPr>
              <w:t>Недвижимое имущество</w:t>
            </w:r>
            <w:r w:rsidR="007B16FB" w:rsidRPr="00850A7F">
              <w:rPr>
                <w:kern w:val="2"/>
                <w:szCs w:val="28"/>
              </w:rPr>
              <w:t>: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спальный корпус, </w:t>
            </w:r>
            <w:r w:rsidRPr="004D1173">
              <w:rPr>
                <w:kern w:val="2"/>
                <w:szCs w:val="28"/>
              </w:rPr>
              <w:br/>
              <w:t>кадастровый номер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76:14:010101:1816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45402C" w:rsidRDefault="0045402C" w:rsidP="007B16F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7B16F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спальный корпус, </w:t>
            </w:r>
          </w:p>
          <w:p w:rsidR="0045402C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 76:14:010101:1817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B16FB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клуб, 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</w:p>
          <w:p w:rsidR="007B16FB" w:rsidRPr="004D1173" w:rsidRDefault="007B16FB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76:14:010101:1821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столовая,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76:14:010101:1823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Default="00264A11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6F08C8" w:rsidRPr="004D1173" w:rsidRDefault="006F08C8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спальный корпус, 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76:14:010101:1824</w:t>
            </w:r>
          </w:p>
          <w:p w:rsidR="00BB2A29" w:rsidRPr="004D1173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Default="00BB2A29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4100E" w:rsidRDefault="00C4100E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45402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спальный корпус, 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кадастровый номер 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>76:14:010101:1830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4100E" w:rsidRDefault="00C4100E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изолятор,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BB2A29" w:rsidRPr="004D1173" w:rsidRDefault="00BB2A29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76:14:010101:1832</w:t>
            </w: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E3020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4100E" w:rsidRDefault="00C4100E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Pr="004D1173" w:rsidRDefault="00264A11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баня-прачечная,</w:t>
            </w: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76:14:040436:35</w:t>
            </w: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4100E" w:rsidRDefault="00C4100E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64A11" w:rsidRDefault="00264A11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с земельным участком, </w:t>
            </w:r>
          </w:p>
          <w:p w:rsidR="008E3020" w:rsidRPr="004D1173" w:rsidRDefault="008E3020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кадастровый номер</w:t>
            </w:r>
          </w:p>
          <w:p w:rsidR="00FA3498" w:rsidRPr="004D1173" w:rsidRDefault="00FA3498" w:rsidP="00BB2A2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76:14:040401:66</w:t>
            </w:r>
          </w:p>
        </w:tc>
        <w:tc>
          <w:tcPr>
            <w:tcW w:w="3119" w:type="dxa"/>
          </w:tcPr>
          <w:p w:rsidR="0045402C" w:rsidRPr="004D1173" w:rsidRDefault="0045402C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B16FB" w:rsidRPr="004D1173" w:rsidRDefault="007B16FB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FA3498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Р</w:t>
            </w:r>
            <w:r w:rsidR="007B16FB" w:rsidRPr="004D1173">
              <w:rPr>
                <w:kern w:val="2"/>
                <w:szCs w:val="28"/>
              </w:rPr>
              <w:t xml:space="preserve">ыбинский район, </w:t>
            </w: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7B16FB" w:rsidRPr="004D1173" w:rsidRDefault="007B16FB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Рыбинский район,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BB2A29" w:rsidRDefault="00BB2A29" w:rsidP="007B16FB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6F08C8" w:rsidRPr="004D1173" w:rsidRDefault="006F08C8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BB2A29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264A11" w:rsidRPr="004D1173" w:rsidRDefault="00264A11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lastRenderedPageBreak/>
              <w:t xml:space="preserve">Михайловский сельский округ, в районе </w:t>
            </w:r>
          </w:p>
          <w:p w:rsidR="00BB2A29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BB2A29" w:rsidRPr="004D1173" w:rsidRDefault="00BB2A29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264A11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BB2A29" w:rsidRPr="004D1173" w:rsidRDefault="00BB2A29" w:rsidP="00BB2A29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BB2A29" w:rsidRPr="004D1173" w:rsidRDefault="00BB2A29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8E3020" w:rsidP="008E302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</w:t>
            </w:r>
          </w:p>
          <w:p w:rsidR="00FA3498" w:rsidRPr="004D1173" w:rsidRDefault="008E3020" w:rsidP="008E302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Рыбинский район, </w:t>
            </w:r>
          </w:p>
          <w:p w:rsidR="00FA3498" w:rsidRPr="004D1173" w:rsidRDefault="008E3020" w:rsidP="008E302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Михайловский сельский округ, в районе </w:t>
            </w:r>
          </w:p>
          <w:p w:rsidR="008E3020" w:rsidRPr="004D1173" w:rsidRDefault="008E3020" w:rsidP="008E3020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д. </w:t>
            </w:r>
            <w:proofErr w:type="spellStart"/>
            <w:r w:rsidRPr="004D1173">
              <w:rPr>
                <w:kern w:val="2"/>
                <w:szCs w:val="28"/>
              </w:rPr>
              <w:t>Михалево</w:t>
            </w:r>
            <w:proofErr w:type="spellEnd"/>
            <w:r w:rsidRPr="004D1173">
              <w:rPr>
                <w:kern w:val="2"/>
                <w:szCs w:val="28"/>
              </w:rPr>
              <w:t xml:space="preserve"> (14 км), д.</w:t>
            </w:r>
            <w:r w:rsidR="00264A11">
              <w:rPr>
                <w:kern w:val="2"/>
                <w:szCs w:val="28"/>
              </w:rPr>
              <w:t> </w:t>
            </w:r>
            <w:r w:rsidRPr="004D1173">
              <w:rPr>
                <w:kern w:val="2"/>
                <w:szCs w:val="28"/>
              </w:rPr>
              <w:t>101</w:t>
            </w:r>
          </w:p>
          <w:p w:rsidR="008E3020" w:rsidRPr="004D1173" w:rsidRDefault="008E3020" w:rsidP="007B16F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FA3498" w:rsidRPr="004D1173" w:rsidRDefault="00264A11" w:rsidP="00FA3498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м</w:t>
            </w:r>
            <w:r w:rsidR="00FA3498" w:rsidRPr="004D1173">
              <w:rPr>
                <w:kern w:val="2"/>
                <w:szCs w:val="28"/>
              </w:rPr>
              <w:t xml:space="preserve">естоположение </w:t>
            </w:r>
          </w:p>
          <w:p w:rsidR="00FA3498" w:rsidRPr="004D1173" w:rsidRDefault="00FA3498" w:rsidP="00FA3498">
            <w:pPr>
              <w:ind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>установлено относительно ориентира,</w:t>
            </w:r>
          </w:p>
          <w:p w:rsidR="00264A11" w:rsidRDefault="00FA3498" w:rsidP="00264A11">
            <w:pPr>
              <w:ind w:right="-11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расположенного в границах участка. Почтовый адрес ориентира: </w:t>
            </w:r>
          </w:p>
          <w:p w:rsidR="008E3020" w:rsidRPr="004D1173" w:rsidRDefault="00FA3498" w:rsidP="00264A11">
            <w:pPr>
              <w:ind w:right="-111" w:firstLine="0"/>
              <w:jc w:val="left"/>
              <w:rPr>
                <w:kern w:val="2"/>
                <w:szCs w:val="28"/>
              </w:rPr>
            </w:pPr>
            <w:r w:rsidRPr="004D1173">
              <w:rPr>
                <w:kern w:val="2"/>
                <w:szCs w:val="28"/>
              </w:rPr>
              <w:t xml:space="preserve">Ярославская область, Рыбинский район, </w:t>
            </w:r>
            <w:r w:rsidR="00264A11">
              <w:rPr>
                <w:kern w:val="2"/>
                <w:szCs w:val="28"/>
              </w:rPr>
              <w:br/>
            </w:r>
            <w:r w:rsidRPr="004D1173">
              <w:rPr>
                <w:kern w:val="2"/>
                <w:szCs w:val="28"/>
              </w:rPr>
              <w:t>Михайловский сельский округ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B16FB" w:rsidRPr="004D1173" w:rsidRDefault="007B16FB" w:rsidP="003D287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B16FB" w:rsidRPr="004D1173" w:rsidRDefault="007B16FB" w:rsidP="00264A11">
            <w:pPr>
              <w:ind w:firstLine="0"/>
              <w:rPr>
                <w:szCs w:val="28"/>
              </w:rPr>
            </w:pPr>
          </w:p>
          <w:p w:rsidR="0045402C" w:rsidRPr="004D1173" w:rsidRDefault="007B16FB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 xml:space="preserve">нежилое </w:t>
            </w:r>
            <w:r w:rsidR="00BB2A29" w:rsidRPr="004D1173">
              <w:rPr>
                <w:szCs w:val="28"/>
              </w:rPr>
              <w:t>здание</w:t>
            </w: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Default="00BB2A29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Default="00BB2A29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Default="00BB2A29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</w:p>
          <w:p w:rsidR="00264A11" w:rsidRDefault="00264A11" w:rsidP="00BB2A29">
            <w:pPr>
              <w:ind w:firstLine="0"/>
              <w:rPr>
                <w:szCs w:val="28"/>
              </w:rPr>
            </w:pPr>
          </w:p>
          <w:p w:rsidR="006F08C8" w:rsidRPr="004D1173" w:rsidRDefault="006F08C8" w:rsidP="00BB2A29">
            <w:pPr>
              <w:ind w:firstLine="0"/>
              <w:rPr>
                <w:szCs w:val="28"/>
              </w:rPr>
            </w:pPr>
          </w:p>
          <w:p w:rsidR="00BB2A29" w:rsidRPr="004D1173" w:rsidRDefault="00BB2A29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Default="008E3020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Default="008E3020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Default="008E3020" w:rsidP="00BB2A29">
            <w:pPr>
              <w:ind w:firstLine="0"/>
              <w:rPr>
                <w:szCs w:val="28"/>
              </w:rPr>
            </w:pPr>
          </w:p>
          <w:p w:rsidR="00264A11" w:rsidRPr="004D1173" w:rsidRDefault="00264A11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  <w:r w:rsidRPr="004D1173">
              <w:rPr>
                <w:szCs w:val="28"/>
              </w:rPr>
              <w:t>нежилое здание</w:t>
            </w: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  <w:p w:rsidR="008E3020" w:rsidRPr="004D1173" w:rsidRDefault="008E3020" w:rsidP="00BB2A29">
            <w:pPr>
              <w:ind w:firstLine="0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02C" w:rsidRPr="004D1173" w:rsidRDefault="0045402C" w:rsidP="000510A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E643F9" w:rsidRPr="004D1173" w:rsidTr="001E02DD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3F9" w:rsidRPr="004D1173" w:rsidRDefault="00E643F9" w:rsidP="00E643F9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643F9" w:rsidRDefault="00E643F9" w:rsidP="00E643F9">
            <w:pPr>
              <w:pStyle w:val="af3"/>
              <w:ind w:left="-11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402" w:type="dxa"/>
          </w:tcPr>
          <w:p w:rsidR="00E643F9" w:rsidRDefault="00E643F9" w:rsidP="00E643F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Нежилые помещения 1 </w:t>
            </w:r>
            <w:r w:rsidRPr="00E643F9">
              <w:rPr>
                <w:kern w:val="2"/>
                <w:szCs w:val="28"/>
              </w:rPr>
              <w:t>этаж (3</w:t>
            </w:r>
            <w:r>
              <w:rPr>
                <w:kern w:val="2"/>
                <w:szCs w:val="28"/>
              </w:rPr>
              <w:t xml:space="preserve"> – </w:t>
            </w:r>
            <w:r w:rsidRPr="00E643F9">
              <w:rPr>
                <w:kern w:val="2"/>
                <w:szCs w:val="28"/>
              </w:rPr>
              <w:t>27)</w:t>
            </w:r>
            <w:r>
              <w:rPr>
                <w:kern w:val="2"/>
                <w:szCs w:val="28"/>
              </w:rPr>
              <w:t>,</w:t>
            </w:r>
            <w:r w:rsidRPr="00E643F9">
              <w:rPr>
                <w:kern w:val="2"/>
                <w:szCs w:val="28"/>
              </w:rPr>
              <w:t xml:space="preserve"> подвал </w:t>
            </w:r>
            <w:r>
              <w:rPr>
                <w:kern w:val="2"/>
                <w:szCs w:val="28"/>
              </w:rPr>
              <w:br/>
            </w:r>
            <w:r w:rsidRPr="00E643F9">
              <w:rPr>
                <w:kern w:val="2"/>
                <w:szCs w:val="28"/>
              </w:rPr>
              <w:t>(1</w:t>
            </w:r>
            <w:r>
              <w:rPr>
                <w:kern w:val="2"/>
                <w:szCs w:val="28"/>
              </w:rPr>
              <w:t xml:space="preserve"> – </w:t>
            </w:r>
            <w:r w:rsidRPr="00E643F9">
              <w:rPr>
                <w:kern w:val="2"/>
                <w:szCs w:val="28"/>
              </w:rPr>
              <w:t xml:space="preserve">8), </w:t>
            </w:r>
          </w:p>
          <w:p w:rsidR="00E643F9" w:rsidRPr="00E643F9" w:rsidRDefault="00E643F9" w:rsidP="00E643F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>кадастровый номер 76:22:010106:184</w:t>
            </w:r>
          </w:p>
        </w:tc>
        <w:tc>
          <w:tcPr>
            <w:tcW w:w="3119" w:type="dxa"/>
          </w:tcPr>
          <w:p w:rsidR="00E643F9" w:rsidRP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E643F9">
              <w:rPr>
                <w:kern w:val="2"/>
                <w:szCs w:val="28"/>
              </w:rPr>
              <w:t>Угличский</w:t>
            </w:r>
            <w:proofErr w:type="spellEnd"/>
            <w:r w:rsidRPr="00E643F9">
              <w:rPr>
                <w:kern w:val="2"/>
                <w:szCs w:val="28"/>
              </w:rPr>
              <w:t xml:space="preserve"> район, </w:t>
            </w:r>
          </w:p>
          <w:p w:rsidR="00284AEB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 xml:space="preserve">г. Углич, ул. Ленина, </w:t>
            </w:r>
          </w:p>
          <w:p w:rsidR="00E643F9" w:rsidRP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>д</w:t>
            </w:r>
            <w:r w:rsidR="00284AEB">
              <w:rPr>
                <w:kern w:val="2"/>
                <w:szCs w:val="28"/>
              </w:rPr>
              <w:t>.</w:t>
            </w:r>
            <w:r w:rsidRPr="00E643F9">
              <w:rPr>
                <w:kern w:val="2"/>
                <w:szCs w:val="28"/>
              </w:rPr>
              <w:t xml:space="preserve"> 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643F9" w:rsidRP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 xml:space="preserve">нежилое </w:t>
            </w:r>
          </w:p>
          <w:p w:rsidR="00E643F9" w:rsidRP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643F9" w:rsidRDefault="00E643F9" w:rsidP="00E643F9">
            <w:pPr>
              <w:ind w:firstLine="0"/>
              <w:jc w:val="left"/>
              <w:rPr>
                <w:kern w:val="2"/>
                <w:szCs w:val="28"/>
              </w:rPr>
            </w:pPr>
            <w:r w:rsidRPr="00E643F9">
              <w:rPr>
                <w:kern w:val="2"/>
                <w:szCs w:val="28"/>
              </w:rPr>
              <w:t>».</w:t>
            </w:r>
          </w:p>
        </w:tc>
      </w:tr>
    </w:tbl>
    <w:p w:rsidR="007051DB" w:rsidRPr="000537A0" w:rsidRDefault="007051DB" w:rsidP="006C3989">
      <w:pPr>
        <w:pStyle w:val="af3"/>
        <w:ind w:left="1069" w:firstLine="0"/>
        <w:rPr>
          <w:rFonts w:cs="Calibri"/>
          <w:bCs/>
          <w:szCs w:val="28"/>
          <w:lang w:eastAsia="en-US"/>
        </w:rPr>
      </w:pPr>
      <w:bookmarkStart w:id="0" w:name="_GoBack"/>
      <w:bookmarkEnd w:id="0"/>
    </w:p>
    <w:p w:rsidR="001E02DD" w:rsidRDefault="00817F0B" w:rsidP="001E02DD">
      <w:pPr>
        <w:ind w:firstLine="709"/>
        <w:rPr>
          <w:b/>
          <w:bCs/>
          <w:szCs w:val="28"/>
        </w:rPr>
      </w:pPr>
      <w:r w:rsidRPr="004D1173">
        <w:rPr>
          <w:b/>
          <w:bCs/>
          <w:szCs w:val="28"/>
        </w:rPr>
        <w:t xml:space="preserve">Статья </w:t>
      </w:r>
      <w:r w:rsidR="0043468F" w:rsidRPr="004D1173">
        <w:rPr>
          <w:b/>
          <w:bCs/>
          <w:szCs w:val="28"/>
        </w:rPr>
        <w:t>2</w:t>
      </w:r>
      <w:r w:rsidRPr="004D1173">
        <w:rPr>
          <w:b/>
          <w:bCs/>
          <w:szCs w:val="28"/>
        </w:rPr>
        <w:t xml:space="preserve"> </w:t>
      </w:r>
    </w:p>
    <w:p w:rsidR="00E643F9" w:rsidRPr="00E643F9" w:rsidRDefault="0043468F" w:rsidP="00E643F9">
      <w:pPr>
        <w:ind w:firstLine="709"/>
        <w:rPr>
          <w:bCs/>
          <w:szCs w:val="28"/>
        </w:rPr>
      </w:pPr>
      <w:r w:rsidRPr="004D1173">
        <w:rPr>
          <w:bCs/>
          <w:szCs w:val="28"/>
        </w:rPr>
        <w:t>Настоящий Закон вступает в силу со дня его официального опубликования.</w:t>
      </w:r>
    </w:p>
    <w:p w:rsidR="00E643F9" w:rsidRDefault="00E643F9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 w:val="20"/>
          <w:szCs w:val="20"/>
        </w:rPr>
      </w:pPr>
    </w:p>
    <w:p w:rsidR="00860B35" w:rsidRPr="00E643F9" w:rsidRDefault="00860B35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 w:val="20"/>
          <w:szCs w:val="20"/>
        </w:rPr>
      </w:pPr>
    </w:p>
    <w:p w:rsidR="001C5C7D" w:rsidRPr="004D1173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D1173">
        <w:rPr>
          <w:bCs/>
          <w:szCs w:val="28"/>
        </w:rPr>
        <w:t>Губернатор</w:t>
      </w:r>
    </w:p>
    <w:p w:rsidR="001C5C7D" w:rsidRPr="004D1173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D1173">
        <w:rPr>
          <w:bCs/>
          <w:szCs w:val="28"/>
        </w:rPr>
        <w:t xml:space="preserve">Ярославской области </w:t>
      </w:r>
      <w:r w:rsidRPr="004D1173">
        <w:rPr>
          <w:bCs/>
          <w:szCs w:val="28"/>
        </w:rPr>
        <w:tab/>
        <w:t xml:space="preserve"> М.Я. </w:t>
      </w:r>
      <w:proofErr w:type="spellStart"/>
      <w:r w:rsidRPr="004D1173">
        <w:rPr>
          <w:bCs/>
          <w:szCs w:val="28"/>
        </w:rPr>
        <w:t>Евраев</w:t>
      </w:r>
      <w:proofErr w:type="spellEnd"/>
    </w:p>
    <w:p w:rsidR="001C5C7D" w:rsidRPr="00860B35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 w:val="16"/>
          <w:szCs w:val="16"/>
        </w:rPr>
      </w:pPr>
    </w:p>
    <w:p w:rsidR="001C5C7D" w:rsidRPr="004D1173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4D1173">
        <w:rPr>
          <w:bCs/>
          <w:szCs w:val="28"/>
        </w:rPr>
        <w:t>«____</w:t>
      </w:r>
      <w:proofErr w:type="gramStart"/>
      <w:r w:rsidRPr="004D1173">
        <w:rPr>
          <w:bCs/>
          <w:szCs w:val="28"/>
        </w:rPr>
        <w:t>_»_</w:t>
      </w:r>
      <w:proofErr w:type="gramEnd"/>
      <w:r w:rsidRPr="004D1173">
        <w:rPr>
          <w:bCs/>
          <w:szCs w:val="28"/>
        </w:rPr>
        <w:t>____________202</w:t>
      </w:r>
      <w:r w:rsidR="006F529B" w:rsidRPr="004D1173">
        <w:rPr>
          <w:bCs/>
          <w:szCs w:val="28"/>
        </w:rPr>
        <w:t>6</w:t>
      </w:r>
      <w:r w:rsidRPr="004D1173">
        <w:rPr>
          <w:bCs/>
          <w:szCs w:val="28"/>
        </w:rPr>
        <w:t xml:space="preserve"> г.</w:t>
      </w:r>
    </w:p>
    <w:p w:rsidR="001C5C7D" w:rsidRPr="00860B35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 w:val="16"/>
          <w:szCs w:val="16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4D1173">
        <w:rPr>
          <w:szCs w:val="28"/>
        </w:rPr>
        <w:t>№_______</w:t>
      </w:r>
    </w:p>
    <w:sectPr w:rsidR="00B62156" w:rsidRPr="00982960" w:rsidSect="008F3292">
      <w:headerReference w:type="even" r:id="rId12"/>
      <w:headerReference w:type="default" r:id="rId13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F80" w:rsidRDefault="00701F80">
      <w:r>
        <w:separator/>
      </w:r>
    </w:p>
    <w:p w:rsidR="00701F80" w:rsidRDefault="00701F80"/>
    <w:p w:rsidR="00701F80" w:rsidRDefault="00701F80"/>
  </w:endnote>
  <w:endnote w:type="continuationSeparator" w:id="0">
    <w:p w:rsidR="00701F80" w:rsidRDefault="00701F80">
      <w:r>
        <w:continuationSeparator/>
      </w:r>
    </w:p>
    <w:p w:rsidR="00701F80" w:rsidRDefault="00701F80"/>
    <w:p w:rsidR="00701F80" w:rsidRDefault="00701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F80" w:rsidRDefault="00701F80">
      <w:r>
        <w:separator/>
      </w:r>
    </w:p>
    <w:p w:rsidR="00701F80" w:rsidRDefault="00701F80"/>
    <w:p w:rsidR="00701F80" w:rsidRDefault="00701F80"/>
  </w:footnote>
  <w:footnote w:type="continuationSeparator" w:id="0">
    <w:p w:rsidR="00701F80" w:rsidRDefault="00701F80">
      <w:r>
        <w:continuationSeparator/>
      </w:r>
    </w:p>
    <w:p w:rsidR="00701F80" w:rsidRDefault="00701F80"/>
    <w:p w:rsidR="00701F80" w:rsidRDefault="00701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F80" w:rsidRDefault="00701F80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F80" w:rsidRDefault="00701F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701F80" w:rsidRDefault="00701F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7A0">
          <w:rPr>
            <w:noProof/>
          </w:rPr>
          <w:t>14</w:t>
        </w:r>
        <w:r>
          <w:fldChar w:fldCharType="end"/>
        </w:r>
      </w:p>
    </w:sdtContent>
  </w:sdt>
  <w:p w:rsidR="00701F80" w:rsidRDefault="00701F80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6B87795"/>
    <w:multiLevelType w:val="hybridMultilevel"/>
    <w:tmpl w:val="4B2E8F68"/>
    <w:lvl w:ilvl="0" w:tplc="EEEC6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F7B5778"/>
    <w:multiLevelType w:val="hybridMultilevel"/>
    <w:tmpl w:val="FD28ABDA"/>
    <w:lvl w:ilvl="0" w:tplc="4A32A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5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55520EC"/>
    <w:multiLevelType w:val="hybridMultilevel"/>
    <w:tmpl w:val="B9348370"/>
    <w:lvl w:ilvl="0" w:tplc="D64EEA3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0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33"/>
  </w:num>
  <w:num w:numId="3">
    <w:abstractNumId w:val="11"/>
  </w:num>
  <w:num w:numId="4">
    <w:abstractNumId w:val="2"/>
  </w:num>
  <w:num w:numId="5">
    <w:abstractNumId w:val="17"/>
  </w:num>
  <w:num w:numId="6">
    <w:abstractNumId w:val="15"/>
  </w:num>
  <w:num w:numId="7">
    <w:abstractNumId w:val="14"/>
  </w:num>
  <w:num w:numId="8">
    <w:abstractNumId w:val="25"/>
  </w:num>
  <w:num w:numId="9">
    <w:abstractNumId w:val="9"/>
  </w:num>
  <w:num w:numId="10">
    <w:abstractNumId w:val="13"/>
  </w:num>
  <w:num w:numId="11">
    <w:abstractNumId w:val="26"/>
  </w:num>
  <w:num w:numId="12">
    <w:abstractNumId w:val="28"/>
  </w:num>
  <w:num w:numId="13">
    <w:abstractNumId w:val="7"/>
  </w:num>
  <w:num w:numId="14">
    <w:abstractNumId w:val="29"/>
  </w:num>
  <w:num w:numId="15">
    <w:abstractNumId w:val="10"/>
  </w:num>
  <w:num w:numId="16">
    <w:abstractNumId w:val="23"/>
  </w:num>
  <w:num w:numId="17">
    <w:abstractNumId w:val="19"/>
  </w:num>
  <w:num w:numId="18">
    <w:abstractNumId w:val="32"/>
  </w:num>
  <w:num w:numId="19">
    <w:abstractNumId w:val="30"/>
  </w:num>
  <w:num w:numId="20">
    <w:abstractNumId w:val="12"/>
  </w:num>
  <w:num w:numId="21">
    <w:abstractNumId w:val="22"/>
  </w:num>
  <w:num w:numId="22">
    <w:abstractNumId w:val="16"/>
  </w:num>
  <w:num w:numId="23">
    <w:abstractNumId w:val="8"/>
  </w:num>
  <w:num w:numId="24">
    <w:abstractNumId w:val="20"/>
  </w:num>
  <w:num w:numId="25">
    <w:abstractNumId w:val="5"/>
  </w:num>
  <w:num w:numId="26">
    <w:abstractNumId w:val="0"/>
  </w:num>
  <w:num w:numId="27">
    <w:abstractNumId w:val="4"/>
  </w:num>
  <w:num w:numId="28">
    <w:abstractNumId w:val="3"/>
  </w:num>
  <w:num w:numId="29">
    <w:abstractNumId w:val="6"/>
  </w:num>
  <w:num w:numId="30">
    <w:abstractNumId w:val="21"/>
  </w:num>
  <w:num w:numId="31">
    <w:abstractNumId w:val="31"/>
  </w:num>
  <w:num w:numId="32">
    <w:abstractNumId w:val="18"/>
  </w:num>
  <w:num w:numId="33">
    <w:abstractNumId w:val="1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55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09F5"/>
    <w:rsid w:val="00010FB2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D55"/>
    <w:rsid w:val="00026EF1"/>
    <w:rsid w:val="00027454"/>
    <w:rsid w:val="000276DF"/>
    <w:rsid w:val="00030179"/>
    <w:rsid w:val="00030796"/>
    <w:rsid w:val="00030F0F"/>
    <w:rsid w:val="0003339A"/>
    <w:rsid w:val="000339C7"/>
    <w:rsid w:val="00033BDB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A32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423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0A8"/>
    <w:rsid w:val="00051655"/>
    <w:rsid w:val="00051B15"/>
    <w:rsid w:val="00053010"/>
    <w:rsid w:val="000537A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67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79C9"/>
    <w:rsid w:val="0008008A"/>
    <w:rsid w:val="000803E6"/>
    <w:rsid w:val="0008189B"/>
    <w:rsid w:val="00081A3E"/>
    <w:rsid w:val="00081D97"/>
    <w:rsid w:val="000822B9"/>
    <w:rsid w:val="000825EB"/>
    <w:rsid w:val="00082947"/>
    <w:rsid w:val="00083920"/>
    <w:rsid w:val="00084029"/>
    <w:rsid w:val="000855AB"/>
    <w:rsid w:val="000859FD"/>
    <w:rsid w:val="00085BCF"/>
    <w:rsid w:val="00085D68"/>
    <w:rsid w:val="00085DA6"/>
    <w:rsid w:val="00086289"/>
    <w:rsid w:val="000867C3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9D"/>
    <w:rsid w:val="000954A1"/>
    <w:rsid w:val="000955BE"/>
    <w:rsid w:val="00095802"/>
    <w:rsid w:val="00095A6C"/>
    <w:rsid w:val="00095F08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2D69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26A"/>
    <w:rsid w:val="000D2D67"/>
    <w:rsid w:val="000D4538"/>
    <w:rsid w:val="000D4AE5"/>
    <w:rsid w:val="000D4DF2"/>
    <w:rsid w:val="000D5599"/>
    <w:rsid w:val="000D5FC6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780"/>
    <w:rsid w:val="000E7ABB"/>
    <w:rsid w:val="000E7C2E"/>
    <w:rsid w:val="000F0623"/>
    <w:rsid w:val="000F15E6"/>
    <w:rsid w:val="000F1CB6"/>
    <w:rsid w:val="000F207A"/>
    <w:rsid w:val="000F2331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5F86"/>
    <w:rsid w:val="00106063"/>
    <w:rsid w:val="001071F8"/>
    <w:rsid w:val="001074A3"/>
    <w:rsid w:val="00107A47"/>
    <w:rsid w:val="00107D1E"/>
    <w:rsid w:val="001101EA"/>
    <w:rsid w:val="00110E8E"/>
    <w:rsid w:val="0011193D"/>
    <w:rsid w:val="00111AE8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1B6F"/>
    <w:rsid w:val="00132256"/>
    <w:rsid w:val="001322FE"/>
    <w:rsid w:val="00132904"/>
    <w:rsid w:val="00133629"/>
    <w:rsid w:val="00133E2B"/>
    <w:rsid w:val="00135044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4D8B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57F9D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144"/>
    <w:rsid w:val="00173A52"/>
    <w:rsid w:val="0017446C"/>
    <w:rsid w:val="001749A7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DC9"/>
    <w:rsid w:val="00184FA4"/>
    <w:rsid w:val="00185A54"/>
    <w:rsid w:val="00186268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45A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63D"/>
    <w:rsid w:val="001D0AB6"/>
    <w:rsid w:val="001D0E62"/>
    <w:rsid w:val="001D1F60"/>
    <w:rsid w:val="001D21A3"/>
    <w:rsid w:val="001D3487"/>
    <w:rsid w:val="001D3F01"/>
    <w:rsid w:val="001D3F1C"/>
    <w:rsid w:val="001D4CC5"/>
    <w:rsid w:val="001D4DD1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02DD"/>
    <w:rsid w:val="001E1110"/>
    <w:rsid w:val="001E121C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BC9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0C4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171E4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69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4"/>
    <w:rsid w:val="002372DE"/>
    <w:rsid w:val="002378FE"/>
    <w:rsid w:val="002401F3"/>
    <w:rsid w:val="0024178F"/>
    <w:rsid w:val="00241BD1"/>
    <w:rsid w:val="00241DED"/>
    <w:rsid w:val="0024278E"/>
    <w:rsid w:val="002430BC"/>
    <w:rsid w:val="002434C8"/>
    <w:rsid w:val="0024425B"/>
    <w:rsid w:val="002448B4"/>
    <w:rsid w:val="0024585F"/>
    <w:rsid w:val="002458AE"/>
    <w:rsid w:val="00245F59"/>
    <w:rsid w:val="00246978"/>
    <w:rsid w:val="00246DBB"/>
    <w:rsid w:val="002506C1"/>
    <w:rsid w:val="002512A1"/>
    <w:rsid w:val="00251935"/>
    <w:rsid w:val="00252EBE"/>
    <w:rsid w:val="0025305E"/>
    <w:rsid w:val="002530FA"/>
    <w:rsid w:val="002534B4"/>
    <w:rsid w:val="00253E22"/>
    <w:rsid w:val="0025408F"/>
    <w:rsid w:val="00254796"/>
    <w:rsid w:val="002549E1"/>
    <w:rsid w:val="00254C8B"/>
    <w:rsid w:val="00254E4F"/>
    <w:rsid w:val="00256A60"/>
    <w:rsid w:val="002575E8"/>
    <w:rsid w:val="00260074"/>
    <w:rsid w:val="00260D98"/>
    <w:rsid w:val="002614AE"/>
    <w:rsid w:val="00261631"/>
    <w:rsid w:val="0026164C"/>
    <w:rsid w:val="002620E3"/>
    <w:rsid w:val="002628AA"/>
    <w:rsid w:val="00262A13"/>
    <w:rsid w:val="002635B3"/>
    <w:rsid w:val="002642C2"/>
    <w:rsid w:val="00264A11"/>
    <w:rsid w:val="00265684"/>
    <w:rsid w:val="00265E60"/>
    <w:rsid w:val="00265E75"/>
    <w:rsid w:val="002672F1"/>
    <w:rsid w:val="0027006A"/>
    <w:rsid w:val="00271356"/>
    <w:rsid w:val="002716F9"/>
    <w:rsid w:val="00272565"/>
    <w:rsid w:val="00273063"/>
    <w:rsid w:val="002732A4"/>
    <w:rsid w:val="0027388E"/>
    <w:rsid w:val="00274166"/>
    <w:rsid w:val="00274F8D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AEB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22"/>
    <w:rsid w:val="002A5FD5"/>
    <w:rsid w:val="002A668A"/>
    <w:rsid w:val="002A6D98"/>
    <w:rsid w:val="002A7FD3"/>
    <w:rsid w:val="002B05D4"/>
    <w:rsid w:val="002B0A45"/>
    <w:rsid w:val="002B0BDB"/>
    <w:rsid w:val="002B2CAE"/>
    <w:rsid w:val="002B36FA"/>
    <w:rsid w:val="002B37C5"/>
    <w:rsid w:val="002B4D00"/>
    <w:rsid w:val="002B4FA7"/>
    <w:rsid w:val="002B5B00"/>
    <w:rsid w:val="002B5B89"/>
    <w:rsid w:val="002B7300"/>
    <w:rsid w:val="002B7ACF"/>
    <w:rsid w:val="002B7B42"/>
    <w:rsid w:val="002C00CF"/>
    <w:rsid w:val="002C0B70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DBB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4EDE"/>
    <w:rsid w:val="002E504C"/>
    <w:rsid w:val="002E5573"/>
    <w:rsid w:val="002E7162"/>
    <w:rsid w:val="002F0017"/>
    <w:rsid w:val="002F06E8"/>
    <w:rsid w:val="002F0875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2D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6FB0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8D4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18A5"/>
    <w:rsid w:val="00362304"/>
    <w:rsid w:val="00362682"/>
    <w:rsid w:val="00363AAC"/>
    <w:rsid w:val="003648B7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648"/>
    <w:rsid w:val="00375DA2"/>
    <w:rsid w:val="0037639E"/>
    <w:rsid w:val="00380E96"/>
    <w:rsid w:val="00381071"/>
    <w:rsid w:val="00381666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6A28"/>
    <w:rsid w:val="00387855"/>
    <w:rsid w:val="0038794B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0A82"/>
    <w:rsid w:val="003A0CEA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5BE"/>
    <w:rsid w:val="003B2BEF"/>
    <w:rsid w:val="003B2C8F"/>
    <w:rsid w:val="003B38BF"/>
    <w:rsid w:val="003B48A8"/>
    <w:rsid w:val="003B4E09"/>
    <w:rsid w:val="003B506B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AC3"/>
    <w:rsid w:val="003C1EC4"/>
    <w:rsid w:val="003C20D4"/>
    <w:rsid w:val="003C2B07"/>
    <w:rsid w:val="003C2E89"/>
    <w:rsid w:val="003C383A"/>
    <w:rsid w:val="003C3A8F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4"/>
    <w:rsid w:val="003D2879"/>
    <w:rsid w:val="003D31B6"/>
    <w:rsid w:val="003D3B07"/>
    <w:rsid w:val="003D46E2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50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705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223"/>
    <w:rsid w:val="003F54D0"/>
    <w:rsid w:val="003F55D9"/>
    <w:rsid w:val="003F5809"/>
    <w:rsid w:val="003F6066"/>
    <w:rsid w:val="003F70A0"/>
    <w:rsid w:val="003F7A1D"/>
    <w:rsid w:val="004006A4"/>
    <w:rsid w:val="00400DFD"/>
    <w:rsid w:val="004012E2"/>
    <w:rsid w:val="00401C0E"/>
    <w:rsid w:val="00401DCF"/>
    <w:rsid w:val="00402B97"/>
    <w:rsid w:val="00402D3F"/>
    <w:rsid w:val="004031CA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7DB"/>
    <w:rsid w:val="00424C50"/>
    <w:rsid w:val="00425306"/>
    <w:rsid w:val="00425DE8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68F"/>
    <w:rsid w:val="00434ACB"/>
    <w:rsid w:val="00434E00"/>
    <w:rsid w:val="00434E9A"/>
    <w:rsid w:val="004350DF"/>
    <w:rsid w:val="004374E4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402C"/>
    <w:rsid w:val="00456D20"/>
    <w:rsid w:val="0046058D"/>
    <w:rsid w:val="00461B64"/>
    <w:rsid w:val="00461BFE"/>
    <w:rsid w:val="00462B3D"/>
    <w:rsid w:val="0046346D"/>
    <w:rsid w:val="00463D56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645"/>
    <w:rsid w:val="0049312C"/>
    <w:rsid w:val="0049345E"/>
    <w:rsid w:val="004948FC"/>
    <w:rsid w:val="00494AB3"/>
    <w:rsid w:val="0049509C"/>
    <w:rsid w:val="004953E6"/>
    <w:rsid w:val="00495483"/>
    <w:rsid w:val="00495F00"/>
    <w:rsid w:val="00496214"/>
    <w:rsid w:val="00496F3F"/>
    <w:rsid w:val="0049720E"/>
    <w:rsid w:val="004A06A7"/>
    <w:rsid w:val="004A1ADD"/>
    <w:rsid w:val="004A1E7B"/>
    <w:rsid w:val="004A2053"/>
    <w:rsid w:val="004A2625"/>
    <w:rsid w:val="004A3958"/>
    <w:rsid w:val="004A3C2C"/>
    <w:rsid w:val="004A4462"/>
    <w:rsid w:val="004A468C"/>
    <w:rsid w:val="004A528A"/>
    <w:rsid w:val="004A56F8"/>
    <w:rsid w:val="004A6B96"/>
    <w:rsid w:val="004A6E19"/>
    <w:rsid w:val="004A74B8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6DEC"/>
    <w:rsid w:val="004C7946"/>
    <w:rsid w:val="004C7CEF"/>
    <w:rsid w:val="004D0145"/>
    <w:rsid w:val="004D037C"/>
    <w:rsid w:val="004D06B9"/>
    <w:rsid w:val="004D0946"/>
    <w:rsid w:val="004D0CB5"/>
    <w:rsid w:val="004D0E9F"/>
    <w:rsid w:val="004D1173"/>
    <w:rsid w:val="004D15D4"/>
    <w:rsid w:val="004D20DE"/>
    <w:rsid w:val="004D22B6"/>
    <w:rsid w:val="004D2B32"/>
    <w:rsid w:val="004D2FDE"/>
    <w:rsid w:val="004D407D"/>
    <w:rsid w:val="004D46E2"/>
    <w:rsid w:val="004D4DBD"/>
    <w:rsid w:val="004D5B03"/>
    <w:rsid w:val="004D5D42"/>
    <w:rsid w:val="004D60DB"/>
    <w:rsid w:val="004D654C"/>
    <w:rsid w:val="004D66E6"/>
    <w:rsid w:val="004D7706"/>
    <w:rsid w:val="004D7D93"/>
    <w:rsid w:val="004E06AA"/>
    <w:rsid w:val="004E0DB5"/>
    <w:rsid w:val="004E1DFA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E7D58"/>
    <w:rsid w:val="004F000D"/>
    <w:rsid w:val="004F035E"/>
    <w:rsid w:val="004F11C4"/>
    <w:rsid w:val="004F1A9D"/>
    <w:rsid w:val="004F28ED"/>
    <w:rsid w:val="004F2A69"/>
    <w:rsid w:val="004F2DE0"/>
    <w:rsid w:val="004F4BB0"/>
    <w:rsid w:val="004F4DC1"/>
    <w:rsid w:val="004F5218"/>
    <w:rsid w:val="004F5419"/>
    <w:rsid w:val="004F6042"/>
    <w:rsid w:val="004F671E"/>
    <w:rsid w:val="004F6783"/>
    <w:rsid w:val="004F695D"/>
    <w:rsid w:val="004F7702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BF6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52D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4E6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8F8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64D"/>
    <w:rsid w:val="00594D99"/>
    <w:rsid w:val="00595C27"/>
    <w:rsid w:val="0059639B"/>
    <w:rsid w:val="00596D1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BE8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4FD8"/>
    <w:rsid w:val="005B5095"/>
    <w:rsid w:val="005B5416"/>
    <w:rsid w:val="005B575D"/>
    <w:rsid w:val="005B577B"/>
    <w:rsid w:val="005B7205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6AAC"/>
    <w:rsid w:val="005C7116"/>
    <w:rsid w:val="005C76F5"/>
    <w:rsid w:val="005C7887"/>
    <w:rsid w:val="005D0111"/>
    <w:rsid w:val="005D06B3"/>
    <w:rsid w:val="005D0774"/>
    <w:rsid w:val="005D0A28"/>
    <w:rsid w:val="005D1113"/>
    <w:rsid w:val="005D16AC"/>
    <w:rsid w:val="005D22A4"/>
    <w:rsid w:val="005D32A3"/>
    <w:rsid w:val="005D49C9"/>
    <w:rsid w:val="005D4E40"/>
    <w:rsid w:val="005D59D7"/>
    <w:rsid w:val="005D5A5B"/>
    <w:rsid w:val="005D5AE8"/>
    <w:rsid w:val="005D5B9F"/>
    <w:rsid w:val="005D6408"/>
    <w:rsid w:val="005D6779"/>
    <w:rsid w:val="005D6C55"/>
    <w:rsid w:val="005E0505"/>
    <w:rsid w:val="005E11C3"/>
    <w:rsid w:val="005E12F1"/>
    <w:rsid w:val="005E1464"/>
    <w:rsid w:val="005E1D46"/>
    <w:rsid w:val="005E262B"/>
    <w:rsid w:val="005E2B11"/>
    <w:rsid w:val="005E2EA1"/>
    <w:rsid w:val="005E33DD"/>
    <w:rsid w:val="005E380F"/>
    <w:rsid w:val="005E465A"/>
    <w:rsid w:val="005E504E"/>
    <w:rsid w:val="005E5795"/>
    <w:rsid w:val="005E6095"/>
    <w:rsid w:val="005E6457"/>
    <w:rsid w:val="005E66A5"/>
    <w:rsid w:val="005E747B"/>
    <w:rsid w:val="005F0168"/>
    <w:rsid w:val="005F0EFC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DFC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4E97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8E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0C50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755DA"/>
    <w:rsid w:val="00676C9A"/>
    <w:rsid w:val="0068028F"/>
    <w:rsid w:val="00680D80"/>
    <w:rsid w:val="00681248"/>
    <w:rsid w:val="00681380"/>
    <w:rsid w:val="006820FA"/>
    <w:rsid w:val="006828B1"/>
    <w:rsid w:val="006836A0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308"/>
    <w:rsid w:val="006A1770"/>
    <w:rsid w:val="006A1EC9"/>
    <w:rsid w:val="006A30B7"/>
    <w:rsid w:val="006A44BE"/>
    <w:rsid w:val="006A4A5C"/>
    <w:rsid w:val="006A5366"/>
    <w:rsid w:val="006A574D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989"/>
    <w:rsid w:val="006C3AB5"/>
    <w:rsid w:val="006C3BA5"/>
    <w:rsid w:val="006C3D08"/>
    <w:rsid w:val="006C43A9"/>
    <w:rsid w:val="006C4C6E"/>
    <w:rsid w:val="006C5471"/>
    <w:rsid w:val="006C6209"/>
    <w:rsid w:val="006C668B"/>
    <w:rsid w:val="006C6B7B"/>
    <w:rsid w:val="006C7AD9"/>
    <w:rsid w:val="006D02EB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8C8"/>
    <w:rsid w:val="006F0BC0"/>
    <w:rsid w:val="006F0ECB"/>
    <w:rsid w:val="006F14A3"/>
    <w:rsid w:val="006F19E4"/>
    <w:rsid w:val="006F1A5F"/>
    <w:rsid w:val="006F227B"/>
    <w:rsid w:val="006F3F92"/>
    <w:rsid w:val="006F4B4A"/>
    <w:rsid w:val="006F529B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1F80"/>
    <w:rsid w:val="007027A3"/>
    <w:rsid w:val="00702E5F"/>
    <w:rsid w:val="007042B9"/>
    <w:rsid w:val="00704DD9"/>
    <w:rsid w:val="007051DB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4A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4DFC"/>
    <w:rsid w:val="007255A9"/>
    <w:rsid w:val="007259F4"/>
    <w:rsid w:val="00725EDA"/>
    <w:rsid w:val="0072614F"/>
    <w:rsid w:val="00726D70"/>
    <w:rsid w:val="00726F73"/>
    <w:rsid w:val="00727EE6"/>
    <w:rsid w:val="00730B62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123E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CBD"/>
    <w:rsid w:val="007B073B"/>
    <w:rsid w:val="007B07C4"/>
    <w:rsid w:val="007B14B6"/>
    <w:rsid w:val="007B16FB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0F1E"/>
    <w:rsid w:val="007D23E6"/>
    <w:rsid w:val="007D282C"/>
    <w:rsid w:val="007D361E"/>
    <w:rsid w:val="007D4766"/>
    <w:rsid w:val="007D47E2"/>
    <w:rsid w:val="007D5B50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25A7"/>
    <w:rsid w:val="007F3057"/>
    <w:rsid w:val="007F347D"/>
    <w:rsid w:val="007F37B0"/>
    <w:rsid w:val="007F57E4"/>
    <w:rsid w:val="007F5973"/>
    <w:rsid w:val="007F5CD0"/>
    <w:rsid w:val="007F6523"/>
    <w:rsid w:val="007F709B"/>
    <w:rsid w:val="007F75D3"/>
    <w:rsid w:val="007F7FAA"/>
    <w:rsid w:val="00802B09"/>
    <w:rsid w:val="008035DC"/>
    <w:rsid w:val="008036ED"/>
    <w:rsid w:val="008041BE"/>
    <w:rsid w:val="00804611"/>
    <w:rsid w:val="008057AE"/>
    <w:rsid w:val="008057E2"/>
    <w:rsid w:val="00805E04"/>
    <w:rsid w:val="008061F2"/>
    <w:rsid w:val="008062D1"/>
    <w:rsid w:val="00806468"/>
    <w:rsid w:val="0081017E"/>
    <w:rsid w:val="00810C27"/>
    <w:rsid w:val="00810DFD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17F0B"/>
    <w:rsid w:val="00821710"/>
    <w:rsid w:val="00821F2C"/>
    <w:rsid w:val="008221C5"/>
    <w:rsid w:val="00822931"/>
    <w:rsid w:val="008232EF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674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BE2"/>
    <w:rsid w:val="00835F3C"/>
    <w:rsid w:val="00836269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A7F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B35"/>
    <w:rsid w:val="00860D9D"/>
    <w:rsid w:val="00860DD0"/>
    <w:rsid w:val="00860E87"/>
    <w:rsid w:val="008611E7"/>
    <w:rsid w:val="008612AD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C63"/>
    <w:rsid w:val="00882D98"/>
    <w:rsid w:val="008836B8"/>
    <w:rsid w:val="00883C44"/>
    <w:rsid w:val="00883D63"/>
    <w:rsid w:val="00883FC2"/>
    <w:rsid w:val="00885706"/>
    <w:rsid w:val="00885DDB"/>
    <w:rsid w:val="00885E80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422E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B7B17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105"/>
    <w:rsid w:val="008D7375"/>
    <w:rsid w:val="008D7380"/>
    <w:rsid w:val="008D74DC"/>
    <w:rsid w:val="008D7B96"/>
    <w:rsid w:val="008D7EFC"/>
    <w:rsid w:val="008E0276"/>
    <w:rsid w:val="008E11D5"/>
    <w:rsid w:val="008E14D8"/>
    <w:rsid w:val="008E1734"/>
    <w:rsid w:val="008E197C"/>
    <w:rsid w:val="008E1CE8"/>
    <w:rsid w:val="008E21FA"/>
    <w:rsid w:val="008E2A50"/>
    <w:rsid w:val="008E3020"/>
    <w:rsid w:val="008E423A"/>
    <w:rsid w:val="008E48DF"/>
    <w:rsid w:val="008E6B8D"/>
    <w:rsid w:val="008E6D28"/>
    <w:rsid w:val="008E6F13"/>
    <w:rsid w:val="008E7986"/>
    <w:rsid w:val="008E7CAE"/>
    <w:rsid w:val="008E7D8D"/>
    <w:rsid w:val="008F08C2"/>
    <w:rsid w:val="008F08EF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49D7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695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656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4ECF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AE8"/>
    <w:rsid w:val="00956DB0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6EC4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41B3"/>
    <w:rsid w:val="009857B1"/>
    <w:rsid w:val="00985CCB"/>
    <w:rsid w:val="00986B72"/>
    <w:rsid w:val="009870B6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38A5"/>
    <w:rsid w:val="00994557"/>
    <w:rsid w:val="00994B40"/>
    <w:rsid w:val="0099693C"/>
    <w:rsid w:val="00996D3D"/>
    <w:rsid w:val="00997318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4093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4B"/>
    <w:rsid w:val="009C5753"/>
    <w:rsid w:val="009C5985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116D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4902"/>
    <w:rsid w:val="00A25866"/>
    <w:rsid w:val="00A25C5B"/>
    <w:rsid w:val="00A26917"/>
    <w:rsid w:val="00A276C5"/>
    <w:rsid w:val="00A277EF"/>
    <w:rsid w:val="00A301EE"/>
    <w:rsid w:val="00A3035F"/>
    <w:rsid w:val="00A303E3"/>
    <w:rsid w:val="00A30EC4"/>
    <w:rsid w:val="00A30FEA"/>
    <w:rsid w:val="00A32150"/>
    <w:rsid w:val="00A3249F"/>
    <w:rsid w:val="00A32DF2"/>
    <w:rsid w:val="00A33A77"/>
    <w:rsid w:val="00A33C4D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6ECC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4AC"/>
    <w:rsid w:val="00A47B15"/>
    <w:rsid w:val="00A500A2"/>
    <w:rsid w:val="00A51371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66E7F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077"/>
    <w:rsid w:val="00A9280A"/>
    <w:rsid w:val="00A9326E"/>
    <w:rsid w:val="00A937A5"/>
    <w:rsid w:val="00A948CC"/>
    <w:rsid w:val="00A94B2C"/>
    <w:rsid w:val="00A95577"/>
    <w:rsid w:val="00A95B56"/>
    <w:rsid w:val="00A96D48"/>
    <w:rsid w:val="00A97E80"/>
    <w:rsid w:val="00AA017E"/>
    <w:rsid w:val="00AA0BA0"/>
    <w:rsid w:val="00AA16C0"/>
    <w:rsid w:val="00AA24D4"/>
    <w:rsid w:val="00AA258C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4E5E"/>
    <w:rsid w:val="00AB57BC"/>
    <w:rsid w:val="00AB589E"/>
    <w:rsid w:val="00AB58F1"/>
    <w:rsid w:val="00AB6C39"/>
    <w:rsid w:val="00AB7164"/>
    <w:rsid w:val="00AB72E1"/>
    <w:rsid w:val="00AB73AD"/>
    <w:rsid w:val="00AB7642"/>
    <w:rsid w:val="00AB7B4D"/>
    <w:rsid w:val="00AC025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523"/>
    <w:rsid w:val="00AD472C"/>
    <w:rsid w:val="00AD5788"/>
    <w:rsid w:val="00AD58E4"/>
    <w:rsid w:val="00AD5968"/>
    <w:rsid w:val="00AD5F94"/>
    <w:rsid w:val="00AD6318"/>
    <w:rsid w:val="00AD6944"/>
    <w:rsid w:val="00AD6B26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BC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9AA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547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05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6877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507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9A5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0DF8"/>
    <w:rsid w:val="00B7110B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ACA"/>
    <w:rsid w:val="00BB202F"/>
    <w:rsid w:val="00BB21E5"/>
    <w:rsid w:val="00BB293D"/>
    <w:rsid w:val="00BB2A29"/>
    <w:rsid w:val="00BB2BA5"/>
    <w:rsid w:val="00BB3919"/>
    <w:rsid w:val="00BB478B"/>
    <w:rsid w:val="00BB52C5"/>
    <w:rsid w:val="00BB5366"/>
    <w:rsid w:val="00BB53EB"/>
    <w:rsid w:val="00BB565E"/>
    <w:rsid w:val="00BB62FA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506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B35"/>
    <w:rsid w:val="00BD2E39"/>
    <w:rsid w:val="00BD2FF1"/>
    <w:rsid w:val="00BD4275"/>
    <w:rsid w:val="00BD4B96"/>
    <w:rsid w:val="00BD4C22"/>
    <w:rsid w:val="00BD6245"/>
    <w:rsid w:val="00BD6403"/>
    <w:rsid w:val="00BD6D2C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5EFB"/>
    <w:rsid w:val="00BE6A0D"/>
    <w:rsid w:val="00BE71B6"/>
    <w:rsid w:val="00BE7597"/>
    <w:rsid w:val="00BF09CD"/>
    <w:rsid w:val="00BF182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BF7277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3FDB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17CA9"/>
    <w:rsid w:val="00C20C7D"/>
    <w:rsid w:val="00C21B54"/>
    <w:rsid w:val="00C2263C"/>
    <w:rsid w:val="00C22685"/>
    <w:rsid w:val="00C22C85"/>
    <w:rsid w:val="00C23623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847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6BCB"/>
    <w:rsid w:val="00C370F5"/>
    <w:rsid w:val="00C37B8C"/>
    <w:rsid w:val="00C40C09"/>
    <w:rsid w:val="00C40E0A"/>
    <w:rsid w:val="00C4100E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28F2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AE4"/>
    <w:rsid w:val="00C64B6D"/>
    <w:rsid w:val="00C64DFE"/>
    <w:rsid w:val="00C65333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6EF2"/>
    <w:rsid w:val="00C774E6"/>
    <w:rsid w:val="00C77657"/>
    <w:rsid w:val="00C82151"/>
    <w:rsid w:val="00C824EA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1EC1"/>
    <w:rsid w:val="00CC216F"/>
    <w:rsid w:val="00CC2446"/>
    <w:rsid w:val="00CC2847"/>
    <w:rsid w:val="00CC3A0F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B18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39B6"/>
    <w:rsid w:val="00CE4207"/>
    <w:rsid w:val="00CE6096"/>
    <w:rsid w:val="00CE693B"/>
    <w:rsid w:val="00CE69E3"/>
    <w:rsid w:val="00CE6FA2"/>
    <w:rsid w:val="00CE7FAD"/>
    <w:rsid w:val="00CF022B"/>
    <w:rsid w:val="00CF1A27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73D6"/>
    <w:rsid w:val="00D00377"/>
    <w:rsid w:val="00D00531"/>
    <w:rsid w:val="00D01220"/>
    <w:rsid w:val="00D02FD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52E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0FCD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76F"/>
    <w:rsid w:val="00D408EA"/>
    <w:rsid w:val="00D41BDD"/>
    <w:rsid w:val="00D41E33"/>
    <w:rsid w:val="00D423A5"/>
    <w:rsid w:val="00D43919"/>
    <w:rsid w:val="00D4396E"/>
    <w:rsid w:val="00D4412F"/>
    <w:rsid w:val="00D45134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47F24"/>
    <w:rsid w:val="00D50132"/>
    <w:rsid w:val="00D503D9"/>
    <w:rsid w:val="00D50430"/>
    <w:rsid w:val="00D50D58"/>
    <w:rsid w:val="00D50E18"/>
    <w:rsid w:val="00D538FA"/>
    <w:rsid w:val="00D53B00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B7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5BB9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348"/>
    <w:rsid w:val="00D90EBD"/>
    <w:rsid w:val="00D93A89"/>
    <w:rsid w:val="00D9483F"/>
    <w:rsid w:val="00D94E75"/>
    <w:rsid w:val="00D96256"/>
    <w:rsid w:val="00D97B87"/>
    <w:rsid w:val="00DA049B"/>
    <w:rsid w:val="00DA0B39"/>
    <w:rsid w:val="00DA0EC6"/>
    <w:rsid w:val="00DA16DC"/>
    <w:rsid w:val="00DA1846"/>
    <w:rsid w:val="00DA2D75"/>
    <w:rsid w:val="00DA3709"/>
    <w:rsid w:val="00DA3F10"/>
    <w:rsid w:val="00DA4011"/>
    <w:rsid w:val="00DA447F"/>
    <w:rsid w:val="00DA47C5"/>
    <w:rsid w:val="00DA4816"/>
    <w:rsid w:val="00DA4936"/>
    <w:rsid w:val="00DA4F4C"/>
    <w:rsid w:val="00DA4FC7"/>
    <w:rsid w:val="00DA5018"/>
    <w:rsid w:val="00DA620A"/>
    <w:rsid w:val="00DA637C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A46"/>
    <w:rsid w:val="00DC0E09"/>
    <w:rsid w:val="00DC1705"/>
    <w:rsid w:val="00DC2B7D"/>
    <w:rsid w:val="00DC2CE2"/>
    <w:rsid w:val="00DC2D47"/>
    <w:rsid w:val="00DC2F79"/>
    <w:rsid w:val="00DC4D6E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3C0"/>
    <w:rsid w:val="00DE24E8"/>
    <w:rsid w:val="00DE28E8"/>
    <w:rsid w:val="00DE2FF2"/>
    <w:rsid w:val="00DE343D"/>
    <w:rsid w:val="00DE4046"/>
    <w:rsid w:val="00DE40E3"/>
    <w:rsid w:val="00DE41A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5264"/>
    <w:rsid w:val="00DF625C"/>
    <w:rsid w:val="00DF65F5"/>
    <w:rsid w:val="00DF73D7"/>
    <w:rsid w:val="00E003A5"/>
    <w:rsid w:val="00E00723"/>
    <w:rsid w:val="00E01788"/>
    <w:rsid w:val="00E018AD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6FFD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4EE"/>
    <w:rsid w:val="00E408A0"/>
    <w:rsid w:val="00E40E2A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BBA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43F9"/>
    <w:rsid w:val="00E64811"/>
    <w:rsid w:val="00E664E8"/>
    <w:rsid w:val="00E6690E"/>
    <w:rsid w:val="00E66DF8"/>
    <w:rsid w:val="00E67989"/>
    <w:rsid w:val="00E67DFE"/>
    <w:rsid w:val="00E71ECB"/>
    <w:rsid w:val="00E72E66"/>
    <w:rsid w:val="00E730A7"/>
    <w:rsid w:val="00E73F88"/>
    <w:rsid w:val="00E74C96"/>
    <w:rsid w:val="00E753D3"/>
    <w:rsid w:val="00E76601"/>
    <w:rsid w:val="00E76907"/>
    <w:rsid w:val="00E774AC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6E8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48F2"/>
    <w:rsid w:val="00E96163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39B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040"/>
    <w:rsid w:val="00EC76BF"/>
    <w:rsid w:val="00EC7A5F"/>
    <w:rsid w:val="00EC7F65"/>
    <w:rsid w:val="00ED017E"/>
    <w:rsid w:val="00ED0637"/>
    <w:rsid w:val="00ED0C6D"/>
    <w:rsid w:val="00ED1FF1"/>
    <w:rsid w:val="00ED222C"/>
    <w:rsid w:val="00ED26E7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03A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51A2"/>
    <w:rsid w:val="00F06664"/>
    <w:rsid w:val="00F06935"/>
    <w:rsid w:val="00F07DC1"/>
    <w:rsid w:val="00F07DF4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7A5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A72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26B8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17B5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3E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5A09"/>
    <w:rsid w:val="00F86789"/>
    <w:rsid w:val="00F87551"/>
    <w:rsid w:val="00F877A2"/>
    <w:rsid w:val="00F90E31"/>
    <w:rsid w:val="00F90E53"/>
    <w:rsid w:val="00F9195D"/>
    <w:rsid w:val="00F91A3F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3BE"/>
    <w:rsid w:val="00FA0C6B"/>
    <w:rsid w:val="00FA1B47"/>
    <w:rsid w:val="00FA2137"/>
    <w:rsid w:val="00FA287D"/>
    <w:rsid w:val="00FA33C7"/>
    <w:rsid w:val="00FA3498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B5A7F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56A"/>
    <w:rsid w:val="00FC68E5"/>
    <w:rsid w:val="00FC7092"/>
    <w:rsid w:val="00FC7426"/>
    <w:rsid w:val="00FC7B57"/>
    <w:rsid w:val="00FD1882"/>
    <w:rsid w:val="00FD1E53"/>
    <w:rsid w:val="00FD276C"/>
    <w:rsid w:val="00FD32A3"/>
    <w:rsid w:val="00FD3327"/>
    <w:rsid w:val="00FD3834"/>
    <w:rsid w:val="00FD3D50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A97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982"/>
    <w:rsid w:val="00FF4C95"/>
    <w:rsid w:val="00FF53CE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B1A1280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2506C1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99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  <w:style w:type="table" w:customStyle="1" w:styleId="30">
    <w:name w:val="Сетка таблицы3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4D46E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5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www.w3.org/XML/1998/namespace"/>
    <ds:schemaRef ds:uri="http://schemas.microsoft.com/office/2006/documentManagement/types"/>
    <ds:schemaRef ds:uri="081b8c99-5a1b-4ba1-9a3e-0d0cea83319e"/>
    <ds:schemaRef ds:uri="af44e648-6311-40f1-ad37-1234555fd9ba"/>
    <ds:schemaRef ds:uri="e2080b48-eafa-461e-b501-38555d38caa1"/>
    <ds:schemaRef ds:uri="http://schemas.microsoft.com/office/2006/metadata/properties"/>
    <ds:schemaRef ds:uri="bc1d99f4-2047-4b43-99f0-e8f2a593a624"/>
    <ds:schemaRef ds:uri="http://purl.org/dc/dcmitype/"/>
    <ds:schemaRef ds:uri="a853e5a8-fa1e-4dd3-a1b5-1604bfb35b05"/>
    <ds:schemaRef ds:uri="http://purl.org/dc/terms/"/>
    <ds:schemaRef ds:uri="67a9cb4f-e58d-445a-8e0b-2b8d792f9e38"/>
    <ds:schemaRef ds:uri="http://purl.org/dc/elements/1.1/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5256eb8c-d5dd-498a-ad6f-7fa801666f9a"/>
    <ds:schemaRef ds:uri="1e82c985-6cf2-4d43-b8b5-a430af7accc6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2B7455-D6C0-4383-8D94-315A16F3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14</Pages>
  <Words>1962</Words>
  <Characters>15285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17213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Новожилова Татьяна Николаевна</cp:lastModifiedBy>
  <cp:revision>43</cp:revision>
  <cp:lastPrinted>2026-02-06T08:08:00Z</cp:lastPrinted>
  <dcterms:created xsi:type="dcterms:W3CDTF">2026-02-05T06:06:00Z</dcterms:created>
  <dcterms:modified xsi:type="dcterms:W3CDTF">2026-02-10T14:05:00Z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