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40"/>
      </w:tblGrid>
      <w:tr w:rsidR="00EE17D6" w:rsidRPr="00EE17D6" w:rsidTr="0008516C">
        <w:tc>
          <w:tcPr>
            <w:tcW w:w="4820" w:type="dxa"/>
          </w:tcPr>
          <w:p w:rsidR="00EE17D6" w:rsidRPr="00EE17D6" w:rsidRDefault="00EE17D6" w:rsidP="00E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</w:tcPr>
          <w:p w:rsidR="00EE17D6" w:rsidRPr="00EE17D6" w:rsidRDefault="00EE17D6" w:rsidP="00E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E17D6" w:rsidRPr="00EE17D6" w:rsidRDefault="00EE17D6" w:rsidP="00E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EE17D6" w:rsidRPr="00EE17D6" w:rsidRDefault="00EE17D6" w:rsidP="00E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EE17D6" w:rsidRPr="00EE17D6" w:rsidRDefault="00EE17D6" w:rsidP="00E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</w:t>
            </w:r>
            <w:proofErr w:type="gramStart"/>
            <w:r w:rsidRPr="00EE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Ярославской</w:t>
            </w:r>
            <w:proofErr w:type="gramEnd"/>
            <w:r w:rsidRPr="00EE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17D6" w:rsidRPr="00EE17D6" w:rsidRDefault="00EE17D6" w:rsidP="00EE17D6">
            <w:pPr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Думы</w:t>
            </w:r>
          </w:p>
          <w:p w:rsidR="00EE17D6" w:rsidRPr="00EE17D6" w:rsidRDefault="00EE17D6" w:rsidP="00EE17D6">
            <w:pPr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7D6" w:rsidRPr="00EE17D6" w:rsidRDefault="00EE17D6" w:rsidP="00EE17D6">
            <w:pPr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Боровицкому</w:t>
            </w:r>
          </w:p>
          <w:p w:rsidR="00EE17D6" w:rsidRPr="00EE17D6" w:rsidRDefault="00EE17D6" w:rsidP="00E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E17D6" w:rsidRPr="00EE17D6" w:rsidRDefault="00EE17D6" w:rsidP="00E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E17D6" w:rsidRPr="00EE17D6" w:rsidRDefault="00EE17D6" w:rsidP="00E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E17D6" w:rsidRPr="00EE17D6" w:rsidRDefault="00EE17D6" w:rsidP="00E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E17D6" w:rsidRPr="00EE17D6" w:rsidRDefault="00EE17D6" w:rsidP="00E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E17D6" w:rsidRPr="00EE17D6" w:rsidRDefault="00EE17D6" w:rsidP="00E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E17D6" w:rsidRPr="00EE17D6" w:rsidRDefault="00EE17D6" w:rsidP="00E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NTHarmonica" w:eastAsia="Times New Roman" w:hAnsi="NTHarmonica" w:cs="Arial"/>
                <w:sz w:val="20"/>
                <w:szCs w:val="20"/>
                <w:lang w:eastAsia="ru-RU"/>
              </w:rPr>
            </w:pPr>
          </w:p>
        </w:tc>
      </w:tr>
    </w:tbl>
    <w:p w:rsidR="00EE17D6" w:rsidRPr="00EE17D6" w:rsidRDefault="00EE17D6" w:rsidP="00EE1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законодательной </w:t>
      </w:r>
      <w:r w:rsidRPr="00EE1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инициативе</w:t>
      </w:r>
    </w:p>
    <w:p w:rsidR="00EE17D6" w:rsidRPr="00EE17D6" w:rsidRDefault="00EE17D6" w:rsidP="00EE1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234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Михаил Васильевич!</w:t>
      </w:r>
    </w:p>
    <w:p w:rsidR="00EE17D6" w:rsidRPr="00EE17D6" w:rsidRDefault="00EE17D6" w:rsidP="00EE17D6">
      <w:pPr>
        <w:widowControl w:val="0"/>
        <w:tabs>
          <w:tab w:val="left" w:pos="234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14" w:rsidRDefault="00EE17D6" w:rsidP="003E6FD6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9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27 Устава Ярославской области вношу в Ярославскую областную Думу</w:t>
      </w:r>
      <w:r w:rsidRPr="00910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 закона Ярославской области</w:t>
      </w:r>
      <w:r w:rsidRPr="0091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F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FD6" w:rsidRPr="003E6FD6">
        <w:rPr>
          <w:rFonts w:ascii="Times New Roman" w:hAnsi="Times New Roman"/>
          <w:sz w:val="28"/>
          <w:szCs w:val="28"/>
        </w:rPr>
        <w:t>О</w:t>
      </w:r>
      <w:r w:rsidR="003E6FD6">
        <w:rPr>
          <w:rFonts w:ascii="Times New Roman" w:hAnsi="Times New Roman"/>
          <w:sz w:val="28"/>
          <w:szCs w:val="28"/>
        </w:rPr>
        <w:t> </w:t>
      </w:r>
      <w:r w:rsidR="003E6FD6" w:rsidRPr="003E6FD6">
        <w:rPr>
          <w:rFonts w:ascii="Times New Roman" w:hAnsi="Times New Roman"/>
          <w:sz w:val="28"/>
          <w:szCs w:val="28"/>
        </w:rPr>
        <w:t>внесении изменений в</w:t>
      </w:r>
      <w:r w:rsidR="005A1282">
        <w:rPr>
          <w:rFonts w:ascii="Times New Roman" w:hAnsi="Times New Roman"/>
          <w:sz w:val="28"/>
          <w:szCs w:val="28"/>
        </w:rPr>
        <w:t xml:space="preserve"> статьи 1 и 2</w:t>
      </w:r>
      <w:r w:rsidR="003E6FD6" w:rsidRPr="003E6FD6">
        <w:rPr>
          <w:rFonts w:ascii="Times New Roman" w:hAnsi="Times New Roman"/>
          <w:sz w:val="28"/>
          <w:szCs w:val="28"/>
        </w:rPr>
        <w:t xml:space="preserve"> Закон</w:t>
      </w:r>
      <w:r w:rsidR="005A1282">
        <w:rPr>
          <w:rFonts w:ascii="Times New Roman" w:hAnsi="Times New Roman"/>
          <w:sz w:val="28"/>
          <w:szCs w:val="28"/>
        </w:rPr>
        <w:t>а</w:t>
      </w:r>
      <w:r w:rsidR="003E6FD6" w:rsidRPr="003E6FD6">
        <w:rPr>
          <w:rFonts w:ascii="Times New Roman" w:hAnsi="Times New Roman"/>
          <w:sz w:val="28"/>
          <w:szCs w:val="28"/>
        </w:rPr>
        <w:t xml:space="preserve"> Ярославской области «О</w:t>
      </w:r>
      <w:r w:rsidR="003E6FD6">
        <w:rPr>
          <w:rFonts w:ascii="Times New Roman" w:hAnsi="Times New Roman"/>
          <w:sz w:val="28"/>
          <w:szCs w:val="28"/>
        </w:rPr>
        <w:t> </w:t>
      </w:r>
      <w:r w:rsidR="003E6FD6" w:rsidRPr="003E6FD6">
        <w:rPr>
          <w:rFonts w:ascii="Times New Roman" w:hAnsi="Times New Roman"/>
          <w:sz w:val="28"/>
          <w:szCs w:val="28"/>
        </w:rPr>
        <w:t>единых нормативах отчислений в местные бюджеты»</w:t>
      </w:r>
      <w:r w:rsidR="00910414">
        <w:rPr>
          <w:rFonts w:ascii="Times New Roman" w:hAnsi="Times New Roman"/>
          <w:sz w:val="28"/>
          <w:szCs w:val="28"/>
        </w:rPr>
        <w:t>.</w:t>
      </w:r>
    </w:p>
    <w:p w:rsidR="005800C7" w:rsidRPr="005800C7" w:rsidRDefault="005800C7" w:rsidP="005800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представителем Губернатора области по указанному законопроекту назначен заместитель Губернатора области – директор департамента финансов Ярославской области Федоров А.П.</w:t>
      </w:r>
    </w:p>
    <w:p w:rsidR="00EE17D6" w:rsidRPr="00B90B31" w:rsidRDefault="00EE17D6" w:rsidP="00EE17D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94F82" w:rsidP="00EE17D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Приложение: на </w:t>
      </w:r>
      <w:r w:rsidR="009D143C">
        <w:rPr>
          <w:rFonts w:ascii="Times New Roman" w:eastAsia="Times New Roman" w:hAnsi="Times New Roman" w:cs="Arial"/>
          <w:sz w:val="28"/>
          <w:szCs w:val="20"/>
          <w:lang w:eastAsia="ru-RU"/>
        </w:rPr>
        <w:t>4</w:t>
      </w:r>
      <w:bookmarkStart w:id="0" w:name="_GoBack"/>
      <w:bookmarkEnd w:id="0"/>
      <w:r w:rsidR="00EE17D6" w:rsidRPr="00EE17D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л. в 1 экз.</w:t>
      </w:r>
    </w:p>
    <w:p w:rsidR="00EE17D6" w:rsidRPr="00EE17D6" w:rsidRDefault="00EE17D6" w:rsidP="00EE17D6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17D6" w:rsidRPr="00EE17D6" w:rsidRDefault="00EE17D6" w:rsidP="00EE17D6">
      <w:pPr>
        <w:keepNext/>
        <w:tabs>
          <w:tab w:val="left" w:pos="751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С.Н. Ястребов</w:t>
      </w: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P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D6" w:rsidRDefault="00EE17D6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C7" w:rsidRPr="00EE17D6" w:rsidRDefault="005800C7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14" w:rsidRDefault="00910414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0414" w:rsidRDefault="00910414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E4D" w:rsidRDefault="00461E4D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E4D" w:rsidRDefault="00461E4D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E4D" w:rsidRDefault="00461E4D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E4D" w:rsidRPr="00EE17D6" w:rsidRDefault="00461E4D" w:rsidP="00EE17D6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33E" w:rsidRPr="00F5733E" w:rsidRDefault="00F5733E" w:rsidP="00F5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33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Калинина Олеся Евгеньевна</w:t>
      </w:r>
    </w:p>
    <w:p w:rsidR="00713757" w:rsidRPr="00461E4D" w:rsidRDefault="00F5733E" w:rsidP="00461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33E">
        <w:rPr>
          <w:rFonts w:ascii="Times New Roman" w:eastAsia="Times New Roman" w:hAnsi="Times New Roman" w:cs="Times New Roman"/>
          <w:sz w:val="20"/>
          <w:szCs w:val="20"/>
          <w:lang w:eastAsia="ru-RU"/>
        </w:rPr>
        <w:t>(4852) 40-13-8</w:t>
      </w:r>
      <w:r w:rsidRPr="00F5733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</w:t>
      </w:r>
    </w:p>
    <w:sectPr w:rsidR="00713757" w:rsidRPr="00461E4D" w:rsidSect="004E7DF4">
      <w:pgSz w:w="11907" w:h="16834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D6"/>
    <w:rsid w:val="00020AEC"/>
    <w:rsid w:val="00072A5B"/>
    <w:rsid w:val="000A2491"/>
    <w:rsid w:val="000C5BD7"/>
    <w:rsid w:val="00201F34"/>
    <w:rsid w:val="002968F1"/>
    <w:rsid w:val="002E66A6"/>
    <w:rsid w:val="003246C4"/>
    <w:rsid w:val="00325662"/>
    <w:rsid w:val="00384295"/>
    <w:rsid w:val="00395F82"/>
    <w:rsid w:val="003A5ABF"/>
    <w:rsid w:val="003D34C5"/>
    <w:rsid w:val="003E6FD6"/>
    <w:rsid w:val="00461E4D"/>
    <w:rsid w:val="00482C21"/>
    <w:rsid w:val="0049243B"/>
    <w:rsid w:val="004B1422"/>
    <w:rsid w:val="00530F43"/>
    <w:rsid w:val="005342DC"/>
    <w:rsid w:val="005404C4"/>
    <w:rsid w:val="005454AC"/>
    <w:rsid w:val="00571BA5"/>
    <w:rsid w:val="005800C7"/>
    <w:rsid w:val="005801CF"/>
    <w:rsid w:val="005A1282"/>
    <w:rsid w:val="006032F9"/>
    <w:rsid w:val="00614C9F"/>
    <w:rsid w:val="006445C9"/>
    <w:rsid w:val="00713757"/>
    <w:rsid w:val="0074004F"/>
    <w:rsid w:val="00774773"/>
    <w:rsid w:val="00786C42"/>
    <w:rsid w:val="007E408C"/>
    <w:rsid w:val="008A58E8"/>
    <w:rsid w:val="00910414"/>
    <w:rsid w:val="00914A7A"/>
    <w:rsid w:val="009370DF"/>
    <w:rsid w:val="009D143C"/>
    <w:rsid w:val="00A17E09"/>
    <w:rsid w:val="00A354F7"/>
    <w:rsid w:val="00A45A21"/>
    <w:rsid w:val="00AA24AE"/>
    <w:rsid w:val="00AB2CCB"/>
    <w:rsid w:val="00AB4CD9"/>
    <w:rsid w:val="00AC0FFF"/>
    <w:rsid w:val="00B704C6"/>
    <w:rsid w:val="00B86BED"/>
    <w:rsid w:val="00B90B31"/>
    <w:rsid w:val="00BF4C26"/>
    <w:rsid w:val="00C25481"/>
    <w:rsid w:val="00CB23BB"/>
    <w:rsid w:val="00CC0E54"/>
    <w:rsid w:val="00CD79ED"/>
    <w:rsid w:val="00D448AB"/>
    <w:rsid w:val="00D54EF2"/>
    <w:rsid w:val="00D868CA"/>
    <w:rsid w:val="00E03800"/>
    <w:rsid w:val="00E94F82"/>
    <w:rsid w:val="00EA1CA3"/>
    <w:rsid w:val="00EB25EC"/>
    <w:rsid w:val="00EE17D6"/>
    <w:rsid w:val="00F429F3"/>
    <w:rsid w:val="00F5733E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41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41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41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41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Чеботова Валерия Владимировна</dc:creator>
  <cp:lastModifiedBy>Калинина Олеся Евгеньевна</cp:lastModifiedBy>
  <cp:revision>16</cp:revision>
  <cp:lastPrinted>2014-08-18T10:25:00Z</cp:lastPrinted>
  <dcterms:created xsi:type="dcterms:W3CDTF">2013-10-22T10:05:00Z</dcterms:created>
  <dcterms:modified xsi:type="dcterms:W3CDTF">2014-08-18T10:25:00Z</dcterms:modified>
</cp:coreProperties>
</file>